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3878"/>
      </w:tblGrid>
      <w:tr w:rsidR="005E2B77" w:rsidRPr="005E2B77" w14:paraId="4F2396AC" w14:textId="77777777" w:rsidTr="005E2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F15D4" w14:textId="77777777" w:rsidR="005E2B77" w:rsidRPr="005E2B77" w:rsidRDefault="005E2B77" w:rsidP="005E2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3D751140" w14:textId="77777777" w:rsidR="005E2B77" w:rsidRPr="005E2B77" w:rsidRDefault="005E2B77" w:rsidP="005E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  <w:t>Sunday, 23 January 2022, 2:20 PM</w:t>
            </w:r>
          </w:p>
        </w:tc>
      </w:tr>
      <w:tr w:rsidR="005E2B77" w:rsidRPr="005E2B77" w14:paraId="4FD345FA" w14:textId="77777777" w:rsidTr="005E2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816D5" w14:textId="77777777" w:rsidR="005E2B77" w:rsidRPr="005E2B77" w:rsidRDefault="005E2B77" w:rsidP="005E2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0570B4C3" w14:textId="77777777" w:rsidR="005E2B77" w:rsidRPr="005E2B77" w:rsidRDefault="005E2B77" w:rsidP="005E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  <w:t>Finished</w:t>
            </w:r>
          </w:p>
        </w:tc>
      </w:tr>
      <w:tr w:rsidR="005E2B77" w:rsidRPr="005E2B77" w14:paraId="33ACD947" w14:textId="77777777" w:rsidTr="005E2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056F1" w14:textId="77777777" w:rsidR="005E2B77" w:rsidRPr="005E2B77" w:rsidRDefault="005E2B77" w:rsidP="005E2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14845490" w14:textId="77777777" w:rsidR="005E2B77" w:rsidRPr="005E2B77" w:rsidRDefault="005E2B77" w:rsidP="005E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  <w:t>Sunday, 23 January 2022, 4:05 PM</w:t>
            </w:r>
          </w:p>
        </w:tc>
      </w:tr>
      <w:tr w:rsidR="005E2B77" w:rsidRPr="005E2B77" w14:paraId="18E96B0C" w14:textId="77777777" w:rsidTr="005E2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83EC8" w14:textId="77777777" w:rsidR="005E2B77" w:rsidRPr="005E2B77" w:rsidRDefault="005E2B77" w:rsidP="005E2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022D24CD" w14:textId="77777777" w:rsidR="005E2B77" w:rsidRPr="005E2B77" w:rsidRDefault="005E2B77" w:rsidP="005E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  <w:t>1 hour 45 mins</w:t>
            </w:r>
          </w:p>
        </w:tc>
      </w:tr>
      <w:tr w:rsidR="005E2B77" w:rsidRPr="005E2B77" w14:paraId="0342A313" w14:textId="77777777" w:rsidTr="005E2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C6308" w14:textId="77777777" w:rsidR="005E2B77" w:rsidRPr="005E2B77" w:rsidRDefault="005E2B77" w:rsidP="005E2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4F30192D" w14:textId="77777777" w:rsidR="005E2B77" w:rsidRPr="005E2B77" w:rsidRDefault="005E2B77" w:rsidP="005E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</w:pPr>
            <w:r w:rsidRPr="005E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  <w:t>47.00</w:t>
            </w:r>
            <w:r w:rsidRPr="005E2B7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  <w:t> out of 50.00 (</w:t>
            </w:r>
            <w:r w:rsidRPr="005E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bidi="he-IL"/>
              </w:rPr>
              <w:t>94</w:t>
            </w:r>
            <w:r w:rsidRPr="005E2B7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bidi="he-IL"/>
              </w:rPr>
              <w:t>%)</w:t>
            </w:r>
          </w:p>
        </w:tc>
      </w:tr>
    </w:tbl>
    <w:p w14:paraId="2E76CD92" w14:textId="77777777" w:rsidR="005E2B77" w:rsidRPr="005E2B77" w:rsidRDefault="005E2B77" w:rsidP="005E2B7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5E2B77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1EB92054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  <w:t>Question 1</w:t>
      </w:r>
    </w:p>
    <w:p w14:paraId="3F19E92B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Correct</w:t>
      </w:r>
    </w:p>
    <w:p w14:paraId="6012E85E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Mark 1.00 out of 1.00</w:t>
      </w:r>
    </w:p>
    <w:p w14:paraId="50693E81" w14:textId="16150610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7325BF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3" type="#_x0000_t75" style="width:1in;height:1in" o:ole="">
            <v:imagedata r:id="rId4" o:title=""/>
          </v:shape>
          <w:control r:id="rId5" w:name="DefaultOcxName" w:shapeid="_x0000_i1103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Flag question</w:t>
      </w:r>
    </w:p>
    <w:p w14:paraId="708FCB54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Question text</w:t>
      </w:r>
    </w:p>
    <w:p w14:paraId="57784801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Parse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אִישׁ</w:t>
      </w:r>
    </w:p>
    <w:p w14:paraId="3C6F3D2F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Select one:</w:t>
      </w:r>
    </w:p>
    <w:p w14:paraId="128B005B" w14:textId="5F0928F0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0A34707C">
          <v:shape id="_x0000_i1102" type="#_x0000_t75" style="width:18pt;height:15.45pt" o:ole="">
            <v:imagedata r:id="rId6" o:title=""/>
          </v:shape>
          <w:control r:id="rId7" w:name="DefaultOcxName1" w:shapeid="_x0000_i1102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a. feminine plural</w:t>
      </w:r>
    </w:p>
    <w:p w14:paraId="79995316" w14:textId="3B1D52C5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18CBEA24">
          <v:shape id="_x0000_i1101" type="#_x0000_t75" style="width:18pt;height:15.45pt" o:ole="">
            <v:imagedata r:id="rId8" o:title=""/>
          </v:shape>
          <w:control r:id="rId9" w:name="DefaultOcxName2" w:shapeid="_x0000_i1101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b. masculine plural</w:t>
      </w:r>
    </w:p>
    <w:p w14:paraId="0A155D65" w14:textId="3F6171A5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61E2172E">
          <v:shape id="_x0000_i1100" type="#_x0000_t75" style="width:18pt;height:15.45pt" o:ole="">
            <v:imagedata r:id="rId10" o:title=""/>
          </v:shape>
          <w:control r:id="rId11" w:name="DefaultOcxName3" w:shapeid="_x0000_i1100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c. masculine singular </w:t>
      </w:r>
      <w:r w:rsidRPr="005E2B77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bidi="he-IL"/>
        </w:rPr>
        <mc:AlternateContent>
          <mc:Choice Requires="wps">
            <w:drawing>
              <wp:inline distT="0" distB="0" distL="0" distR="0" wp14:anchorId="39A03114" wp14:editId="4DBB97C0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F0A1E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0AC9C78" w14:textId="2583C7E2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51879F49">
          <v:shape id="_x0000_i1099" type="#_x0000_t75" style="width:18pt;height:15.45pt" o:ole="">
            <v:imagedata r:id="rId12" o:title=""/>
          </v:shape>
          <w:control r:id="rId13" w:name="DefaultOcxName4" w:shapeid="_x0000_i1099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d. feminine singular</w:t>
      </w:r>
    </w:p>
    <w:p w14:paraId="28FB8AF3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Feedback</w:t>
      </w:r>
    </w:p>
    <w:p w14:paraId="550E60B8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Your answer is correct.</w:t>
      </w:r>
    </w:p>
    <w:p w14:paraId="23A167E2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The correct answer is: masculine singular</w:t>
      </w:r>
    </w:p>
    <w:p w14:paraId="021B184E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  <w:t>Question 2</w:t>
      </w:r>
    </w:p>
    <w:p w14:paraId="64801B96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Correct</w:t>
      </w:r>
    </w:p>
    <w:p w14:paraId="21AF2CA0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Mark 1.00 out of 1.00</w:t>
      </w:r>
    </w:p>
    <w:p w14:paraId="584FCC84" w14:textId="109983C0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5AF6973F">
          <v:shape id="_x0000_i1098" type="#_x0000_t75" style="width:1in;height:1in" o:ole="">
            <v:imagedata r:id="rId4" o:title=""/>
          </v:shape>
          <w:control r:id="rId14" w:name="DefaultOcxName5" w:shapeid="_x0000_i1098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Flag question</w:t>
      </w:r>
    </w:p>
    <w:p w14:paraId="0865CE5B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lastRenderedPageBreak/>
        <w:t>Question text</w:t>
      </w:r>
    </w:p>
    <w:p w14:paraId="44AA29D6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How does the Definite Article appear before nouns that begin with an unaccented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עָ הָ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or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חָ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?</w:t>
      </w:r>
    </w:p>
    <w:p w14:paraId="4F13DA19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Select one:</w:t>
      </w:r>
    </w:p>
    <w:p w14:paraId="47A2C560" w14:textId="2DA8896B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41154306">
          <v:shape id="_x0000_i1097" type="#_x0000_t75" style="width:18pt;height:15.45pt" o:ole="">
            <v:imagedata r:id="rId15" o:title=""/>
          </v:shape>
          <w:control r:id="rId16" w:name="DefaultOcxName6" w:shapeid="_x0000_i1097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ּּּּ הֶ ּ</w:t>
      </w:r>
    </w:p>
    <w:p w14:paraId="4A7ADAFA" w14:textId="03F19E4E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67B90FAC">
          <v:shape id="_x0000_i1096" type="#_x0000_t75" style="width:18pt;height:15.45pt" o:ole="">
            <v:imagedata r:id="rId17" o:title=""/>
          </v:shape>
          <w:control r:id="rId18" w:name="DefaultOcxName7" w:shapeid="_x0000_i1096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ּּּּ הַ ּ</w:t>
      </w:r>
    </w:p>
    <w:p w14:paraId="662F8042" w14:textId="1CF089AD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419B392A">
          <v:shape id="_x0000_i1095" type="#_x0000_t75" style="width:18pt;height:15.45pt" o:ole="">
            <v:imagedata r:id="rId19" o:title=""/>
          </v:shape>
          <w:control r:id="rId20" w:name="DefaultOcxName8" w:shapeid="_x0000_i1095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הָ</w:t>
      </w:r>
    </w:p>
    <w:p w14:paraId="47586334" w14:textId="0AEA3449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7AECC783">
          <v:shape id="_x0000_i1094" type="#_x0000_t75" style="width:18pt;height:15.45pt" o:ole="">
            <v:imagedata r:id="rId21" o:title=""/>
          </v:shape>
          <w:control r:id="rId22" w:name="DefaultOcxName9" w:shapeid="_x0000_i1094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הֶ </w:t>
      </w:r>
      <w:r w:rsidRPr="005E2B77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bidi="he-IL"/>
        </w:rPr>
        <mc:AlternateContent>
          <mc:Choice Requires="wps">
            <w:drawing>
              <wp:inline distT="0" distB="0" distL="0" distR="0" wp14:anchorId="68AEE2D3" wp14:editId="51183F9F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A782B1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4E2AC11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Feedback</w:t>
      </w:r>
    </w:p>
    <w:p w14:paraId="26EFCA6A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Your answer is correct.</w:t>
      </w:r>
    </w:p>
    <w:p w14:paraId="58350DDD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הֶ</w:t>
      </w:r>
    </w:p>
    <w:p w14:paraId="0661AA76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  <w:t>Question 3</w:t>
      </w:r>
    </w:p>
    <w:p w14:paraId="6BD515CE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Correct</w:t>
      </w:r>
    </w:p>
    <w:p w14:paraId="68B26EBA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Mark 1.00 out of 1.00</w:t>
      </w:r>
    </w:p>
    <w:p w14:paraId="204ECF2E" w14:textId="18701A05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1840AAC5">
          <v:shape id="_x0000_i1093" type="#_x0000_t75" style="width:1in;height:1in" o:ole="">
            <v:imagedata r:id="rId4" o:title=""/>
          </v:shape>
          <w:control r:id="rId23" w:name="DefaultOcxName10" w:shapeid="_x0000_i1093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Flag question</w:t>
      </w:r>
    </w:p>
    <w:p w14:paraId="0A6EE9FC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Question text</w:t>
      </w:r>
    </w:p>
    <w:p w14:paraId="5C132CF4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Name and classify the vowel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בֶּ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.</w:t>
      </w:r>
    </w:p>
    <w:p w14:paraId="66B0869F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Select one:</w:t>
      </w:r>
    </w:p>
    <w:p w14:paraId="1D2976E1" w14:textId="340B33DE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03E4138C">
          <v:shape id="_x0000_i1092" type="#_x0000_t75" style="width:18pt;height:15.45pt" o:ole="">
            <v:imagedata r:id="rId17" o:title=""/>
          </v:shape>
          <w:control r:id="rId24" w:name="DefaultOcxName11" w:shapeid="_x0000_i1092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a. </w:t>
      </w:r>
      <w:proofErr w:type="spellStart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Seghol</w:t>
      </w:r>
      <w:proofErr w:type="spellEnd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, long e</w:t>
      </w:r>
    </w:p>
    <w:p w14:paraId="5AC2458B" w14:textId="4EFCF88C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5FCE9C60">
          <v:shape id="_x0000_i1091" type="#_x0000_t75" style="width:18pt;height:15.45pt" o:ole="">
            <v:imagedata r:id="rId25" o:title=""/>
          </v:shape>
          <w:control r:id="rId26" w:name="DefaultOcxName12" w:shapeid="_x0000_i1091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b. </w:t>
      </w:r>
      <w:proofErr w:type="spellStart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Tsere</w:t>
      </w:r>
      <w:proofErr w:type="spellEnd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, long e</w:t>
      </w:r>
    </w:p>
    <w:p w14:paraId="69F2BAFD" w14:textId="7319D74F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145209C3">
          <v:shape id="_x0000_i1090" type="#_x0000_t75" style="width:18pt;height:15.45pt" o:ole="">
            <v:imagedata r:id="rId27" o:title=""/>
          </v:shape>
          <w:control r:id="rId28" w:name="DefaultOcxName13" w:shapeid="_x0000_i1090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c. </w:t>
      </w:r>
      <w:proofErr w:type="spellStart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Tsere</w:t>
      </w:r>
      <w:proofErr w:type="spellEnd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, Short e</w:t>
      </w:r>
    </w:p>
    <w:p w14:paraId="1FFC5F6B" w14:textId="643FD566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2A4D2D1F">
          <v:shape id="_x0000_i1089" type="#_x0000_t75" style="width:18pt;height:15.45pt" o:ole="">
            <v:imagedata r:id="rId29" o:title=""/>
          </v:shape>
          <w:control r:id="rId30" w:name="DefaultOcxName14" w:shapeid="_x0000_i1089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d. </w:t>
      </w:r>
      <w:proofErr w:type="spellStart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Seghol</w:t>
      </w:r>
      <w:proofErr w:type="spellEnd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, short e </w:t>
      </w:r>
      <w:r w:rsidRPr="005E2B77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bidi="he-IL"/>
        </w:rPr>
        <mc:AlternateContent>
          <mc:Choice Requires="wps">
            <w:drawing>
              <wp:inline distT="0" distB="0" distL="0" distR="0" wp14:anchorId="6DC8C956" wp14:editId="60CF7F1C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276B2D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FE547BD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Feedback</w:t>
      </w:r>
    </w:p>
    <w:p w14:paraId="09FDFC86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Your answer is correct.</w:t>
      </w:r>
    </w:p>
    <w:p w14:paraId="6FCD5281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 xml:space="preserve">The correct answer is: </w:t>
      </w:r>
      <w:proofErr w:type="spellStart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Seghol</w:t>
      </w:r>
      <w:proofErr w:type="spellEnd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, short e</w:t>
      </w:r>
    </w:p>
    <w:p w14:paraId="32E3170D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  <w:t>Question 4</w:t>
      </w:r>
    </w:p>
    <w:p w14:paraId="4CF80EAF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lastRenderedPageBreak/>
        <w:t>Correct</w:t>
      </w:r>
    </w:p>
    <w:p w14:paraId="63583BEB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Mark 1.00 out of 1.00</w:t>
      </w:r>
    </w:p>
    <w:p w14:paraId="4AFF993C" w14:textId="57643A63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4AE0E898">
          <v:shape id="_x0000_i1088" type="#_x0000_t75" style="width:1in;height:1in" o:ole="">
            <v:imagedata r:id="rId4" o:title=""/>
          </v:shape>
          <w:control r:id="rId31" w:name="DefaultOcxName15" w:shapeid="_x0000_i1088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Flag question</w:t>
      </w:r>
    </w:p>
    <w:p w14:paraId="4AA67E18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Question text</w:t>
      </w:r>
    </w:p>
    <w:p w14:paraId="70403CC0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When the Definite Article is prefixed before an initial guttural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ח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or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ה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 xml:space="preserve">, the </w:t>
      </w:r>
      <w:proofErr w:type="spellStart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Daghesh</w:t>
      </w:r>
      <w:proofErr w:type="spellEnd"/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 xml:space="preserve"> Forte is rejected resulting in </w:t>
      </w:r>
      <w:r w:rsidRPr="005E2B7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bidi="he-IL"/>
        </w:rPr>
        <w:t>virtual doubling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.</w:t>
      </w:r>
    </w:p>
    <w:p w14:paraId="6B679060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Select one:</w:t>
      </w:r>
    </w:p>
    <w:p w14:paraId="7F1AB22D" w14:textId="0DA66E40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3147EEE7">
          <v:shape id="_x0000_i1087" type="#_x0000_t75" style="width:18pt;height:15.45pt" o:ole="">
            <v:imagedata r:id="rId32" o:title=""/>
          </v:shape>
          <w:control r:id="rId33" w:name="DefaultOcxName16" w:shapeid="_x0000_i1087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True </w:t>
      </w:r>
      <w:r w:rsidRPr="005E2B77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bidi="he-IL"/>
        </w:rPr>
        <mc:AlternateContent>
          <mc:Choice Requires="wps">
            <w:drawing>
              <wp:inline distT="0" distB="0" distL="0" distR="0" wp14:anchorId="2FA4EC09" wp14:editId="0E0093A7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6A5F55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E325991" w14:textId="51F1767C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64FFE01F">
          <v:shape id="_x0000_i1086" type="#_x0000_t75" style="width:18pt;height:15.45pt" o:ole="">
            <v:imagedata r:id="rId34" o:title=""/>
          </v:shape>
          <w:control r:id="rId35" w:name="DefaultOcxName17" w:shapeid="_x0000_i1086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False</w:t>
      </w:r>
    </w:p>
    <w:p w14:paraId="2CA2D4D6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Feedback</w:t>
      </w:r>
    </w:p>
    <w:p w14:paraId="7DCBE251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The correct answer is 'True'.</w:t>
      </w:r>
    </w:p>
    <w:p w14:paraId="11B62FB2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bidi="he-IL"/>
        </w:rPr>
        <w:t>Question 5</w:t>
      </w:r>
    </w:p>
    <w:p w14:paraId="1550734B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Correct</w:t>
      </w:r>
    </w:p>
    <w:p w14:paraId="4A63BD7E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Mark 1.00 out of 1.00</w:t>
      </w:r>
    </w:p>
    <w:p w14:paraId="6F695BEB" w14:textId="40995C61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4745F0B5">
          <v:shape id="_x0000_i1085" type="#_x0000_t75" style="width:1in;height:1in" o:ole="">
            <v:imagedata r:id="rId4" o:title=""/>
          </v:shape>
          <w:control r:id="rId36" w:name="DefaultOcxName18" w:shapeid="_x0000_i1085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Flag question</w:t>
      </w:r>
    </w:p>
    <w:p w14:paraId="37F83BB6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Question text</w:t>
      </w:r>
    </w:p>
    <w:p w14:paraId="491779FA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Prefix the Conjunction Waw to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מִשְׁפָּט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.</w:t>
      </w:r>
    </w:p>
    <w:p w14:paraId="24AF42E4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Select one:</w:t>
      </w:r>
    </w:p>
    <w:p w14:paraId="72A5DAD9" w14:textId="334F5255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61303BB9">
          <v:shape id="_x0000_i1084" type="#_x0000_t75" style="width:18pt;height:15.45pt" o:ole="">
            <v:imagedata r:id="rId37" o:title=""/>
          </v:shape>
          <w:control r:id="rId38" w:name="DefaultOcxName19" w:shapeid="_x0000_i1084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וְמִשְׁפָּט</w:t>
      </w:r>
    </w:p>
    <w:p w14:paraId="5FC9B59C" w14:textId="0FD557A0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12701E99">
          <v:shape id="_x0000_i1083" type="#_x0000_t75" style="width:18pt;height:15.45pt" o:ole="">
            <v:imagedata r:id="rId39" o:title=""/>
          </v:shape>
          <w:control r:id="rId40" w:name="DefaultOcxName20" w:shapeid="_x0000_i1083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וּמִשְׁפָּט </w:t>
      </w:r>
      <w:r w:rsidRPr="005E2B77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bidi="he-IL"/>
        </w:rPr>
        <mc:AlternateContent>
          <mc:Choice Requires="wps">
            <w:drawing>
              <wp:inline distT="0" distB="0" distL="0" distR="0" wp14:anchorId="725286C1" wp14:editId="19821FEE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6ED669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8490866" w14:textId="2FDF500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63089CA3">
          <v:shape id="_x0000_i1082" type="#_x0000_t75" style="width:18pt;height:15.45pt" o:ole="">
            <v:imagedata r:id="rId41" o:title=""/>
          </v:shape>
          <w:control r:id="rId42" w:name="DefaultOcxName21" w:shapeid="_x0000_i1082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וָמִשְׁפָּט</w:t>
      </w:r>
    </w:p>
    <w:p w14:paraId="04D40C06" w14:textId="5E63A2CA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object w:dxaOrig="1440" w:dyaOrig="1440" w14:anchorId="5C6E033D">
          <v:shape id="_x0000_i1081" type="#_x0000_t75" style="width:18pt;height:15.45pt" o:ole="">
            <v:imagedata r:id="rId43" o:title=""/>
          </v:shape>
          <w:control r:id="rId44" w:name="DefaultOcxName22" w:shapeid="_x0000_i1081"/>
        </w:objec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וֲמִשְׁפָּט</w:t>
      </w:r>
    </w:p>
    <w:p w14:paraId="55DDE2EC" w14:textId="77777777" w:rsidR="005E2B77" w:rsidRPr="005E2B77" w:rsidRDefault="005E2B77" w:rsidP="005E2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e-IL"/>
        </w:rPr>
        <w:t>Feedback</w:t>
      </w:r>
    </w:p>
    <w:p w14:paraId="3C576009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lastRenderedPageBreak/>
        <w:t>Your answer is correct.</w:t>
      </w:r>
    </w:p>
    <w:p w14:paraId="7F0C0D1C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000000"/>
          <w:sz w:val="27"/>
          <w:szCs w:val="27"/>
          <w:rtl/>
          <w:lang w:bidi="he-IL"/>
        </w:rPr>
        <w:t>וּמִשְׁפָּט</w:t>
      </w:r>
    </w:p>
    <w:p w14:paraId="0C5FF531" w14:textId="77777777" w:rsidR="005E2B77" w:rsidRPr="005E2B77" w:rsidRDefault="005E2B77" w:rsidP="005E2B7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5E2B77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584E22C1" w14:textId="3F964724" w:rsid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  <w:hyperlink r:id="rId45" w:tooltip="Next page" w:history="1">
        <w:r w:rsidRPr="005E2B77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bidi="he-IL"/>
          </w:rPr>
          <w:t>Next page ►</w:t>
        </w:r>
      </w:hyperlink>
    </w:p>
    <w:p w14:paraId="0333F3D1" w14:textId="7B1D5431" w:rsid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</w:p>
    <w:p w14:paraId="3CB1920E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 form of the final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(Mem) in Hebrew is</w:t>
      </w:r>
    </w:p>
    <w:p w14:paraId="033CFFC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62D1CDB" w14:textId="1B6A2713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179F5BD">
          <v:shape id="_x0000_i1185" type="#_x0000_t75" style="width:18pt;height:16.3pt" o:ole="">
            <v:imagedata r:id="rId46" o:title=""/>
          </v:shape>
          <w:control r:id="rId47" w:name="DefaultOcxName25" w:shapeid="_x0000_i118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ן</w:t>
      </w:r>
    </w:p>
    <w:p w14:paraId="1BB8D3CE" w14:textId="089CC5F8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ED51C6B">
          <v:shape id="_x0000_i1184" type="#_x0000_t75" style="width:18pt;height:16.3pt" o:ole="">
            <v:imagedata r:id="rId48" o:title=""/>
          </v:shape>
          <w:control r:id="rId49" w:name="DefaultOcxName110" w:shapeid="_x0000_i118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ך</w:t>
      </w:r>
    </w:p>
    <w:p w14:paraId="1CA252F1" w14:textId="4D7EB761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0AFF6A9">
          <v:shape id="_x0000_i1183" type="#_x0000_t75" style="width:18pt;height:16.3pt" o:ole="">
            <v:imagedata r:id="rId48" o:title=""/>
          </v:shape>
          <w:control r:id="rId50" w:name="DefaultOcxName24" w:shapeid="_x0000_i118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ף</w:t>
      </w:r>
    </w:p>
    <w:p w14:paraId="1A549782" w14:textId="6B0EB1BC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996774E">
          <v:shape id="_x0000_i1182" type="#_x0000_t75" style="width:18pt;height:16.3pt" o:ole="">
            <v:imagedata r:id="rId51" o:title=""/>
          </v:shape>
          <w:control r:id="rId52" w:name="DefaultOcxName31" w:shapeid="_x0000_i118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ם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C6BB0DF" wp14:editId="1933D6DE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AE368F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A45134B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701FF8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2B40134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ם</w:t>
      </w:r>
    </w:p>
    <w:p w14:paraId="7E9F261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7</w:t>
      </w:r>
    </w:p>
    <w:p w14:paraId="3A8455E2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1DF94C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95A2E76" w14:textId="60A6724B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A6D2412">
          <v:shape id="_x0000_i1181" type="#_x0000_t75" style="width:1in;height:1in" o:ole="">
            <v:imagedata r:id="rId4" o:title=""/>
          </v:shape>
          <w:control r:id="rId53" w:name="DefaultOcxName41" w:shapeid="_x0000_i1181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3B5653A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0F90BF5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שֵׁם</w:t>
      </w:r>
    </w:p>
    <w:p w14:paraId="5D4C7E15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A8DE1CA" w14:textId="5A4B966F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80D7DD7">
          <v:shape id="_x0000_i1180" type="#_x0000_t75" style="width:18pt;height:16.3pt" o:ole="">
            <v:imagedata r:id="rId54" o:title=""/>
          </v:shape>
          <w:control r:id="rId55" w:name="DefaultOcxName51" w:shapeid="_x0000_i118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son</w:t>
      </w:r>
    </w:p>
    <w:p w14:paraId="101BED62" w14:textId="7BFB80F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8A15687">
          <v:shape id="_x0000_i1179" type="#_x0000_t75" style="width:18pt;height:16.3pt" o:ole="">
            <v:imagedata r:id="rId56" o:title=""/>
          </v:shape>
          <w:control r:id="rId57" w:name="DefaultOcxName61" w:shapeid="_x0000_i117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name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0816670" wp14:editId="48EC558F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186358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A6E8AC4" w14:textId="460AB186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F43B805">
          <v:shape id="_x0000_i1178" type="#_x0000_t75" style="width:18pt;height:16.3pt" o:ole="">
            <v:imagedata r:id="rId58" o:title=""/>
          </v:shape>
          <w:control r:id="rId59" w:name="DefaultOcxName71" w:shapeid="_x0000_i117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land</w:t>
      </w:r>
    </w:p>
    <w:p w14:paraId="1DCE4398" w14:textId="3DD7E192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3F76FC9">
          <v:shape id="_x0000_i1177" type="#_x0000_t75" style="width:18pt;height:16.3pt" o:ole="">
            <v:imagedata r:id="rId60" o:title=""/>
          </v:shape>
          <w:control r:id="rId61" w:name="DefaultOcxName81" w:shapeid="_x0000_i117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people</w:t>
      </w:r>
    </w:p>
    <w:p w14:paraId="0D03CF26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62EAFBB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8188B5A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name</w:t>
      </w:r>
    </w:p>
    <w:p w14:paraId="50A6BD2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8</w:t>
      </w:r>
    </w:p>
    <w:p w14:paraId="27B4847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34AEBF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C4B9D60" w14:textId="16757335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object w:dxaOrig="1440" w:dyaOrig="1440" w14:anchorId="66882EEF">
          <v:shape id="_x0000_i1176" type="#_x0000_t75" style="width:1in;height:1in" o:ole="">
            <v:imagedata r:id="rId4" o:title=""/>
          </v:shape>
          <w:control r:id="rId62" w:name="DefaultOcxName91" w:shapeid="_x0000_i1176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BE1579E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EEB5066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 form of the final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פ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(</w:t>
      </w:r>
      <w:proofErr w:type="spellStart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Peh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 in Hebrew is</w:t>
      </w:r>
    </w:p>
    <w:p w14:paraId="7478003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AAE244A" w14:textId="21EA2BC3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17D7A84">
          <v:shape id="_x0000_i1175" type="#_x0000_t75" style="width:18pt;height:16.3pt" o:ole="">
            <v:imagedata r:id="rId63" o:title=""/>
          </v:shape>
          <w:control r:id="rId64" w:name="DefaultOcxName101" w:shapeid="_x0000_i117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ף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5D1DED1" wp14:editId="41E4DF91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8B3BEB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5B2F5BC" w14:textId="1E9DAC2C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F5DA8A1">
          <v:shape id="_x0000_i1174" type="#_x0000_t75" style="width:18pt;height:16.3pt" o:ole="">
            <v:imagedata r:id="rId65" o:title=""/>
          </v:shape>
          <w:control r:id="rId66" w:name="DefaultOcxName111" w:shapeid="_x0000_i117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ך</w:t>
      </w:r>
    </w:p>
    <w:p w14:paraId="7D8A18BE" w14:textId="295F570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71B04E0">
          <v:shape id="_x0000_i1173" type="#_x0000_t75" style="width:18pt;height:16.3pt" o:ole="">
            <v:imagedata r:id="rId67" o:title=""/>
          </v:shape>
          <w:control r:id="rId68" w:name="DefaultOcxName121" w:shapeid="_x0000_i117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ם</w:t>
      </w:r>
    </w:p>
    <w:p w14:paraId="35E41CFF" w14:textId="45C0B414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296DDCB">
          <v:shape id="_x0000_i1172" type="#_x0000_t75" style="width:18pt;height:16.3pt" o:ole="">
            <v:imagedata r:id="rId69" o:title=""/>
          </v:shape>
          <w:control r:id="rId70" w:name="DefaultOcxName131" w:shapeid="_x0000_i117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ן</w:t>
      </w:r>
    </w:p>
    <w:p w14:paraId="0B3932BD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C5C36CE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8AF54E0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ף</w:t>
      </w:r>
    </w:p>
    <w:p w14:paraId="2957FFA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9</w:t>
      </w:r>
    </w:p>
    <w:p w14:paraId="2FF66655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AC0901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8657C14" w14:textId="181E7475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0C7751D">
          <v:shape id="_x0000_i1171" type="#_x0000_t75" style="width:1in;height:1in" o:ole="">
            <v:imagedata r:id="rId4" o:title=""/>
          </v:shape>
          <w:control r:id="rId71" w:name="DefaultOcxName141" w:shapeid="_x0000_i1171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855F96A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54E0B6F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Prefix the Conjunction Waw to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צֹאן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.</w:t>
      </w:r>
    </w:p>
    <w:p w14:paraId="0E197672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1E1B415" w14:textId="46E5C06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EE48E22">
          <v:shape id="_x0000_i1170" type="#_x0000_t75" style="width:18pt;height:16.3pt" o:ole="">
            <v:imagedata r:id="rId72" o:title=""/>
          </v:shape>
          <w:control r:id="rId73" w:name="DefaultOcxName151" w:shapeid="_x0000_i117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וָצֹאן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12D9BD3" wp14:editId="17FE83CC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05CB39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AC633BD" w14:textId="6B18A132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DBFAF97">
          <v:shape id="_x0000_i1169" type="#_x0000_t75" style="width:18pt;height:16.3pt" o:ole="">
            <v:imagedata r:id="rId74" o:title=""/>
          </v:shape>
          <w:control r:id="rId75" w:name="DefaultOcxName161" w:shapeid="_x0000_i116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וֳצֹאן</w:t>
      </w:r>
    </w:p>
    <w:p w14:paraId="30BBB6A6" w14:textId="0B06DF50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C007B2">
          <v:shape id="_x0000_i1168" type="#_x0000_t75" style="width:18pt;height:16.3pt" o:ole="">
            <v:imagedata r:id="rId76" o:title=""/>
          </v:shape>
          <w:control r:id="rId77" w:name="DefaultOcxName171" w:shapeid="_x0000_i116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וֵצֹאן</w:t>
      </w:r>
    </w:p>
    <w:p w14:paraId="2C5AD8BF" w14:textId="637FA995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AF441AF">
          <v:shape id="_x0000_i1167" type="#_x0000_t75" style="width:18pt;height:16.3pt" o:ole="">
            <v:imagedata r:id="rId78" o:title=""/>
          </v:shape>
          <w:control r:id="rId79" w:name="DefaultOcxName181" w:shapeid="_x0000_i116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וַצֹאן</w:t>
      </w:r>
    </w:p>
    <w:p w14:paraId="3439D41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989E20D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9B1DDF2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וָצֹאן</w:t>
      </w:r>
    </w:p>
    <w:p w14:paraId="279C62D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10</w:t>
      </w:r>
    </w:p>
    <w:p w14:paraId="35895283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t>Correct</w:t>
      </w:r>
    </w:p>
    <w:p w14:paraId="702F3518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E14BAD3" w14:textId="2DA7EF29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788A088">
          <v:shape id="_x0000_i1166" type="#_x0000_t75" style="width:1in;height:1in" o:ole="">
            <v:imagedata r:id="rId4" o:title=""/>
          </v:shape>
          <w:control r:id="rId80" w:name="DefaultOcxName191" w:shapeid="_x0000_i1166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C501A1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8053A8D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עָנָן</w:t>
      </w:r>
    </w:p>
    <w:p w14:paraId="4BA3D91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7CB0A3C" w14:textId="28A0C1EB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F833F98">
          <v:shape id="_x0000_i1165" type="#_x0000_t75" style="width:18pt;height:16.3pt" o:ole="">
            <v:imagedata r:id="rId81" o:title=""/>
          </v:shape>
          <w:control r:id="rId82" w:name="DefaultOcxName201" w:shapeid="_x0000_i116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clouds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92BA148" wp14:editId="0B2DA3FD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0EF590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3548E50" w14:textId="6B644333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9D712C2">
          <v:shape id="_x0000_i1164" type="#_x0000_t75" style="width:18pt;height:16.3pt" o:ole="">
            <v:imagedata r:id="rId83" o:title=""/>
          </v:shape>
          <w:control r:id="rId84" w:name="DefaultOcxName211" w:shapeid="_x0000_i116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wind</w:t>
      </w:r>
    </w:p>
    <w:p w14:paraId="0DE49032" w14:textId="25250E63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AF780E2">
          <v:shape id="_x0000_i1163" type="#_x0000_t75" style="width:18pt;height:16.3pt" o:ole="">
            <v:imagedata r:id="rId85" o:title=""/>
          </v:shape>
          <w:control r:id="rId86" w:name="DefaultOcxName221" w:shapeid="_x0000_i116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temple</w:t>
      </w:r>
    </w:p>
    <w:p w14:paraId="147C8ED5" w14:textId="13C06F8B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41820DD">
          <v:shape id="_x0000_i1162" type="#_x0000_t75" style="width:18pt;height:16.3pt" o:ole="">
            <v:imagedata r:id="rId87" o:title=""/>
          </v:shape>
          <w:control r:id="rId88" w:name="DefaultOcxName23" w:shapeid="_x0000_i116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gate</w:t>
      </w:r>
    </w:p>
    <w:p w14:paraId="09802B7E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5113766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087077D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clouds</w:t>
      </w:r>
    </w:p>
    <w:p w14:paraId="2F33CFA5" w14:textId="5269C16B" w:rsid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</w:p>
    <w:p w14:paraId="1F55027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11</w:t>
      </w:r>
    </w:p>
    <w:p w14:paraId="1B4CE00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F3C5BD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99C3060" w14:textId="4136F470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5E12D39">
          <v:shape id="_x0000_i1258" type="#_x0000_t75" style="width:1in;height:1in" o:ole="">
            <v:imagedata r:id="rId4" o:title=""/>
          </v:shape>
          <w:control r:id="rId89" w:name="DefaultOcxName27" w:shapeid="_x0000_i1258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7F8DB0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0F72A4E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Thus, here</w:t>
      </w:r>
    </w:p>
    <w:p w14:paraId="451EC3E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84F7A3F" w14:textId="005AAC5D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A90CC76">
          <v:shape id="_x0000_i1257" type="#_x0000_t75" style="width:18pt;height:16.3pt" o:ole="">
            <v:imagedata r:id="rId90" o:title=""/>
          </v:shape>
          <w:control r:id="rId91" w:name="DefaultOcxName113" w:shapeid="_x0000_i125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כֹּה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0007BCB" wp14:editId="4DF576E8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69A76E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C11953C" w14:textId="0271D63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D9A0C09">
          <v:shape id="_x0000_i1256" type="#_x0000_t75" style="width:18pt;height:16.3pt" o:ole="">
            <v:imagedata r:id="rId92" o:title=""/>
          </v:shape>
          <w:control r:id="rId93" w:name="DefaultOcxName26" w:shapeid="_x0000_i125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נָא</w:t>
      </w:r>
    </w:p>
    <w:p w14:paraId="3996EA2D" w14:textId="10A3AA9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9CCA7AF">
          <v:shape id="_x0000_i1255" type="#_x0000_t75" style="width:18pt;height:16.3pt" o:ole="">
            <v:imagedata r:id="rId94" o:title=""/>
          </v:shape>
          <w:control r:id="rId95" w:name="DefaultOcxName32" w:shapeid="_x0000_i125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שֵׁם</w:t>
      </w:r>
    </w:p>
    <w:p w14:paraId="6DA28FD8" w14:textId="205B528A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B49CC6D">
          <v:shape id="_x0000_i1254" type="#_x0000_t75" style="width:18pt;height:16.3pt" o:ole="">
            <v:imagedata r:id="rId96" o:title=""/>
          </v:shape>
          <w:control r:id="rId97" w:name="DefaultOcxName42" w:shapeid="_x0000_i125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קוֹל</w:t>
      </w:r>
    </w:p>
    <w:p w14:paraId="107546F6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E2FF7A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13C828F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lastRenderedPageBreak/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כֹּה</w:t>
      </w:r>
    </w:p>
    <w:p w14:paraId="5969671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12</w:t>
      </w:r>
    </w:p>
    <w:p w14:paraId="3BA5A218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C485566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E010C5C" w14:textId="7CEC4118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9344226">
          <v:shape id="_x0000_i1253" type="#_x0000_t75" style="width:1in;height:1in" o:ole="">
            <v:imagedata r:id="rId4" o:title=""/>
          </v:shape>
          <w:control r:id="rId98" w:name="DefaultOcxName52" w:shapeid="_x0000_i1253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9440B3F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2706A51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Brother</w:t>
      </w:r>
    </w:p>
    <w:p w14:paraId="5DAB9DF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BD8B06E" w14:textId="6115C960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4DA6966">
          <v:shape id="_x0000_i1252" type="#_x0000_t75" style="width:18pt;height:16.3pt" o:ole="">
            <v:imagedata r:id="rId99" o:title=""/>
          </v:shape>
          <w:control r:id="rId100" w:name="DefaultOcxName62" w:shapeid="_x0000_i125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מֶ֫לֶךְ</w:t>
      </w:r>
    </w:p>
    <w:p w14:paraId="62F5244E" w14:textId="7B220A06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A0A2D5E">
          <v:shape id="_x0000_i1251" type="#_x0000_t75" style="width:18pt;height:16.3pt" o:ole="">
            <v:imagedata r:id="rId101" o:title=""/>
          </v:shape>
          <w:control r:id="rId102" w:name="DefaultOcxName72" w:shapeid="_x0000_i125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אֶ֫רֶץ</w:t>
      </w:r>
    </w:p>
    <w:p w14:paraId="717EB4F3" w14:textId="7CCBC91D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37B5BA6">
          <v:shape id="_x0000_i1250" type="#_x0000_t75" style="width:18pt;height:16.3pt" o:ole="">
            <v:imagedata r:id="rId103" o:title=""/>
          </v:shape>
          <w:control r:id="rId104" w:name="DefaultOcxName82" w:shapeid="_x0000_i125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אַח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E77A362" wp14:editId="448D0985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9E362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4F0CEB5" w14:textId="6E2CFE42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EC3A34B">
          <v:shape id="_x0000_i1249" type="#_x0000_t75" style="width:18pt;height:16.3pt" o:ole="">
            <v:imagedata r:id="rId105" o:title=""/>
          </v:shape>
          <w:control r:id="rId106" w:name="DefaultOcxName92" w:shapeid="_x0000_i124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אֱלֹהִים</w:t>
      </w:r>
    </w:p>
    <w:p w14:paraId="4536B61E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EF577DC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A042065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אַח</w:t>
      </w:r>
    </w:p>
    <w:p w14:paraId="5B5B84A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13</w:t>
      </w:r>
    </w:p>
    <w:p w14:paraId="60FBE855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B0CE88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9419992" w14:textId="57BF9DDF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25C5307">
          <v:shape id="_x0000_i1248" type="#_x0000_t75" style="width:1in;height:1in" o:ole="">
            <v:imagedata r:id="rId4" o:title=""/>
          </v:shape>
          <w:control r:id="rId107" w:name="DefaultOcxName102" w:shapeid="_x0000_i1248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4AD730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D225FC1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proofErr w:type="spellStart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Segholate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nouns will always have the same vowel pattern in the plural.</w:t>
      </w:r>
    </w:p>
    <w:p w14:paraId="5AC0604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139823F" w14:textId="4FA7609F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AEA2B21">
          <v:shape id="_x0000_i1247" type="#_x0000_t75" style="width:18pt;height:16.3pt" o:ole="">
            <v:imagedata r:id="rId108" o:title=""/>
          </v:shape>
          <w:control r:id="rId109" w:name="DefaultOcxName112" w:shapeid="_x0000_i124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48566EE" wp14:editId="657ED0AD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AB4E08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6465C31" w14:textId="2C40EA6F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CCA9F69">
          <v:shape id="_x0000_i1246" type="#_x0000_t75" style="width:18pt;height:16.3pt" o:ole="">
            <v:imagedata r:id="rId110" o:title=""/>
          </v:shape>
          <w:control r:id="rId111" w:name="DefaultOcxName122" w:shapeid="_x0000_i124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444B8B3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1284E11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2247A58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14</w:t>
      </w:r>
    </w:p>
    <w:p w14:paraId="31A65DE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t>Correct</w:t>
      </w:r>
    </w:p>
    <w:p w14:paraId="566E08D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6550AD9" w14:textId="14DEA6E0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4526F03">
          <v:shape id="_x0000_i1245" type="#_x0000_t75" style="width:1in;height:1in" o:ole="">
            <v:imagedata r:id="rId4" o:title=""/>
          </v:shape>
          <w:control r:id="rId112" w:name="DefaultOcxName132" w:shapeid="_x0000_i1245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78E074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EB98CC7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The </w:t>
      </w:r>
      <w:proofErr w:type="spellStart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Daghesh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Forte can occur in any consonant except</w:t>
      </w:r>
    </w:p>
    <w:p w14:paraId="6F5A764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C7930CD" w14:textId="49DDF109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979A745">
          <v:shape id="_x0000_i1244" type="#_x0000_t75" style="width:18pt;height:16.3pt" o:ole="">
            <v:imagedata r:id="rId113" o:title=""/>
          </v:shape>
          <w:control r:id="rId114" w:name="DefaultOcxName142" w:shapeid="_x0000_i124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proofErr w:type="spellStart"/>
      <w:r w:rsidRPr="005E2B77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sknmlwy</w:t>
      </w:r>
      <w:proofErr w:type="spellEnd"/>
    </w:p>
    <w:p w14:paraId="50521797" w14:textId="466448A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B12F276">
          <v:shape id="_x0000_i1243" type="#_x0000_t75" style="width:18pt;height:16.3pt" o:ole="">
            <v:imagedata r:id="rId115" o:title=""/>
          </v:shape>
          <w:control r:id="rId116" w:name="DefaultOcxName152" w:shapeid="_x0000_i124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Sin (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שׂ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 and Shin (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</w:t>
      </w:r>
    </w:p>
    <w:p w14:paraId="785FE414" w14:textId="5DBE1BA1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0EC5E07">
          <v:shape id="_x0000_i1242" type="#_x0000_t75" style="width:18pt;height:16.3pt" o:ole="">
            <v:imagedata r:id="rId117" o:title=""/>
          </v:shape>
          <w:control r:id="rId118" w:name="DefaultOcxName162" w:shapeid="_x0000_i124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proofErr w:type="spellStart"/>
      <w:r w:rsidRPr="005E2B77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begadkephat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letters</w:t>
      </w:r>
    </w:p>
    <w:p w14:paraId="11BDC682" w14:textId="7D94CF5F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6DFFF1E">
          <v:shape id="_x0000_i1241" type="#_x0000_t75" style="width:18pt;height:16.3pt" o:ole="">
            <v:imagedata r:id="rId119" o:title=""/>
          </v:shape>
          <w:control r:id="rId120" w:name="DefaultOcxName172" w:shapeid="_x0000_i124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Gutturals and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A4B1429" wp14:editId="01CFD428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3B0BD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8752ACA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1F75EC1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9FABDA6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Gutturals and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ר</w:t>
      </w:r>
    </w:p>
    <w:p w14:paraId="734A513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15</w:t>
      </w:r>
    </w:p>
    <w:p w14:paraId="051B6A05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7BEF67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4030DD9" w14:textId="27424B1B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D51692C">
          <v:shape id="_x0000_i1240" type="#_x0000_t75" style="width:1in;height:1in" o:ole="">
            <v:imagedata r:id="rId4" o:title=""/>
          </v:shape>
          <w:control r:id="rId121" w:name="DefaultOcxName182" w:shapeid="_x0000_i1240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437220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220A150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The </w:t>
      </w:r>
      <w:proofErr w:type="spellStart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Qamets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</w:t>
      </w:r>
      <w:proofErr w:type="spellStart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Hatuf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occurs only in a </w:t>
      </w:r>
      <w:r w:rsidRPr="005E2B77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closed and unaccented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syllable.</w:t>
      </w:r>
    </w:p>
    <w:p w14:paraId="08D933D6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FA64DF2" w14:textId="4FBE13ED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73C95A1">
          <v:shape id="_x0000_i1239" type="#_x0000_t75" style="width:18pt;height:16.3pt" o:ole="">
            <v:imagedata r:id="rId122" o:title=""/>
          </v:shape>
          <w:control r:id="rId123" w:name="DefaultOcxName192" w:shapeid="_x0000_i123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A44F066" wp14:editId="7355D4A0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029C0A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A08EF0A" w14:textId="5A1B920C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1C7214B">
          <v:shape id="_x0000_i1238" type="#_x0000_t75" style="width:18pt;height:16.3pt" o:ole="">
            <v:imagedata r:id="rId124" o:title=""/>
          </v:shape>
          <w:control r:id="rId125" w:name="DefaultOcxName202" w:shapeid="_x0000_i123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43C7405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DFBAD5B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3E2E0495" w14:textId="744C4480" w:rsid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</w:p>
    <w:p w14:paraId="6FACECD2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16</w:t>
      </w:r>
    </w:p>
    <w:p w14:paraId="5806146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7C4A4ED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49C0A078" w14:textId="060B0113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object w:dxaOrig="1440" w:dyaOrig="1440" w14:anchorId="6EDD7172">
          <v:shape id="_x0000_i1322" type="#_x0000_t75" style="width:1in;height:1in" o:ole="">
            <v:imagedata r:id="rId4" o:title=""/>
          </v:shape>
          <w:control r:id="rId126" w:name="DefaultOcxName29" w:shapeid="_x0000_i1322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DD90550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9ADD995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הַשָּׁמַיִם וְהָאָרֶץ</w:t>
      </w:r>
    </w:p>
    <w:p w14:paraId="6D80E4FF" w14:textId="2CE4D910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Answer: 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bdr w:val="none" w:sz="0" w:space="0" w:color="auto" w:frame="1"/>
          <w:lang w:bidi="he-IL"/>
        </w:rPr>
        <w:object w:dxaOrig="1440" w:dyaOrig="1440" w14:anchorId="405612CF">
          <v:shape id="_x0000_i1321" type="#_x0000_t75" style="width:347.55pt;height:18pt" o:ole="">
            <v:imagedata r:id="rId127" o:title=""/>
          </v:shape>
          <w:control r:id="rId128" w:name="DefaultOcxName115" w:shapeid="_x0000_i1321"/>
        </w:objec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bdr w:val="none" w:sz="0" w:space="0" w:color="auto" w:frame="1"/>
          <w:lang w:bidi="he-IL"/>
        </w:rPr>
        <mc:AlternateContent>
          <mc:Choice Requires="wps">
            <w:drawing>
              <wp:inline distT="0" distB="0" distL="0" distR="0" wp14:anchorId="411C545C" wp14:editId="5EAABB08">
                <wp:extent cx="304800" cy="304800"/>
                <wp:effectExtent l="0" t="0" r="0" b="0"/>
                <wp:docPr id="20" name="Rectangle 20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F35092" id="Rectangle 20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4DDE980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053857A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the heavens and the earth</w:t>
      </w:r>
    </w:p>
    <w:p w14:paraId="2F347914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17</w:t>
      </w:r>
    </w:p>
    <w:p w14:paraId="0B15D35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F59EA6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783436C" w14:textId="1746D30E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6DD19FF">
          <v:shape id="_x0000_i1320" type="#_x0000_t75" style="width:1in;height:1in" o:ole="">
            <v:imagedata r:id="rId4" o:title=""/>
          </v:shape>
          <w:control r:id="rId129" w:name="DefaultOcxName28" w:shapeid="_x0000_i1320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1BE485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BE9539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 Guttural consonants are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 ע ה ח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.</w:t>
      </w:r>
    </w:p>
    <w:p w14:paraId="6137E373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81DA3B2" w14:textId="224A39EC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B3B3DE8">
          <v:shape id="_x0000_i1319" type="#_x0000_t75" style="width:18pt;height:16.3pt" o:ole="">
            <v:imagedata r:id="rId130" o:title=""/>
          </v:shape>
          <w:control r:id="rId131" w:name="DefaultOcxName33" w:shapeid="_x0000_i131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AC2A0E8" wp14:editId="3EAD089A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BC8D31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41DB33C" w14:textId="6EF25C3D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7A3C3E4">
          <v:shape id="_x0000_i1318" type="#_x0000_t75" style="width:18pt;height:16.3pt" o:ole="">
            <v:imagedata r:id="rId132" o:title=""/>
          </v:shape>
          <w:control r:id="rId133" w:name="DefaultOcxName43" w:shapeid="_x0000_i131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62720140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AA6E92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004ACB58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18</w:t>
      </w:r>
    </w:p>
    <w:p w14:paraId="5067AA76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403534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E9D9311" w14:textId="636C073A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09ED2FA">
          <v:shape id="_x0000_i1317" type="#_x0000_t75" style="width:1in;height:1in" o:ole="">
            <v:imagedata r:id="rId4" o:title=""/>
          </v:shape>
          <w:control r:id="rId134" w:name="DefaultOcxName53" w:shapeid="_x0000_i1317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E1FE4B0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8953B56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House</w:t>
      </w:r>
    </w:p>
    <w:p w14:paraId="00120E6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Select one:</w:t>
      </w:r>
    </w:p>
    <w:p w14:paraId="4FBFA683" w14:textId="6E1D1CA9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8108FCB">
          <v:shape id="_x0000_i1316" type="#_x0000_t75" style="width:18pt;height:16.3pt" o:ole="">
            <v:imagedata r:id="rId135" o:title=""/>
          </v:shape>
          <w:control r:id="rId136" w:name="DefaultOcxName63" w:shapeid="_x0000_i131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יוֹם</w:t>
      </w:r>
    </w:p>
    <w:p w14:paraId="0663DDAA" w14:textId="387E9D59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E6949D2">
          <v:shape id="_x0000_i1315" type="#_x0000_t75" style="width:18pt;height:16.3pt" o:ole="">
            <v:imagedata r:id="rId137" o:title=""/>
          </v:shape>
          <w:control r:id="rId138" w:name="DefaultOcxName73" w:shapeid="_x0000_i131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אֶ֫רֶץ</w:t>
      </w:r>
    </w:p>
    <w:p w14:paraId="403B7D5A" w14:textId="61B97BEB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841C67F">
          <v:shape id="_x0000_i1314" type="#_x0000_t75" style="width:18pt;height:16.3pt" o:ole="">
            <v:imagedata r:id="rId139" o:title=""/>
          </v:shape>
          <w:control r:id="rId140" w:name="DefaultOcxName83" w:shapeid="_x0000_i131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אֵל</w:t>
      </w:r>
    </w:p>
    <w:p w14:paraId="4544C12F" w14:textId="27B96DD7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E68BB5F">
          <v:shape id="_x0000_i1313" type="#_x0000_t75" style="width:18pt;height:16.3pt" o:ole="">
            <v:imagedata r:id="rId141" o:title=""/>
          </v:shape>
          <w:control r:id="rId142" w:name="DefaultOcxName93" w:shapeid="_x0000_i131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בַּ֫יִת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2E8FF10" wp14:editId="720358E8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B52D2C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9B3F99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87B2E0A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8A1E5CF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בַּ֫יִת</w:t>
      </w:r>
    </w:p>
    <w:p w14:paraId="75FA2E88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19</w:t>
      </w:r>
    </w:p>
    <w:p w14:paraId="19D80CD2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070A00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BB891F9" w14:textId="2BDC8E20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F8DAA3B">
          <v:shape id="_x0000_i1312" type="#_x0000_t75" style="width:1in;height:1in" o:ole="">
            <v:imagedata r:id="rId4" o:title=""/>
          </v:shape>
          <w:control r:id="rId143" w:name="DefaultOcxName103" w:shapeid="_x0000_i1312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2C4DE5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5928420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With regard to number, a noun can either be singular, masculine, or dual.</w:t>
      </w:r>
    </w:p>
    <w:p w14:paraId="70E39545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5E25A25" w14:textId="3A6A2A35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8C873BA">
          <v:shape id="_x0000_i1311" type="#_x0000_t75" style="width:18pt;height:16.3pt" o:ole="">
            <v:imagedata r:id="rId144" o:title=""/>
          </v:shape>
          <w:control r:id="rId145" w:name="DefaultOcxName114" w:shapeid="_x0000_i131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37A934CE" w14:textId="30C29D80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0C6C53">
          <v:shape id="_x0000_i1310" type="#_x0000_t75" style="width:18pt;height:16.3pt" o:ole="">
            <v:imagedata r:id="rId146" o:title=""/>
          </v:shape>
          <w:control r:id="rId147" w:name="DefaultOcxName123" w:shapeid="_x0000_i131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0A4B079" wp14:editId="17B17064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66245E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15B83DF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EDEF55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2A765FF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20</w:t>
      </w:r>
    </w:p>
    <w:p w14:paraId="1A4C9FB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898C5B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7E4DB55" w14:textId="4B16D64D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91309C5">
          <v:shape id="_x0000_i1309" type="#_x0000_t75" style="width:1in;height:1in" o:ole="">
            <v:imagedata r:id="rId4" o:title=""/>
          </v:shape>
          <w:control r:id="rId148" w:name="DefaultOcxName133" w:shapeid="_x0000_i1309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1BF4962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26F17F5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אֲנָשִׁים</w:t>
      </w:r>
    </w:p>
    <w:p w14:paraId="6AF6E64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CEDD8B7" w14:textId="116AC64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A6A8F0D">
          <v:shape id="_x0000_i1308" type="#_x0000_t75" style="width:18pt;height:16.3pt" o:ole="">
            <v:imagedata r:id="rId149" o:title=""/>
          </v:shape>
          <w:control r:id="rId150" w:name="DefaultOcxName143" w:shapeid="_x0000_i130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masculine plural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4FEC050" wp14:editId="3C4C3813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69684E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B9F958E" w14:textId="021DBFC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7C2487B0">
          <v:shape id="_x0000_i1307" type="#_x0000_t75" style="width:18pt;height:16.3pt" o:ole="">
            <v:imagedata r:id="rId151" o:title=""/>
          </v:shape>
          <w:control r:id="rId152" w:name="DefaultOcxName153" w:shapeid="_x0000_i130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feminine singular</w:t>
      </w:r>
    </w:p>
    <w:p w14:paraId="643967D0" w14:textId="1700BBB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07667D8">
          <v:shape id="_x0000_i1306" type="#_x0000_t75" style="width:18pt;height:16.3pt" o:ole="">
            <v:imagedata r:id="rId153" o:title=""/>
          </v:shape>
          <w:control r:id="rId154" w:name="DefaultOcxName163" w:shapeid="_x0000_i130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masculine singular</w:t>
      </w:r>
    </w:p>
    <w:p w14:paraId="095080E4" w14:textId="5A5B118C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97A9B83">
          <v:shape id="_x0000_i1305" type="#_x0000_t75" style="width:18pt;height:16.3pt" o:ole="">
            <v:imagedata r:id="rId155" o:title=""/>
          </v:shape>
          <w:control r:id="rId156" w:name="DefaultOcxName173" w:shapeid="_x0000_i130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feminine plural</w:t>
      </w:r>
    </w:p>
    <w:p w14:paraId="706D54A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D54D8B1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B09D24C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masculine plural</w:t>
      </w:r>
    </w:p>
    <w:p w14:paraId="2CECDE35" w14:textId="6F34EA20" w:rsid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</w:p>
    <w:p w14:paraId="793AF07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21</w:t>
      </w:r>
    </w:p>
    <w:p w14:paraId="65288BB4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F845D5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3FCDFF6" w14:textId="291FB7CF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B055B0C">
          <v:shape id="_x0000_i1398" type="#_x0000_t75" style="width:1in;height:1in" o:ole="">
            <v:imagedata r:id="rId4" o:title=""/>
          </v:shape>
          <w:control r:id="rId157" w:name="DefaultOcxName30" w:shapeid="_x0000_i1398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728E40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6C04CD7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וְהַכֹּהֲנִים וְהָעָם</w:t>
      </w:r>
    </w:p>
    <w:p w14:paraId="1A50905A" w14:textId="04C04752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Answer: 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bdr w:val="none" w:sz="0" w:space="0" w:color="auto" w:frame="1"/>
          <w:lang w:bidi="he-IL"/>
        </w:rPr>
        <w:object w:dxaOrig="1440" w:dyaOrig="1440" w14:anchorId="57829C19">
          <v:shape id="_x0000_i1397" type="#_x0000_t75" style="width:347.55pt;height:18pt" o:ole="">
            <v:imagedata r:id="rId158" o:title=""/>
          </v:shape>
          <w:control r:id="rId159" w:name="DefaultOcxName117" w:shapeid="_x0000_i1397"/>
        </w:objec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bdr w:val="none" w:sz="0" w:space="0" w:color="auto" w:frame="1"/>
          <w:lang w:bidi="he-IL"/>
        </w:rPr>
        <mc:AlternateContent>
          <mc:Choice Requires="wps">
            <w:drawing>
              <wp:inline distT="0" distB="0" distL="0" distR="0" wp14:anchorId="48AB4286" wp14:editId="301CFD67">
                <wp:extent cx="304800" cy="304800"/>
                <wp:effectExtent l="0" t="0" r="0" b="0"/>
                <wp:docPr id="25" name="Rectangle 2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C8ED8A" id="Rectangle 2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FBE81AC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A816711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and the priests and the people</w:t>
      </w:r>
    </w:p>
    <w:p w14:paraId="015BF13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22</w:t>
      </w:r>
    </w:p>
    <w:p w14:paraId="3F426084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07D7A0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8BE3356" w14:textId="06AC484E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D23E78B">
          <v:shape id="_x0000_i1396" type="#_x0000_t75" style="width:1in;height:1in" o:ole="">
            <v:imagedata r:id="rId4" o:title=""/>
          </v:shape>
          <w:control r:id="rId160" w:name="DefaultOcxName210" w:shapeid="_x0000_i1396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3C41BEB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56FF09F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שָׁנָה</w:t>
      </w:r>
    </w:p>
    <w:p w14:paraId="526ECCF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FBA0B53" w14:textId="1C100E6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576A9AC">
          <v:shape id="_x0000_i1395" type="#_x0000_t75" style="width:18pt;height:16.3pt" o:ole="">
            <v:imagedata r:id="rId161" o:title=""/>
          </v:shape>
          <w:control r:id="rId162" w:name="DefaultOcxName34" w:shapeid="_x0000_i139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God</w:t>
      </w:r>
    </w:p>
    <w:p w14:paraId="1F516910" w14:textId="79F63091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457EDCD">
          <v:shape id="_x0000_i1394" type="#_x0000_t75" style="width:18pt;height:16.3pt" o:ole="">
            <v:imagedata r:id="rId161" o:title=""/>
          </v:shape>
          <w:control r:id="rId163" w:name="DefaultOcxName44" w:shapeid="_x0000_i139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man</w:t>
      </w:r>
    </w:p>
    <w:p w14:paraId="113852AC" w14:textId="7FFF1674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C4A7B6F">
          <v:shape id="_x0000_i1393" type="#_x0000_t75" style="width:18pt;height:16.3pt" o:ole="">
            <v:imagedata r:id="rId164" o:title=""/>
          </v:shape>
          <w:control r:id="rId165" w:name="DefaultOcxName54" w:shapeid="_x0000_i139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word</w:t>
      </w:r>
    </w:p>
    <w:p w14:paraId="38C84B61" w14:textId="372E6467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06E2060">
          <v:shape id="_x0000_i1392" type="#_x0000_t75" style="width:18pt;height:16.3pt" o:ole="">
            <v:imagedata r:id="rId166" o:title=""/>
          </v:shape>
          <w:control r:id="rId167" w:name="DefaultOcxName64" w:shapeid="_x0000_i139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year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BDCCE8D" wp14:editId="1165168A">
                <wp:extent cx="304800" cy="304800"/>
                <wp:effectExtent l="0" t="0" r="0" b="0"/>
                <wp:docPr id="24" name="Rectangle 2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7ADFA1" id="Rectangle 2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700993C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lastRenderedPageBreak/>
        <w:t>Feedback</w:t>
      </w:r>
    </w:p>
    <w:p w14:paraId="6D037A32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973C37B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year</w:t>
      </w:r>
    </w:p>
    <w:p w14:paraId="291F0E24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23</w:t>
      </w:r>
    </w:p>
    <w:p w14:paraId="276E475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CB44473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AB2DA2D" w14:textId="4FE94A5C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0ECE299">
          <v:shape id="_x0000_i1391" type="#_x0000_t75" style="width:1in;height:1in" o:ole="">
            <v:imagedata r:id="rId4" o:title=""/>
          </v:shape>
          <w:control r:id="rId168" w:name="DefaultOcxName74" w:shapeid="_x0000_i1391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A68C77C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0B9E9C4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Book, scroll</w:t>
      </w:r>
    </w:p>
    <w:p w14:paraId="1749D8A6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70926FC" w14:textId="5B92CD1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ABDC64B">
          <v:shape id="_x0000_i1390" type="#_x0000_t75" style="width:18pt;height:16.3pt" o:ole="">
            <v:imagedata r:id="rId169" o:title=""/>
          </v:shape>
          <w:control r:id="rId170" w:name="DefaultOcxName84" w:shapeid="_x0000_i139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אֵל</w:t>
      </w:r>
    </w:p>
    <w:p w14:paraId="05293A63" w14:textId="4DEFE60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D6D2CBA">
          <v:shape id="_x0000_i1389" type="#_x0000_t75" style="width:18pt;height:16.3pt" o:ole="">
            <v:imagedata r:id="rId171" o:title=""/>
          </v:shape>
          <w:control r:id="rId172" w:name="DefaultOcxName94" w:shapeid="_x0000_i138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יְהוָה</w:t>
      </w:r>
    </w:p>
    <w:p w14:paraId="19B19B38" w14:textId="4F26CA8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0598A40">
          <v:shape id="_x0000_i1388" type="#_x0000_t75" style="width:18pt;height:16.3pt" o:ole="">
            <v:imagedata r:id="rId173" o:title=""/>
          </v:shape>
          <w:control r:id="rId174" w:name="DefaultOcxName104" w:shapeid="_x0000_i138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אָדָם</w:t>
      </w:r>
    </w:p>
    <w:p w14:paraId="4D9C701C" w14:textId="66BAD493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619994E">
          <v:shape id="_x0000_i1387" type="#_x0000_t75" style="width:18pt;height:16.3pt" o:ole="">
            <v:imagedata r:id="rId175" o:title=""/>
          </v:shape>
          <w:control r:id="rId176" w:name="DefaultOcxName116" w:shapeid="_x0000_i138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סֵ֫פֶר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F1B404B" wp14:editId="3E05FB22">
                <wp:extent cx="304800" cy="304800"/>
                <wp:effectExtent l="0" t="0" r="0" b="0"/>
                <wp:docPr id="23" name="Rectangle 2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E5799D" id="Rectangle 2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585C7EE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8539C32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A9C26D8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סֵ֫פֶר</w:t>
      </w:r>
    </w:p>
    <w:p w14:paraId="138B0FE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24</w:t>
      </w:r>
    </w:p>
    <w:p w14:paraId="58EDC5D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4CAC5E8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2172D18" w14:textId="308545BE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37E59EE">
          <v:shape id="_x0000_i1386" type="#_x0000_t75" style="width:1in;height:1in" o:ole="">
            <v:imagedata r:id="rId4" o:title=""/>
          </v:shape>
          <w:control r:id="rId177" w:name="DefaultOcxName124" w:shapeid="_x0000_i1386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E29ED6D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986442B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אֶ֫רֶץ</w:t>
      </w:r>
    </w:p>
    <w:p w14:paraId="4EF1E9B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1A0890B" w14:textId="44B3ED04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14CF3C1">
          <v:shape id="_x0000_i1385" type="#_x0000_t75" style="width:18pt;height:16.3pt" o:ole="">
            <v:imagedata r:id="rId178" o:title=""/>
          </v:shape>
          <w:control r:id="rId179" w:name="DefaultOcxName134" w:shapeid="_x0000_i138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son</w:t>
      </w:r>
    </w:p>
    <w:p w14:paraId="76B64A3A" w14:textId="07E39D6E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02FE2FF">
          <v:shape id="_x0000_i1384" type="#_x0000_t75" style="width:18pt;height:16.3pt" o:ole="">
            <v:imagedata r:id="rId180" o:title=""/>
          </v:shape>
          <w:control r:id="rId181" w:name="DefaultOcxName144" w:shapeid="_x0000_i138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people</w:t>
      </w:r>
    </w:p>
    <w:p w14:paraId="4A4A8E1A" w14:textId="1216497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82406BC">
          <v:shape id="_x0000_i1383" type="#_x0000_t75" style="width:18pt;height:16.3pt" o:ole="">
            <v:imagedata r:id="rId182" o:title=""/>
          </v:shape>
          <w:control r:id="rId183" w:name="DefaultOcxName154" w:shapeid="_x0000_i138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land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923452F" wp14:editId="1CC12C81">
                <wp:extent cx="304800" cy="304800"/>
                <wp:effectExtent l="0" t="0" r="0" b="0"/>
                <wp:docPr id="22" name="Rectangle 2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E382BB" id="Rectangle 2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93A5F2D" w14:textId="2D9C3676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4921D2D9">
          <v:shape id="_x0000_i1382" type="#_x0000_t75" style="width:18pt;height:16.3pt" o:ole="">
            <v:imagedata r:id="rId184" o:title=""/>
          </v:shape>
          <w:control r:id="rId185" w:name="DefaultOcxName164" w:shapeid="_x0000_i138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ruler</w:t>
      </w:r>
    </w:p>
    <w:p w14:paraId="3F62121F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05E01C2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17648CB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land</w:t>
      </w:r>
    </w:p>
    <w:p w14:paraId="51D35B0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25</w:t>
      </w:r>
    </w:p>
    <w:p w14:paraId="3457053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970C0C4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59FDD3E" w14:textId="730ADC78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1A2A035">
          <v:shape id="_x0000_i1381" type="#_x0000_t75" style="width:1in;height:1in" o:ole="">
            <v:imagedata r:id="rId4" o:title=""/>
          </v:shape>
          <w:control r:id="rId186" w:name="DefaultOcxName174" w:shapeid="_x0000_i1381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0F77CA6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175C01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What does a </w:t>
      </w:r>
      <w:proofErr w:type="spellStart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Daghesh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</w:t>
      </w:r>
      <w:proofErr w:type="spellStart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Lene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do?</w:t>
      </w:r>
    </w:p>
    <w:p w14:paraId="2D56759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8E9EFC7" w14:textId="53F2F3AC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6E8CEC5">
          <v:shape id="_x0000_i1380" type="#_x0000_t75" style="width:18pt;height:16.3pt" o:ole="">
            <v:imagedata r:id="rId161" o:title=""/>
          </v:shape>
          <w:control r:id="rId187" w:name="DefaultOcxName183" w:shapeid="_x0000_i138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Hurries the pronunciation of the consonant</w:t>
      </w:r>
    </w:p>
    <w:p w14:paraId="71A0A1E5" w14:textId="3E5D464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C513A46">
          <v:shape id="_x0000_i1379" type="#_x0000_t75" style="width:18pt;height:16.3pt" o:ole="">
            <v:imagedata r:id="rId169" o:title=""/>
          </v:shape>
          <w:control r:id="rId188" w:name="DefaultOcxName193" w:shapeid="_x0000_i137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Doubles the consonant</w:t>
      </w:r>
    </w:p>
    <w:p w14:paraId="3A6FD104" w14:textId="381FEEFD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335800D">
          <v:shape id="_x0000_i1378" type="#_x0000_t75" style="width:18pt;height:16.3pt" o:ole="">
            <v:imagedata r:id="rId189" o:title=""/>
          </v:shape>
          <w:control r:id="rId190" w:name="DefaultOcxName203" w:shapeid="_x0000_i137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Hardens the pronunciation of the consonant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67E2680" wp14:editId="62A5C9CE">
                <wp:extent cx="304800" cy="304800"/>
                <wp:effectExtent l="0" t="0" r="0" b="0"/>
                <wp:docPr id="21" name="Rectangle 2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0467A7" id="Rectangle 2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EB265FC" w14:textId="7968F141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097C3B0">
          <v:shape id="_x0000_i1377" type="#_x0000_t75" style="width:18pt;height:16.3pt" o:ole="">
            <v:imagedata r:id="rId191" o:title=""/>
          </v:shape>
          <w:control r:id="rId192" w:name="DefaultOcxName212" w:shapeid="_x0000_i137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Silences the consonant</w:t>
      </w:r>
    </w:p>
    <w:p w14:paraId="4CFF6517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CD5F699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7624438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Hardens the pronunciation of the consonant</w:t>
      </w:r>
    </w:p>
    <w:p w14:paraId="5C06BE9E" w14:textId="77777777" w:rsidR="005E2B77" w:rsidRPr="005E2B77" w:rsidRDefault="005E2B77" w:rsidP="005E2B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bidi="he-IL"/>
        </w:rPr>
      </w:pPr>
    </w:p>
    <w:p w14:paraId="0065EF5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26</w:t>
      </w:r>
    </w:p>
    <w:p w14:paraId="619B87F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6BCD545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54E908F" w14:textId="4C2E0652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747C64D">
          <v:shape id="_x0000_i1471" type="#_x0000_t75" style="width:1in;height:1in" o:ole="">
            <v:imagedata r:id="rId4" o:title=""/>
          </v:shape>
          <w:control r:id="rId193" w:name="DefaultOcxName36" w:shapeid="_x0000_i1471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20C854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561F1FF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בֵּן</w:t>
      </w:r>
    </w:p>
    <w:p w14:paraId="298DB17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BDEA076" w14:textId="32E8D77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78F30D8">
          <v:shape id="_x0000_i1470" type="#_x0000_t75" style="width:18pt;height:16.3pt" o:ole="">
            <v:imagedata r:id="rId194" o:title=""/>
          </v:shape>
          <w:control r:id="rId195" w:name="DefaultOcxName119" w:shapeid="_x0000_i147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people</w:t>
      </w:r>
    </w:p>
    <w:p w14:paraId="66BEB478" w14:textId="650DD21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0B51A324">
          <v:shape id="_x0000_i1469" type="#_x0000_t75" style="width:18pt;height:16.3pt" o:ole="">
            <v:imagedata r:id="rId196" o:title=""/>
          </v:shape>
          <w:control r:id="rId197" w:name="DefaultOcxName213" w:shapeid="_x0000_i146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daughter</w:t>
      </w:r>
    </w:p>
    <w:p w14:paraId="3D1E451F" w14:textId="30B3348B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5EC594B">
          <v:shape id="_x0000_i1468" type="#_x0000_t75" style="width:18pt;height:16.3pt" o:ole="">
            <v:imagedata r:id="rId198" o:title=""/>
          </v:shape>
          <w:control r:id="rId199" w:name="DefaultOcxName35" w:shapeid="_x0000_i146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son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72A7B71" wp14:editId="30C3AF0D">
                <wp:extent cx="304800" cy="304800"/>
                <wp:effectExtent l="0" t="0" r="0" b="0"/>
                <wp:docPr id="30" name="Rectangle 3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069F68" id="Rectangle 3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D4E94D2" w14:textId="2804AA03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3CE9F26">
          <v:shape id="_x0000_i1467" type="#_x0000_t75" style="width:18pt;height:16.3pt" o:ole="">
            <v:imagedata r:id="rId200" o:title=""/>
          </v:shape>
          <w:control r:id="rId201" w:name="DefaultOcxName45" w:shapeid="_x0000_i146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house</w:t>
      </w:r>
    </w:p>
    <w:p w14:paraId="5AB01EF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1A0F267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68018E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son</w:t>
      </w:r>
    </w:p>
    <w:p w14:paraId="7B476A2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27</w:t>
      </w:r>
    </w:p>
    <w:p w14:paraId="7DC0EC2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D31849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FB873A4" w14:textId="6A9ADB00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8BC73BD">
          <v:shape id="_x0000_i1466" type="#_x0000_t75" style="width:1in;height:1in" o:ole="">
            <v:imagedata r:id="rId4" o:title=""/>
          </v:shape>
          <w:control r:id="rId202" w:name="DefaultOcxName55" w:shapeid="_x0000_i1466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2392BE1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6550D49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All Masculine Singular nouns are endingless, but not all endingless nouns are Masculine Singular.</w:t>
      </w:r>
    </w:p>
    <w:p w14:paraId="67EB8C5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2743994" w14:textId="5B9C023A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0B0C199">
          <v:shape id="_x0000_i1465" type="#_x0000_t75" style="width:18pt;height:16.3pt" o:ole="">
            <v:imagedata r:id="rId203" o:title=""/>
          </v:shape>
          <w:control r:id="rId204" w:name="DefaultOcxName65" w:shapeid="_x0000_i146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7FFDD4D" wp14:editId="4426C94D">
                <wp:extent cx="304800" cy="304800"/>
                <wp:effectExtent l="0" t="0" r="0" b="0"/>
                <wp:docPr id="29" name="Rectangle 2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CB4FA3" id="Rectangle 2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FD1B749" w14:textId="63DC673C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DD9C132">
          <v:shape id="_x0000_i1464" type="#_x0000_t75" style="width:18pt;height:16.3pt" o:ole="">
            <v:imagedata r:id="rId205" o:title=""/>
          </v:shape>
          <w:control r:id="rId206" w:name="DefaultOcxName75" w:shapeid="_x0000_i146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3B71412A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2DDB357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0E35C43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28</w:t>
      </w:r>
    </w:p>
    <w:p w14:paraId="3FB5EB0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106ED26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1C490B7" w14:textId="69F16CEA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5D5560E">
          <v:shape id="_x0000_i1463" type="#_x0000_t75" style="width:1in;height:1in" o:ole="">
            <v:imagedata r:id="rId4" o:title=""/>
          </v:shape>
          <w:control r:id="rId207" w:name="DefaultOcxName85" w:shapeid="_x0000_i1463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CF0820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1B89C8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בָּנוֹת</w:t>
      </w:r>
    </w:p>
    <w:p w14:paraId="425904E3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C1D5440" w14:textId="5EEF8399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4534E73">
          <v:shape id="_x0000_i1462" type="#_x0000_t75" style="width:18pt;height:16.3pt" o:ole="">
            <v:imagedata r:id="rId208" o:title=""/>
          </v:shape>
          <w:control r:id="rId209" w:name="DefaultOcxName95" w:shapeid="_x0000_i146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feminine singular</w:t>
      </w:r>
    </w:p>
    <w:p w14:paraId="3C3608A5" w14:textId="4199A89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AF552E4">
          <v:shape id="_x0000_i1461" type="#_x0000_t75" style="width:18pt;height:16.3pt" o:ole="">
            <v:imagedata r:id="rId210" o:title=""/>
          </v:shape>
          <w:control r:id="rId211" w:name="DefaultOcxName105" w:shapeid="_x0000_i146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masculine dual</w:t>
      </w:r>
    </w:p>
    <w:p w14:paraId="7FF68345" w14:textId="2D0B338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1079C8C0">
          <v:shape id="_x0000_i1460" type="#_x0000_t75" style="width:18pt;height:16.3pt" o:ole="">
            <v:imagedata r:id="rId212" o:title=""/>
          </v:shape>
          <w:control r:id="rId213" w:name="DefaultOcxName118" w:shapeid="_x0000_i146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feminine plural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B173203" wp14:editId="5094221D">
                <wp:extent cx="304800" cy="304800"/>
                <wp:effectExtent l="0" t="0" r="0" b="0"/>
                <wp:docPr id="28" name="Rectangle 2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41011F" id="Rectangle 2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F16EC66" w14:textId="5CFAB297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3E662C6">
          <v:shape id="_x0000_i1459" type="#_x0000_t75" style="width:18pt;height:16.3pt" o:ole="">
            <v:imagedata r:id="rId214" o:title=""/>
          </v:shape>
          <w:control r:id="rId215" w:name="DefaultOcxName125" w:shapeid="_x0000_i145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masculine plural</w:t>
      </w:r>
    </w:p>
    <w:p w14:paraId="1D77C220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65EFA87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4BDC9A9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feminine plural</w:t>
      </w:r>
    </w:p>
    <w:p w14:paraId="0FEE303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29</w:t>
      </w:r>
    </w:p>
    <w:p w14:paraId="3FBC5CF6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8471EF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B7AA14D" w14:textId="66AC754F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8681CEC">
          <v:shape id="_x0000_i1458" type="#_x0000_t75" style="width:1in;height:1in" o:ole="">
            <v:imagedata r:id="rId4" o:title=""/>
          </v:shape>
          <w:control r:id="rId216" w:name="DefaultOcxName135" w:shapeid="_x0000_i1458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A8ABEB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7C37814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עֶ֫בֶד</w:t>
      </w:r>
    </w:p>
    <w:p w14:paraId="30E26BF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9539367" w14:textId="304869CC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D2A5F27">
          <v:shape id="_x0000_i1457" type="#_x0000_t75" style="width:18pt;height:16.3pt" o:ole="">
            <v:imagedata r:id="rId217" o:title=""/>
          </v:shape>
          <w:control r:id="rId218" w:name="DefaultOcxName145" w:shapeid="_x0000_i145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servant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D9137B5" wp14:editId="153C66DD">
                <wp:extent cx="304800" cy="304800"/>
                <wp:effectExtent l="0" t="0" r="0" b="0"/>
                <wp:docPr id="27" name="Rectangle 2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8A37EC" id="Rectangle 2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64ABF9F" w14:textId="3B7CE61C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712DABE">
          <v:shape id="_x0000_i1456" type="#_x0000_t75" style="width:18pt;height:16.3pt" o:ole="">
            <v:imagedata r:id="rId219" o:title=""/>
          </v:shape>
          <w:control r:id="rId220" w:name="DefaultOcxName155" w:shapeid="_x0000_i145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sword</w:t>
      </w:r>
    </w:p>
    <w:p w14:paraId="4CA5EB23" w14:textId="6221F74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95E8982">
          <v:shape id="_x0000_i1455" type="#_x0000_t75" style="width:18pt;height:16.3pt" o:ole="">
            <v:imagedata r:id="rId221" o:title=""/>
          </v:shape>
          <w:control r:id="rId222" w:name="DefaultOcxName165" w:shapeid="_x0000_i145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forever</w:t>
      </w:r>
    </w:p>
    <w:p w14:paraId="143A7648" w14:textId="460F03AF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ACE1BF1">
          <v:shape id="_x0000_i1454" type="#_x0000_t75" style="width:18pt;height:16.3pt" o:ole="">
            <v:imagedata r:id="rId223" o:title=""/>
          </v:shape>
          <w:control r:id="rId224" w:name="DefaultOcxName175" w:shapeid="_x0000_i145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gold</w:t>
      </w:r>
    </w:p>
    <w:p w14:paraId="21D8767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845393A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2B12DED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servant</w:t>
      </w:r>
    </w:p>
    <w:p w14:paraId="423BBE5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30</w:t>
      </w:r>
    </w:p>
    <w:p w14:paraId="09027A0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F11527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696525D" w14:textId="01BC4F64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012AC9D">
          <v:shape id="_x0000_i1453" type="#_x0000_t75" style="width:1in;height:1in" o:ole="">
            <v:imagedata r:id="rId4" o:title=""/>
          </v:shape>
          <w:control r:id="rId225" w:name="DefaultOcxName184" w:shapeid="_x0000_i1453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FE2822B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FA870EE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מִשְׁ|פְּ|טֵי</w:t>
      </w:r>
    </w:p>
    <w:p w14:paraId="0C0134F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55A1E7C" w14:textId="3D3376DB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1774E87E">
          <v:shape id="_x0000_i1452" type="#_x0000_t75" style="width:18pt;height:16.3pt" o:ole="">
            <v:imagedata r:id="rId226" o:title=""/>
          </v:shape>
          <w:control r:id="rId227" w:name="DefaultOcxName194" w:shapeid="_x0000_i145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B07DB26" wp14:editId="7FBDCCB1">
                <wp:extent cx="304800" cy="304800"/>
                <wp:effectExtent l="0" t="0" r="0" b="0"/>
                <wp:docPr id="26" name="Rectangle 2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890E54" id="Rectangle 2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D502F5A" w14:textId="49DD15BC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76F358A">
          <v:shape id="_x0000_i1451" type="#_x0000_t75" style="width:18pt;height:16.3pt" o:ole="">
            <v:imagedata r:id="rId228" o:title=""/>
          </v:shape>
          <w:control r:id="rId229" w:name="DefaultOcxName204" w:shapeid="_x0000_i145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58353AEE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D228EE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2754D17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31</w:t>
      </w:r>
    </w:p>
    <w:p w14:paraId="7BF555D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DEA0F9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765C809" w14:textId="22E8A10E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F793786">
          <v:shape id="_x0000_i1556" type="#_x0000_t75" style="width:1in;height:1in" o:ole="">
            <v:imagedata r:id="rId4" o:title=""/>
          </v:shape>
          <w:control r:id="rId230" w:name="DefaultOcxName38" w:shapeid="_x0000_i1556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6B7DE7B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6DEED07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מָקוֹם</w:t>
      </w:r>
    </w:p>
    <w:p w14:paraId="0137DEF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7707C45" w14:textId="390C1E0D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853F3DB">
          <v:shape id="_x0000_i1555" type="#_x0000_t75" style="width:18pt;height:16.3pt" o:ole="">
            <v:imagedata r:id="rId231" o:title=""/>
          </v:shape>
          <w:control r:id="rId232" w:name="DefaultOcxName120" w:shapeid="_x0000_i155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spirit, wind</w:t>
      </w:r>
    </w:p>
    <w:p w14:paraId="115C502B" w14:textId="5F2F373D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7BF1324">
          <v:shape id="_x0000_i1554" type="#_x0000_t75" style="width:18pt;height:16.3pt" o:ole="">
            <v:imagedata r:id="rId233" o:title=""/>
          </v:shape>
          <w:control r:id="rId234" w:name="DefaultOcxName215" w:shapeid="_x0000_i155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sword</w:t>
      </w:r>
    </w:p>
    <w:p w14:paraId="1D7C2C2F" w14:textId="7894FC86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84E2C37">
          <v:shape id="_x0000_i1553" type="#_x0000_t75" style="width:18pt;height:16.3pt" o:ole="">
            <v:imagedata r:id="rId235" o:title=""/>
          </v:shape>
          <w:control r:id="rId236" w:name="DefaultOcxName37" w:shapeid="_x0000_i155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place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A02EF2E" wp14:editId="591D16BA">
                <wp:extent cx="304800" cy="304800"/>
                <wp:effectExtent l="0" t="0" r="0" b="0"/>
                <wp:docPr id="35" name="Rectangle 3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00EFB6" id="Rectangle 3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FB7C125" w14:textId="1B610793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D9E9034">
          <v:shape id="_x0000_i1552" type="#_x0000_t75" style="width:18pt;height:16.3pt" o:ole="">
            <v:imagedata r:id="rId237" o:title=""/>
          </v:shape>
          <w:control r:id="rId238" w:name="DefaultOcxName46" w:shapeid="_x0000_i155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chief official</w:t>
      </w:r>
    </w:p>
    <w:p w14:paraId="0779798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A3784F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EF49A3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place</w:t>
      </w:r>
    </w:p>
    <w:p w14:paraId="28CC5F4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32</w:t>
      </w:r>
    </w:p>
    <w:p w14:paraId="4370354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2B9DD9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F776F34" w14:textId="5B01508D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70EE238">
          <v:shape id="_x0000_i1551" type="#_x0000_t75" style="width:1in;height:1in" o:ole="">
            <v:imagedata r:id="rId4" o:title=""/>
          </v:shape>
          <w:control r:id="rId239" w:name="DefaultOcxName56" w:shapeid="_x0000_i1551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3F20D4F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7F56D70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מְלָכִים</w:t>
      </w:r>
    </w:p>
    <w:p w14:paraId="6D741E14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AB2CE8B" w14:textId="3B9AA6FB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1097B8D">
          <v:shape id="_x0000_i1550" type="#_x0000_t75" style="width:18pt;height:16.3pt" o:ole="">
            <v:imagedata r:id="rId240" o:title=""/>
          </v:shape>
          <w:control r:id="rId241" w:name="DefaultOcxName66" w:shapeid="_x0000_i155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masculine plural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3D597B5" wp14:editId="580E70B2">
                <wp:extent cx="304800" cy="304800"/>
                <wp:effectExtent l="0" t="0" r="0" b="0"/>
                <wp:docPr id="34" name="Rectangle 3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60B765" id="Rectangle 3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8AA65EA" w14:textId="1A4FBE0F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5429B92B">
          <v:shape id="_x0000_i1549" type="#_x0000_t75" style="width:18pt;height:16.3pt" o:ole="">
            <v:imagedata r:id="rId242" o:title=""/>
          </v:shape>
          <w:control r:id="rId243" w:name="DefaultOcxName76" w:shapeid="_x0000_i154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masculine singular</w:t>
      </w:r>
    </w:p>
    <w:p w14:paraId="1C149D6C" w14:textId="7296E3F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FB18C39">
          <v:shape id="_x0000_i1548" type="#_x0000_t75" style="width:18pt;height:16.3pt" o:ole="">
            <v:imagedata r:id="rId242" o:title=""/>
          </v:shape>
          <w:control r:id="rId244" w:name="DefaultOcxName86" w:shapeid="_x0000_i154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feminine singular</w:t>
      </w:r>
    </w:p>
    <w:p w14:paraId="5DE802C9" w14:textId="21B512CB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95D4C3C">
          <v:shape id="_x0000_i1547" type="#_x0000_t75" style="width:18pt;height:16.3pt" o:ole="">
            <v:imagedata r:id="rId245" o:title=""/>
          </v:shape>
          <w:control r:id="rId246" w:name="DefaultOcxName96" w:shapeid="_x0000_i154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feminine plural</w:t>
      </w:r>
    </w:p>
    <w:p w14:paraId="28BFCEF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173631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2AD849C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masculine plural</w:t>
      </w:r>
    </w:p>
    <w:p w14:paraId="75C515E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33</w:t>
      </w:r>
    </w:p>
    <w:p w14:paraId="24E753A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9821CB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F957964" w14:textId="70A1D922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B42785B">
          <v:shape id="_x0000_i1546" type="#_x0000_t75" style="width:1in;height:1in" o:ole="">
            <v:imagedata r:id="rId4" o:title=""/>
          </v:shape>
          <w:control r:id="rId247" w:name="DefaultOcxName106" w:shapeid="_x0000_i1546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45EDF66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6AD1F7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קוֹל</w:t>
      </w:r>
    </w:p>
    <w:p w14:paraId="4A9C5EF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BF4CC13" w14:textId="66FEACA2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0101DBD">
          <v:shape id="_x0000_i1545" type="#_x0000_t75" style="width:18pt;height:16.3pt" o:ole="">
            <v:imagedata r:id="rId248" o:title=""/>
          </v:shape>
          <w:control r:id="rId249" w:name="DefaultOcxName1110" w:shapeid="_x0000_i154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city</w:t>
      </w:r>
    </w:p>
    <w:p w14:paraId="2945EFA3" w14:textId="60B0FC43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551BDF8">
          <v:shape id="_x0000_i1544" type="#_x0000_t75" style="width:18pt;height:16.3pt" o:ole="">
            <v:imagedata r:id="rId250" o:title=""/>
          </v:shape>
          <w:control r:id="rId251" w:name="DefaultOcxName126" w:shapeid="_x0000_i154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mountain</w:t>
      </w:r>
    </w:p>
    <w:p w14:paraId="7B070811" w14:textId="57286FC8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BF1928E">
          <v:shape id="_x0000_i1543" type="#_x0000_t75" style="width:18pt;height:16.3pt" o:ole="">
            <v:imagedata r:id="rId252" o:title=""/>
          </v:shape>
          <w:control r:id="rId253" w:name="DefaultOcxName136" w:shapeid="_x0000_i154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voice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D904C04" wp14:editId="78462061">
                <wp:extent cx="304800" cy="304800"/>
                <wp:effectExtent l="0" t="0" r="0" b="0"/>
                <wp:docPr id="33" name="Rectangle 3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031B9B" id="Rectangle 3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7CD7BCB" w14:textId="6609539C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3C12E2A">
          <v:shape id="_x0000_i1542" type="#_x0000_t75" style="width:18pt;height:16.3pt" o:ole="">
            <v:imagedata r:id="rId254" o:title=""/>
          </v:shape>
          <w:control r:id="rId255" w:name="DefaultOcxName146" w:shapeid="_x0000_i154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horse</w:t>
      </w:r>
    </w:p>
    <w:p w14:paraId="0113124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3B03CF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B1F215A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voice</w:t>
      </w:r>
    </w:p>
    <w:p w14:paraId="644F4E4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34</w:t>
      </w:r>
    </w:p>
    <w:p w14:paraId="517B497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1BF541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2409F716" w14:textId="20DEDFE3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514CCB6">
          <v:shape id="_x0000_i1541" type="#_x0000_t75" style="width:1in;height:1in" o:ole="">
            <v:imagedata r:id="rId4" o:title=""/>
          </v:shape>
          <w:control r:id="rId256" w:name="DefaultOcxName156" w:shapeid="_x0000_i1541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D58BCB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04CB264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תּוֹרוֹת</w:t>
      </w:r>
    </w:p>
    <w:p w14:paraId="59646E1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CE10275" w14:textId="513CC340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49FE3896">
          <v:shape id="_x0000_i1540" type="#_x0000_t75" style="width:18pt;height:16.3pt" o:ole="">
            <v:imagedata r:id="rId257" o:title=""/>
          </v:shape>
          <w:control r:id="rId258" w:name="DefaultOcxName166" w:shapeid="_x0000_i154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masculine singular</w:t>
      </w:r>
    </w:p>
    <w:p w14:paraId="5F283DFC" w14:textId="6187469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8CD9D7F">
          <v:shape id="_x0000_i1539" type="#_x0000_t75" style="width:18pt;height:16.3pt" o:ole="">
            <v:imagedata r:id="rId259" o:title=""/>
          </v:shape>
          <w:control r:id="rId260" w:name="DefaultOcxName176" w:shapeid="_x0000_i153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feminine singular</w:t>
      </w:r>
    </w:p>
    <w:p w14:paraId="25DED393" w14:textId="76B5F3CD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31FE428">
          <v:shape id="_x0000_i1538" type="#_x0000_t75" style="width:18pt;height:16.3pt" o:ole="">
            <v:imagedata r:id="rId261" o:title=""/>
          </v:shape>
          <w:control r:id="rId262" w:name="DefaultOcxName185" w:shapeid="_x0000_i153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masculine plural</w:t>
      </w:r>
    </w:p>
    <w:p w14:paraId="70677EDF" w14:textId="52D6C7D3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980B643">
          <v:shape id="_x0000_i1537" type="#_x0000_t75" style="width:18pt;height:16.3pt" o:ole="">
            <v:imagedata r:id="rId263" o:title=""/>
          </v:shape>
          <w:control r:id="rId264" w:name="DefaultOcxName195" w:shapeid="_x0000_i153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feminine plural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9DCF91D" wp14:editId="41A4EF04">
                <wp:extent cx="304800" cy="304800"/>
                <wp:effectExtent l="0" t="0" r="0" b="0"/>
                <wp:docPr id="32" name="Rectangle 3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910065" id="Rectangle 3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D7B345C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A94974D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17D0B57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feminine plural</w:t>
      </w:r>
    </w:p>
    <w:p w14:paraId="3528BC15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35</w:t>
      </w:r>
    </w:p>
    <w:p w14:paraId="76C4434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256C5D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5F18C46" w14:textId="0DBC2C1E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D4DA008">
          <v:shape id="_x0000_i1536" type="#_x0000_t75" style="width:1in;height:1in" o:ole="">
            <v:imagedata r:id="rId4" o:title=""/>
          </v:shape>
          <w:control r:id="rId265" w:name="DefaultOcxName205" w:shapeid="_x0000_i1536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E9F1CDE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9233669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מֶ֫לֶךְ</w:t>
      </w:r>
    </w:p>
    <w:p w14:paraId="26EB11B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3147753" w14:textId="2FE4393F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6012C39">
          <v:shape id="_x0000_i1535" type="#_x0000_t75" style="width:18pt;height:16.3pt" o:ole="">
            <v:imagedata r:id="rId254" o:title=""/>
          </v:shape>
          <w:control r:id="rId266" w:name="DefaultOcxName214" w:shapeid="_x0000_i153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feminine plural</w:t>
      </w:r>
    </w:p>
    <w:p w14:paraId="633261B3" w14:textId="4BAE5898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60A4DF6">
          <v:shape id="_x0000_i1534" type="#_x0000_t75" style="width:18pt;height:16.3pt" o:ole="">
            <v:imagedata r:id="rId267" o:title=""/>
          </v:shape>
          <w:control r:id="rId268" w:name="DefaultOcxName222" w:shapeid="_x0000_i153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feminine singular</w:t>
      </w:r>
    </w:p>
    <w:p w14:paraId="1EDAF2DC" w14:textId="4EFF77BD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45DCC9B">
          <v:shape id="_x0000_i1533" type="#_x0000_t75" style="width:18pt;height:16.3pt" o:ole="">
            <v:imagedata r:id="rId269" o:title=""/>
          </v:shape>
          <w:control r:id="rId270" w:name="DefaultOcxName231" w:shapeid="_x0000_i153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masculine singular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D7F21EA" wp14:editId="097B52A7">
                <wp:extent cx="304800" cy="304800"/>
                <wp:effectExtent l="0" t="0" r="0" b="0"/>
                <wp:docPr id="31" name="Rectangle 3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B3CA26" id="Rectangle 3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0A3ABCD" w14:textId="7F8B0BF2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144CC0C">
          <v:shape id="_x0000_i1532" type="#_x0000_t75" style="width:18pt;height:16.3pt" o:ole="">
            <v:imagedata r:id="rId271" o:title=""/>
          </v:shape>
          <w:control r:id="rId272" w:name="DefaultOcxName241" w:shapeid="_x0000_i153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masculine plural</w:t>
      </w:r>
    </w:p>
    <w:p w14:paraId="3202B50F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CE8D54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B4A8337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masculine singular</w:t>
      </w:r>
    </w:p>
    <w:p w14:paraId="7CE36D4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36</w:t>
      </w:r>
    </w:p>
    <w:p w14:paraId="3BE477A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6CF8F32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23B55439" w14:textId="56BDA85E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47FA71A">
          <v:shape id="_x0000_i1635" type="#_x0000_t75" style="width:1in;height:1in" o:ole="">
            <v:imagedata r:id="rId4" o:title=""/>
          </v:shape>
          <w:control r:id="rId273" w:name="DefaultOcxName40" w:shapeid="_x0000_i1635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E6CC720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E200E36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Nation</w:t>
      </w:r>
    </w:p>
    <w:p w14:paraId="1ECE039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Select one:</w:t>
      </w:r>
    </w:p>
    <w:p w14:paraId="606B6BE6" w14:textId="2939F8A0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03A6916">
          <v:shape id="_x0000_i1634" type="#_x0000_t75" style="width:18pt;height:16.3pt" o:ole="">
            <v:imagedata r:id="rId274" o:title=""/>
          </v:shape>
          <w:control r:id="rId275" w:name="DefaultOcxName128" w:shapeid="_x0000_i163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סוּס</w:t>
      </w:r>
    </w:p>
    <w:p w14:paraId="1417466D" w14:textId="7EFCF79C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BDE4642">
          <v:shape id="_x0000_i1633" type="#_x0000_t75" style="width:18pt;height:16.3pt" o:ole="">
            <v:imagedata r:id="rId276" o:title=""/>
          </v:shape>
          <w:control r:id="rId277" w:name="DefaultOcxName217" w:shapeid="_x0000_i163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שֵׁם</w:t>
      </w:r>
    </w:p>
    <w:p w14:paraId="5BF57E57" w14:textId="47282BF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93A46F0">
          <v:shape id="_x0000_i1632" type="#_x0000_t75" style="width:18pt;height:16.3pt" o:ole="">
            <v:imagedata r:id="rId278" o:title=""/>
          </v:shape>
          <w:control r:id="rId279" w:name="DefaultOcxName39" w:shapeid="_x0000_i163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אֱלֹהִים</w:t>
      </w:r>
    </w:p>
    <w:p w14:paraId="73FCB907" w14:textId="6FDC8557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BC053DB">
          <v:shape id="_x0000_i1631" type="#_x0000_t75" style="width:18pt;height:16.3pt" o:ole="">
            <v:imagedata r:id="rId280" o:title=""/>
          </v:shape>
          <w:control r:id="rId281" w:name="DefaultOcxName47" w:shapeid="_x0000_i163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גּוֹי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C5DDD42" wp14:editId="79A68B11">
                <wp:extent cx="304800" cy="304800"/>
                <wp:effectExtent l="0" t="0" r="0" b="0"/>
                <wp:docPr id="40" name="Rectangle 4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AD33C7" id="Rectangle 4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1533130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F92CACA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D7A84BF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גּוֹי</w:t>
      </w:r>
    </w:p>
    <w:p w14:paraId="5043534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37</w:t>
      </w:r>
    </w:p>
    <w:p w14:paraId="41DF887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3784033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5E7D4793" w14:textId="6A5822E9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7FE31FA">
          <v:shape id="_x0000_i1630" type="#_x0000_t75" style="width:1in;height:1in" o:ole="">
            <v:imagedata r:id="rId4" o:title=""/>
          </v:shape>
          <w:control r:id="rId282" w:name="DefaultOcxName57" w:shapeid="_x0000_i1630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72FBB61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D343E12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the correct representation of the Hebrew alphabet.</w:t>
      </w:r>
    </w:p>
    <w:p w14:paraId="683E1D7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1FD51C5" w14:textId="62092E1F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DD0072F">
          <v:shape id="_x0000_i1629" type="#_x0000_t75" style="width:18pt;height:16.3pt" o:ole="">
            <v:imagedata r:id="rId283" o:title=""/>
          </v:shape>
          <w:control r:id="rId284" w:name="DefaultOcxName67" w:shapeid="_x0000_i162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 ב ג ד ה ו ז ח ט י כ ל מ נ ס ע פ צ ק ר שׁ שׂ ת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0B054DE" wp14:editId="2FEA2F67">
                <wp:extent cx="304800" cy="304800"/>
                <wp:effectExtent l="0" t="0" r="0" b="0"/>
                <wp:docPr id="39" name="Rectangle 39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8ACE93" id="Rectangle 39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E36CFDA" w14:textId="7618F19C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7B4845E">
          <v:shape id="_x0000_i1628" type="#_x0000_t75" style="width:18pt;height:16.3pt" o:ole="">
            <v:imagedata r:id="rId285" o:title=""/>
          </v:shape>
          <w:control r:id="rId286" w:name="DefaultOcxName77" w:shapeid="_x0000_i162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 שׁ שׂ ר ק צ פ ע ס נ מ ל כ י ט ח ז ו ה ד ג ב א</w:t>
      </w:r>
    </w:p>
    <w:p w14:paraId="77D0BD80" w14:textId="33B15392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346DB12">
          <v:shape id="_x0000_i1627" type="#_x0000_t75" style="width:18pt;height:16.3pt" o:ole="">
            <v:imagedata r:id="rId287" o:title=""/>
          </v:shape>
          <w:control r:id="rId288" w:name="DefaultOcxName87" w:shapeid="_x0000_i162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 ב ג ד ה ו ז ח ט י כ ל מ נ ס ע פ צ ק ר שׂ שׁ ת</w:t>
      </w:r>
    </w:p>
    <w:p w14:paraId="1E02D981" w14:textId="649B153B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04F21F8">
          <v:shape id="_x0000_i1626" type="#_x0000_t75" style="width:18pt;height:16.3pt" o:ole="">
            <v:imagedata r:id="rId289" o:title=""/>
          </v:shape>
          <w:control r:id="rId290" w:name="DefaultOcxName97" w:shapeid="_x0000_i162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 שׂ שׁ ר ק צ פ ע ס נ מ ל כ י ט ח ז ו ה ד ג ב א</w:t>
      </w:r>
    </w:p>
    <w:p w14:paraId="6E5EE30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9389A7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1B8A0106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א ב ג ד ה ו ז ח ט י כ ל מ נ ס ע פ צ ק ר שׂ שׁ ת</w:t>
      </w:r>
    </w:p>
    <w:p w14:paraId="18561574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38</w:t>
      </w:r>
    </w:p>
    <w:p w14:paraId="3981C78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2D13FD8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08B1037" w14:textId="0D14642A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6D71E87">
          <v:shape id="_x0000_i1625" type="#_x0000_t75" style="width:1in;height:1in" o:ole="">
            <v:imagedata r:id="rId4" o:title=""/>
          </v:shape>
          <w:control r:id="rId291" w:name="DefaultOcxName107" w:shapeid="_x0000_i1625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1FA0A8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072193C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The Conjunction Waw before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פ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or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 מ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will become a </w:t>
      </w:r>
      <w:proofErr w:type="spellStart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Shureq</w:t>
      </w:r>
      <w:proofErr w:type="spellEnd"/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(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וּ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).</w:t>
      </w:r>
    </w:p>
    <w:p w14:paraId="043EDDE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AD2B45C" w14:textId="5E238B6D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5BB0F6A">
          <v:shape id="_x0000_i1624" type="#_x0000_t75" style="width:18pt;height:16.3pt" o:ole="">
            <v:imagedata r:id="rId292" o:title=""/>
          </v:shape>
          <w:control r:id="rId293" w:name="DefaultOcxName1111" w:shapeid="_x0000_i162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44B1E57" wp14:editId="6C8375A4">
                <wp:extent cx="304800" cy="304800"/>
                <wp:effectExtent l="0" t="0" r="0" b="0"/>
                <wp:docPr id="38" name="Rectangle 3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9BCAF7" id="Rectangle 3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05E3366" w14:textId="0D0D8D1F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0D7B85D">
          <v:shape id="_x0000_i1623" type="#_x0000_t75" style="width:18pt;height:16.3pt" o:ole="">
            <v:imagedata r:id="rId294" o:title=""/>
          </v:shape>
          <w:control r:id="rId295" w:name="DefaultOcxName127" w:shapeid="_x0000_i162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38E67AD7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D035914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047D4DB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39</w:t>
      </w:r>
    </w:p>
    <w:p w14:paraId="561B9CF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C621CC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AF7D996" w14:textId="1B6F464B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EC88993">
          <v:shape id="_x0000_i1622" type="#_x0000_t75" style="width:1in;height:1in" o:ole="">
            <v:imagedata r:id="rId4" o:title=""/>
          </v:shape>
          <w:control r:id="rId296" w:name="DefaultOcxName137" w:shapeid="_x0000_i1622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16325BB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3AB79C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בַּת</w:t>
      </w:r>
    </w:p>
    <w:p w14:paraId="646AE702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42D2844" w14:textId="272A8389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E529250">
          <v:shape id="_x0000_i1621" type="#_x0000_t75" style="width:18pt;height:16.3pt" o:ole="">
            <v:imagedata r:id="rId297" o:title=""/>
          </v:shape>
          <w:control r:id="rId298" w:name="DefaultOcxName147" w:shapeid="_x0000_i162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masculine singular</w:t>
      </w:r>
    </w:p>
    <w:p w14:paraId="036EB22A" w14:textId="6C30E57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0C3CC99">
          <v:shape id="_x0000_i1620" type="#_x0000_t75" style="width:18pt;height:16.3pt" o:ole="">
            <v:imagedata r:id="rId299" o:title=""/>
          </v:shape>
          <w:control r:id="rId300" w:name="DefaultOcxName157" w:shapeid="_x0000_i1620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feminine singular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28CD2A3" wp14:editId="58F15BE1">
                <wp:extent cx="304800" cy="304800"/>
                <wp:effectExtent l="0" t="0" r="0" b="0"/>
                <wp:docPr id="37" name="Rectangle 3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1D5B1" id="Rectangle 3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8B5B9AB" w14:textId="58866E82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F7994E0">
          <v:shape id="_x0000_i1619" type="#_x0000_t75" style="width:18pt;height:16.3pt" o:ole="">
            <v:imagedata r:id="rId301" o:title=""/>
          </v:shape>
          <w:control r:id="rId302" w:name="DefaultOcxName167" w:shapeid="_x0000_i161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masculine plural</w:t>
      </w:r>
    </w:p>
    <w:p w14:paraId="7EA0A8BD" w14:textId="46BC93B3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651312A">
          <v:shape id="_x0000_i1618" type="#_x0000_t75" style="width:18pt;height:16.3pt" o:ole="">
            <v:imagedata r:id="rId303" o:title=""/>
          </v:shape>
          <w:control r:id="rId304" w:name="DefaultOcxName177" w:shapeid="_x0000_i161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feminine plural</w:t>
      </w:r>
    </w:p>
    <w:p w14:paraId="74764FC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9DF352B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307B586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feminine singular</w:t>
      </w:r>
    </w:p>
    <w:p w14:paraId="59CB95B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40</w:t>
      </w:r>
    </w:p>
    <w:p w14:paraId="723C7F7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5F359EB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3CD43BF" w14:textId="4665503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3D7DF49">
          <v:shape id="_x0000_i1617" type="#_x0000_t75" style="width:1in;height:1in" o:ole="">
            <v:imagedata r:id="rId4" o:title=""/>
          </v:shape>
          <w:control r:id="rId305" w:name="DefaultOcxName186" w:shapeid="_x0000_i1617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4ACB2C7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0536591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God, gods</w:t>
      </w:r>
    </w:p>
    <w:p w14:paraId="2A6C4D62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7E17D0C" w14:textId="7814CBF8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3B9DFB37">
          <v:shape id="_x0000_i1616" type="#_x0000_t75" style="width:18pt;height:16.3pt" o:ole="">
            <v:imagedata r:id="rId306" o:title=""/>
          </v:shape>
          <w:control r:id="rId307" w:name="DefaultOcxName196" w:shapeid="_x0000_i161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אֶ֫רֶץ</w:t>
      </w:r>
    </w:p>
    <w:p w14:paraId="40870409" w14:textId="668A698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6BB4506">
          <v:shape id="_x0000_i1615" type="#_x0000_t75" style="width:18pt;height:16.3pt" o:ole="">
            <v:imagedata r:id="rId294" o:title=""/>
          </v:shape>
          <w:control r:id="rId308" w:name="DefaultOcxName206" w:shapeid="_x0000_i1615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מֶ֫לֶךְ</w:t>
      </w:r>
    </w:p>
    <w:p w14:paraId="16B29C79" w14:textId="117E5E7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953BB11">
          <v:shape id="_x0000_i1614" type="#_x0000_t75" style="width:18pt;height:16.3pt" o:ole="">
            <v:imagedata r:id="rId309" o:title=""/>
          </v:shape>
          <w:control r:id="rId310" w:name="DefaultOcxName216" w:shapeid="_x0000_i161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אֱלֹהִים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C3C4462" wp14:editId="4E29123F">
                <wp:extent cx="304800" cy="304800"/>
                <wp:effectExtent l="0" t="0" r="0" b="0"/>
                <wp:docPr id="36" name="Rectangle 3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451DFC" id="Rectangle 3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D298135" w14:textId="0D327C72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F1828D6">
          <v:shape id="_x0000_i1613" type="#_x0000_t75" style="width:18pt;height:16.3pt" o:ole="">
            <v:imagedata r:id="rId311" o:title=""/>
          </v:shape>
          <w:control r:id="rId312" w:name="DefaultOcxName223" w:shapeid="_x0000_i161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פַּרְעֹה</w:t>
      </w:r>
    </w:p>
    <w:p w14:paraId="1C4EB16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1F7E25B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DB38A28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אֱלֹהִים</w:t>
      </w:r>
    </w:p>
    <w:p w14:paraId="0E14AFC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41</w:t>
      </w:r>
    </w:p>
    <w:p w14:paraId="4AA902F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0E4BAF7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1E576C3" w14:textId="706FE632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C5EE39B">
          <v:shape id="_x0000_i1720" type="#_x0000_t75" style="width:1in;height:1in" o:ole="">
            <v:imagedata r:id="rId4" o:title=""/>
          </v:shape>
          <w:control r:id="rId313" w:name="DefaultOcxName49" w:shapeid="_x0000_i1720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B09F94D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8ADA62A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צָבָא</w:t>
      </w:r>
    </w:p>
    <w:p w14:paraId="58CC4CA8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0A5BA19" w14:textId="616EF9DF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F4E6217">
          <v:shape id="_x0000_i1719" type="#_x0000_t75" style="width:18pt;height:16.3pt" o:ole="">
            <v:imagedata r:id="rId314" o:title=""/>
          </v:shape>
          <w:control r:id="rId315" w:name="DefaultOcxName130" w:shapeid="_x0000_i171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law</w:t>
      </w:r>
    </w:p>
    <w:p w14:paraId="60E12E97" w14:textId="22EC2C14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D15C958">
          <v:shape id="_x0000_i1718" type="#_x0000_t75" style="width:18pt;height:16.3pt" o:ole="">
            <v:imagedata r:id="rId316" o:title=""/>
          </v:shape>
          <w:control r:id="rId317" w:name="DefaultOcxName219" w:shapeid="_x0000_i171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host, army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7DA2FA0" wp14:editId="6F3ACEBD">
                <wp:extent cx="304800" cy="304800"/>
                <wp:effectExtent l="0" t="0" r="0" b="0"/>
                <wp:docPr id="45" name="Rectangle 4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77C3F4" id="Rectangle 4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9C54B12" w14:textId="420CB16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861F44E">
          <v:shape id="_x0000_i1717" type="#_x0000_t75" style="width:18pt;height:16.3pt" o:ole="">
            <v:imagedata r:id="rId318" o:title=""/>
          </v:shape>
          <w:control r:id="rId319" w:name="DefaultOcxName310" w:shapeid="_x0000_i171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mountain</w:t>
      </w:r>
    </w:p>
    <w:p w14:paraId="60DDC0D0" w14:textId="7CD0069E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0E60C75">
          <v:shape id="_x0000_i1716" type="#_x0000_t75" style="width:18pt;height:16.3pt" o:ole="">
            <v:imagedata r:id="rId320" o:title=""/>
          </v:shape>
          <w:control r:id="rId321" w:name="DefaultOcxName48" w:shapeid="_x0000_i171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daughter</w:t>
      </w:r>
    </w:p>
    <w:p w14:paraId="363ACC2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8B6867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D50CFE7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host, army</w:t>
      </w:r>
    </w:p>
    <w:p w14:paraId="0044C0DD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42</w:t>
      </w:r>
    </w:p>
    <w:p w14:paraId="68A79FF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1B1DEF2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FC29B98" w14:textId="3BBF97D5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478C038">
          <v:shape id="_x0000_i1715" type="#_x0000_t75" style="width:1in;height:1in" o:ole="">
            <v:imagedata r:id="rId4" o:title=""/>
          </v:shape>
          <w:control r:id="rId322" w:name="DefaultOcxName58" w:shapeid="_x0000_i1715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7D7DA1C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ED71E03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Day</w:t>
      </w:r>
    </w:p>
    <w:p w14:paraId="1DA761FC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Select one:</w:t>
      </w:r>
    </w:p>
    <w:p w14:paraId="3966D4FE" w14:textId="5E95F03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772E469">
          <v:shape id="_x0000_i1714" type="#_x0000_t75" style="width:18pt;height:16.3pt" o:ole="">
            <v:imagedata r:id="rId323" o:title=""/>
          </v:shape>
          <w:control r:id="rId324" w:name="DefaultOcxName68" w:shapeid="_x0000_i171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אָדָם</w:t>
      </w:r>
    </w:p>
    <w:p w14:paraId="3905E2F3" w14:textId="54A960B3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B14F3B">
          <v:shape id="_x0000_i1713" type="#_x0000_t75" style="width:18pt;height:16.3pt" o:ole="">
            <v:imagedata r:id="rId325" o:title=""/>
          </v:shape>
          <w:control r:id="rId326" w:name="DefaultOcxName78" w:shapeid="_x0000_i171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בַּ֫יִת</w:t>
      </w:r>
    </w:p>
    <w:p w14:paraId="31E0537A" w14:textId="5B167BC7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6398864">
          <v:shape id="_x0000_i1712" type="#_x0000_t75" style="width:18pt;height:16.3pt" o:ole="">
            <v:imagedata r:id="rId327" o:title=""/>
          </v:shape>
          <w:control r:id="rId328" w:name="DefaultOcxName88" w:shapeid="_x0000_i171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עֶ֫בֶד</w:t>
      </w:r>
    </w:p>
    <w:p w14:paraId="05EF48F0" w14:textId="6EF043E6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83224D8">
          <v:shape id="_x0000_i1711" type="#_x0000_t75" style="width:18pt;height:16.3pt" o:ole="">
            <v:imagedata r:id="rId329" o:title=""/>
          </v:shape>
          <w:control r:id="rId330" w:name="DefaultOcxName98" w:shapeid="_x0000_i171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יוֹם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6BC3501" wp14:editId="79A5994C">
                <wp:extent cx="304800" cy="304800"/>
                <wp:effectExtent l="0" t="0" r="0" b="0"/>
                <wp:docPr id="44" name="Rectangle 4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1AB833" id="Rectangle 4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7CDDBF4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F7C056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3E7C0CC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יוֹם</w:t>
      </w:r>
    </w:p>
    <w:p w14:paraId="3CDC0210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43</w:t>
      </w:r>
    </w:p>
    <w:p w14:paraId="5F48033E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8B13CC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275CDFF" w14:textId="2F8D2BDC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D4A4C98">
          <v:shape id="_x0000_i1710" type="#_x0000_t75" style="width:1in;height:1in" o:ole="">
            <v:imagedata r:id="rId4" o:title=""/>
          </v:shape>
          <w:control r:id="rId331" w:name="DefaultOcxName108" w:shapeid="_x0000_i1710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C6CADD1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0550044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 form of the final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כ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(Kaf) in Hebrew is</w:t>
      </w:r>
    </w:p>
    <w:p w14:paraId="37F82CA3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6D52D53" w14:textId="2FE26C8B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66925FC">
          <v:shape id="_x0000_i1709" type="#_x0000_t75" style="width:18pt;height:16.3pt" o:ole="">
            <v:imagedata r:id="rId332" o:title=""/>
          </v:shape>
          <w:control r:id="rId333" w:name="DefaultOcxName1112" w:shapeid="_x0000_i170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ף</w:t>
      </w:r>
    </w:p>
    <w:p w14:paraId="7B38A742" w14:textId="0D207DD5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AE2E1F4">
          <v:shape id="_x0000_i1708" type="#_x0000_t75" style="width:18pt;height:16.3pt" o:ole="">
            <v:imagedata r:id="rId334" o:title=""/>
          </v:shape>
          <w:control r:id="rId335" w:name="DefaultOcxName129" w:shapeid="_x0000_i170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ם</w:t>
      </w:r>
    </w:p>
    <w:p w14:paraId="47759493" w14:textId="5E3CFFBC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D032A54">
          <v:shape id="_x0000_i1707" type="#_x0000_t75" style="width:18pt;height:16.3pt" o:ole="">
            <v:imagedata r:id="rId336" o:title=""/>
          </v:shape>
          <w:control r:id="rId337" w:name="DefaultOcxName138" w:shapeid="_x0000_i170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ך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D7BA672" wp14:editId="2E7864BD">
                <wp:extent cx="304800" cy="304800"/>
                <wp:effectExtent l="0" t="0" r="0" b="0"/>
                <wp:docPr id="43" name="Rectangle 4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F307C9" id="Rectangle 4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4D1A026" w14:textId="3469C1CD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BAD134B">
          <v:shape id="_x0000_i1706" type="#_x0000_t75" style="width:18pt;height:16.3pt" o:ole="">
            <v:imagedata r:id="rId338" o:title=""/>
          </v:shape>
          <w:control r:id="rId339" w:name="DefaultOcxName148" w:shapeid="_x0000_i170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ן</w:t>
      </w:r>
    </w:p>
    <w:p w14:paraId="78F995FC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9FBEFFE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1329818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ך</w:t>
      </w:r>
    </w:p>
    <w:p w14:paraId="3D01D318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44</w:t>
      </w:r>
    </w:p>
    <w:p w14:paraId="0A0C1BA9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D8DD101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497C618" w14:textId="25B48E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9CA00B6">
          <v:shape id="_x0000_i1705" type="#_x0000_t75" style="width:1in;height:1in" o:ole="">
            <v:imagedata r:id="rId4" o:title=""/>
          </v:shape>
          <w:control r:id="rId340" w:name="DefaultOcxName158" w:shapeid="_x0000_i1705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D973913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D7543C6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Prefix the Conjunction waw to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אֱמֶת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.</w:t>
      </w:r>
    </w:p>
    <w:p w14:paraId="26B5F3C6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D55BB89" w14:textId="62F1260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589FF22">
          <v:shape id="_x0000_i1704" type="#_x0000_t75" style="width:18pt;height:16.3pt" o:ole="">
            <v:imagedata r:id="rId341" o:title=""/>
          </v:shape>
          <w:control r:id="rId342" w:name="DefaultOcxName168" w:shapeid="_x0000_i1704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וְאֱמֶת</w:t>
      </w:r>
    </w:p>
    <w:p w14:paraId="4D0850FC" w14:textId="21D9D21F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A0DC452">
          <v:shape id="_x0000_i1703" type="#_x0000_t75" style="width:18pt;height:16.3pt" o:ole="">
            <v:imagedata r:id="rId343" o:title=""/>
          </v:shape>
          <w:control r:id="rId344" w:name="DefaultOcxName178" w:shapeid="_x0000_i1703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וַאֱמֶת</w:t>
      </w:r>
    </w:p>
    <w:p w14:paraId="5317A1B2" w14:textId="732CEC0A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D315921">
          <v:shape id="_x0000_i1702" type="#_x0000_t75" style="width:18pt;height:16.3pt" o:ole="">
            <v:imagedata r:id="rId345" o:title=""/>
          </v:shape>
          <w:control r:id="rId346" w:name="DefaultOcxName187" w:shapeid="_x0000_i1702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וָאֱמֶת</w:t>
      </w:r>
    </w:p>
    <w:p w14:paraId="4CA314D0" w14:textId="6223109F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9350A93">
          <v:shape id="_x0000_i1701" type="#_x0000_t75" style="width:18pt;height:16.3pt" o:ole="">
            <v:imagedata r:id="rId347" o:title=""/>
          </v:shape>
          <w:control r:id="rId348" w:name="DefaultOcxName197" w:shapeid="_x0000_i1701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וֶאֱמֶת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2E37D19" wp14:editId="58643E33">
                <wp:extent cx="304800" cy="304800"/>
                <wp:effectExtent l="0" t="0" r="0" b="0"/>
                <wp:docPr id="42" name="Rectangle 4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8D6911" id="Rectangle 4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7623FAA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F3116E6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94873F6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וֶאֱמֶת</w:t>
      </w:r>
    </w:p>
    <w:p w14:paraId="0B956855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E2B77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45</w:t>
      </w:r>
    </w:p>
    <w:p w14:paraId="7DD02EAF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69BFD6A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9559F81" w14:textId="25A946A5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E2B77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C42FDCD">
          <v:shape id="_x0000_i1700" type="#_x0000_t75" style="width:1in;height:1in" o:ole="">
            <v:imagedata r:id="rId4" o:title=""/>
          </v:shape>
          <w:control r:id="rId349" w:name="DefaultOcxName207" w:shapeid="_x0000_i1700"/>
        </w:object>
      </w:r>
      <w:r w:rsidRPr="005E2B77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4D4E318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618D147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Israel</w:t>
      </w:r>
    </w:p>
    <w:p w14:paraId="31218E86" w14:textId="77777777" w:rsidR="005E2B77" w:rsidRPr="005E2B77" w:rsidRDefault="005E2B77" w:rsidP="005E2B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F657CB9" w14:textId="68695FC4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10F7385">
          <v:shape id="_x0000_i1699" type="#_x0000_t75" style="width:18pt;height:16.3pt" o:ole="">
            <v:imagedata r:id="rId332" o:title=""/>
          </v:shape>
          <w:control r:id="rId350" w:name="DefaultOcxName218" w:shapeid="_x0000_i1699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בַּ֫יִת</w:t>
      </w:r>
    </w:p>
    <w:p w14:paraId="236EC171" w14:textId="2045E8F6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8CF8B2F">
          <v:shape id="_x0000_i1698" type="#_x0000_t75" style="width:18pt;height:16.3pt" o:ole="">
            <v:imagedata r:id="rId351" o:title=""/>
          </v:shape>
          <w:control r:id="rId352" w:name="DefaultOcxName224" w:shapeid="_x0000_i1698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אֶ֫רֶץ</w:t>
      </w:r>
    </w:p>
    <w:p w14:paraId="6AFFC5D1" w14:textId="5C243534" w:rsidR="005E2B77" w:rsidRPr="005E2B77" w:rsidRDefault="005E2B77" w:rsidP="005E2B77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1B6A0E">
          <v:shape id="_x0000_i1697" type="#_x0000_t75" style="width:18pt;height:16.3pt" o:ole="">
            <v:imagedata r:id="rId353" o:title=""/>
          </v:shape>
          <w:control r:id="rId354" w:name="DefaultOcxName232" w:shapeid="_x0000_i1697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יִשְׂרָאֵל</w:t>
      </w:r>
      <w:r w:rsidRPr="005E2B77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E2B77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FC08F14" wp14:editId="341BF741">
                <wp:extent cx="304800" cy="304800"/>
                <wp:effectExtent l="0" t="0" r="0" b="0"/>
                <wp:docPr id="41" name="Rectangle 4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3663A7" id="Rectangle 4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154E4D9" w14:textId="6298158B" w:rsidR="005E2B77" w:rsidRPr="005E2B77" w:rsidRDefault="005E2B77" w:rsidP="005E2B77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93DACA3">
          <v:shape id="_x0000_i1696" type="#_x0000_t75" style="width:18pt;height:16.3pt" o:ole="">
            <v:imagedata r:id="rId355" o:title=""/>
          </v:shape>
          <w:control r:id="rId356" w:name="DefaultOcxName242" w:shapeid="_x0000_i1696"/>
        </w:object>
      </w:r>
      <w:r w:rsidRPr="005E2B77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E2B77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יוֹם</w:t>
      </w:r>
    </w:p>
    <w:p w14:paraId="60DC57D5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0228217" w14:textId="77777777" w:rsidR="005E2B77" w:rsidRPr="005E2B77" w:rsidRDefault="005E2B77" w:rsidP="005E2B77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46E55B8F" w14:textId="77777777" w:rsidR="005E2B77" w:rsidRPr="005E2B77" w:rsidRDefault="005E2B77" w:rsidP="005E2B7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E2B77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E2B77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יִשְׂרָאֵל</w:t>
      </w:r>
    </w:p>
    <w:p w14:paraId="4D89D160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983A53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46</w:t>
      </w:r>
    </w:p>
    <w:p w14:paraId="3B322465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DAB0C56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6050A51" w14:textId="431B9795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C1D56ED">
          <v:shape id="_x0000_i1793" type="#_x0000_t75" style="width:1in;height:1in" o:ole="">
            <v:imagedata r:id="rId4" o:title=""/>
          </v:shape>
          <w:control r:id="rId357" w:name="DefaultOcxName50" w:shapeid="_x0000_i1793"/>
        </w:object>
      </w:r>
      <w:r w:rsidRPr="00983A53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A69C5C7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Question text</w:t>
      </w:r>
    </w:p>
    <w:p w14:paraId="06D542FB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Identify the lexical form of the Conjunction Waw.</w:t>
      </w:r>
    </w:p>
    <w:p w14:paraId="3E7748F0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135EA0C" w14:textId="7B946934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C9CAC93">
          <v:shape id="_x0000_i1792" type="#_x0000_t75" style="width:18pt;height:16.3pt" o:ole="">
            <v:imagedata r:id="rId358" o:title=""/>
          </v:shape>
          <w:control r:id="rId359" w:name="DefaultOcxName140" w:shapeid="_x0000_i1792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וְ</w:t>
      </w:r>
      <w:r w:rsidRPr="00983A53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983A53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1953B26" wp14:editId="1800F4F4">
                <wp:extent cx="304800" cy="304800"/>
                <wp:effectExtent l="0" t="0" r="0" b="0"/>
                <wp:docPr id="50" name="Rectangle 5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9CE36E" id="Rectangle 5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C606D15" w14:textId="1998FC76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50B000B">
          <v:shape id="_x0000_i1791" type="#_x0000_t75" style="width:18pt;height:16.3pt" o:ole="">
            <v:imagedata r:id="rId360" o:title=""/>
          </v:shape>
          <w:control r:id="rId361" w:name="DefaultOcxName220" w:shapeid="_x0000_i1791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וָ</w:t>
      </w:r>
    </w:p>
    <w:p w14:paraId="6A45843C" w14:textId="47995BB3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20D544D">
          <v:shape id="_x0000_i1790" type="#_x0000_t75" style="width:18pt;height:16.3pt" o:ole="">
            <v:imagedata r:id="rId362" o:title=""/>
          </v:shape>
          <w:control r:id="rId363" w:name="DefaultOcxName311" w:shapeid="_x0000_i1790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וַ</w:t>
      </w:r>
    </w:p>
    <w:p w14:paraId="07EEF3B0" w14:textId="2D27F0EA" w:rsidR="00983A53" w:rsidRPr="00983A53" w:rsidRDefault="00983A53" w:rsidP="00983A53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467F18E">
          <v:shape id="_x0000_i1789" type="#_x0000_t75" style="width:18pt;height:16.3pt" o:ole="">
            <v:imagedata r:id="rId364" o:title=""/>
          </v:shape>
          <w:control r:id="rId365" w:name="DefaultOcxName410" w:shapeid="_x0000_i1789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</w:t>
      </w:r>
    </w:p>
    <w:p w14:paraId="750768B9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8496D7B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3F9CD4A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983A53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וְ</w:t>
      </w:r>
    </w:p>
    <w:p w14:paraId="51458645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983A53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47</w:t>
      </w:r>
    </w:p>
    <w:p w14:paraId="733CDE9A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134BC79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F2F319E" w14:textId="0E7E0474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2AA976D">
          <v:shape id="_x0000_i1788" type="#_x0000_t75" style="width:1in;height:1in" o:ole="">
            <v:imagedata r:id="rId4" o:title=""/>
          </v:shape>
          <w:control r:id="rId366" w:name="DefaultOcxName59" w:shapeid="_x0000_i1788"/>
        </w:object>
      </w:r>
      <w:r w:rsidRPr="00983A53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08F5510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5BF23E1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וְ</w:t>
      </w:r>
    </w:p>
    <w:p w14:paraId="10D012C8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96D444C" w14:textId="0476587F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57FE4F9">
          <v:shape id="_x0000_i1787" type="#_x0000_t75" style="width:18pt;height:16.3pt" o:ole="">
            <v:imagedata r:id="rId367" o:title=""/>
          </v:shape>
          <w:control r:id="rId368" w:name="DefaultOcxName69" w:shapeid="_x0000_i1787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judgment</w:t>
      </w:r>
    </w:p>
    <w:p w14:paraId="0FE1CF96" w14:textId="7ABC74B2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67FFD07">
          <v:shape id="_x0000_i1786" type="#_x0000_t75" style="width:18pt;height:16.3pt" o:ole="">
            <v:imagedata r:id="rId369" o:title=""/>
          </v:shape>
          <w:control r:id="rId370" w:name="DefaultOcxName79" w:shapeid="_x0000_i1786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gold</w:t>
      </w:r>
    </w:p>
    <w:p w14:paraId="64E554E7" w14:textId="0C757C87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71A9D7A">
          <v:shape id="_x0000_i1785" type="#_x0000_t75" style="width:18pt;height:16.3pt" o:ole="">
            <v:imagedata r:id="rId371" o:title=""/>
          </v:shape>
          <w:control r:id="rId372" w:name="DefaultOcxName89" w:shapeid="_x0000_i1785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thus, here</w:t>
      </w:r>
    </w:p>
    <w:p w14:paraId="4CF71096" w14:textId="567C754B" w:rsidR="00983A53" w:rsidRPr="00983A53" w:rsidRDefault="00983A53" w:rsidP="00983A53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3184A67">
          <v:shape id="_x0000_i1784" type="#_x0000_t75" style="width:18pt;height:16.3pt" o:ole="">
            <v:imagedata r:id="rId373" o:title=""/>
          </v:shape>
          <w:control r:id="rId374" w:name="DefaultOcxName99" w:shapeid="_x0000_i1784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and, but </w:t>
      </w:r>
      <w:r w:rsidRPr="00983A53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5EB3FA3" wp14:editId="27F712F8">
                <wp:extent cx="304800" cy="304800"/>
                <wp:effectExtent l="0" t="0" r="0" b="0"/>
                <wp:docPr id="49" name="Rectangle 4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42595E" id="Rectangle 4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D442F32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BD36FCC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974CEC1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and, but</w:t>
      </w:r>
    </w:p>
    <w:p w14:paraId="112CC6D1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983A53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48</w:t>
      </w:r>
    </w:p>
    <w:p w14:paraId="7DD3E769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45619CC8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4CC88563" w14:textId="537327B2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object w:dxaOrig="1440" w:dyaOrig="1440" w14:anchorId="0CF5317A">
          <v:shape id="_x0000_i1783" type="#_x0000_t75" style="width:1in;height:1in" o:ole="">
            <v:imagedata r:id="rId4" o:title=""/>
          </v:shape>
          <w:control r:id="rId375" w:name="DefaultOcxName109" w:shapeid="_x0000_i1783"/>
        </w:object>
      </w:r>
      <w:r w:rsidRPr="00983A53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3B213E9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1B2AF88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Vowel Letters written with </w:t>
      </w: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ו</w:t>
      </w:r>
      <w:r w:rsidRPr="00983A53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(Waw) and </w:t>
      </w: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י</w:t>
      </w:r>
      <w:r w:rsidRPr="00983A53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(Yod) are often referred to as “changeable long vowels.”</w:t>
      </w:r>
    </w:p>
    <w:p w14:paraId="5F04BEBC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4161354" w14:textId="24E14F7A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577BFF5">
          <v:shape id="_x0000_i1782" type="#_x0000_t75" style="width:18pt;height:16.3pt" o:ole="">
            <v:imagedata r:id="rId376" o:title=""/>
          </v:shape>
          <w:control r:id="rId377" w:name="DefaultOcxName1113" w:shapeid="_x0000_i1782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983A53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E0BDB0B" wp14:editId="409E6CFE">
                <wp:extent cx="304800" cy="304800"/>
                <wp:effectExtent l="0" t="0" r="0" b="0"/>
                <wp:docPr id="48" name="Rectangle 48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941909" id="Rectangle 48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DF05FF8" w14:textId="2C629F44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7DF01F3">
          <v:shape id="_x0000_i1781" type="#_x0000_t75" style="width:18pt;height:16.3pt" o:ole="">
            <v:imagedata r:id="rId378" o:title=""/>
          </v:shape>
          <w:control r:id="rId379" w:name="DefaultOcxName1210" w:shapeid="_x0000_i1781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399EA0DC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58DE3D4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7F69EF90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983A53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49</w:t>
      </w:r>
    </w:p>
    <w:p w14:paraId="1E186651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91A06C5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6828922" w14:textId="7C9B55F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15A8FAA">
          <v:shape id="_x0000_i1780" type="#_x0000_t75" style="width:1in;height:1in" o:ole="">
            <v:imagedata r:id="rId4" o:title=""/>
          </v:shape>
          <w:control r:id="rId380" w:name="DefaultOcxName139" w:shapeid="_x0000_i1780"/>
        </w:object>
      </w:r>
      <w:r w:rsidRPr="00983A53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8D3C7D3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FA5C7C3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If two </w:t>
      </w:r>
      <w:proofErr w:type="spellStart"/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Shewas</w:t>
      </w:r>
      <w:proofErr w:type="spellEnd"/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occur side-by-side at the beginning of a word, the second of the two becomes a </w:t>
      </w:r>
      <w:proofErr w:type="spellStart"/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Hireq</w:t>
      </w:r>
      <w:proofErr w:type="spellEnd"/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(</w:t>
      </w: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לְנִבִיאִים </w:t>
      </w:r>
      <w:r w:rsidRPr="00983A53">
        <w:rPr>
          <w:rFonts w:ascii="Segoe UI Symbol" w:eastAsia="Times New Roman" w:hAnsi="Segoe UI Symbol" w:cs="Segoe UI Symbol" w:hint="cs"/>
          <w:color w:val="333333"/>
          <w:sz w:val="24"/>
          <w:szCs w:val="24"/>
          <w:bdr w:val="none" w:sz="0" w:space="0" w:color="auto" w:frame="1"/>
          <w:rtl/>
          <w:lang w:bidi="he-IL"/>
        </w:rPr>
        <w:t>➣</w:t>
      </w: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983A53">
        <w:rPr>
          <w:rFonts w:ascii="Times New Roman" w:eastAsia="Times New Roman" w:hAnsi="Times New Roman" w:cs="Times New Roman" w:hint="cs"/>
          <w:color w:val="333333"/>
          <w:sz w:val="24"/>
          <w:szCs w:val="24"/>
          <w:bdr w:val="none" w:sz="0" w:space="0" w:color="auto" w:frame="1"/>
          <w:rtl/>
          <w:lang w:bidi="he-IL"/>
        </w:rPr>
        <w:t>לְנְבִיאים</w: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).</w:t>
      </w:r>
    </w:p>
    <w:p w14:paraId="05ED6314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EFEA491" w14:textId="0335721D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A460BB5">
          <v:shape id="_x0000_i1779" type="#_x0000_t75" style="width:18pt;height:16.3pt" o:ole="">
            <v:imagedata r:id="rId381" o:title=""/>
          </v:shape>
          <w:control r:id="rId382" w:name="DefaultOcxName149" w:shapeid="_x0000_i1779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09FC589F" w14:textId="365D913A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C3BD2E8">
          <v:shape id="_x0000_i1778" type="#_x0000_t75" style="width:18pt;height:16.3pt" o:ole="">
            <v:imagedata r:id="rId383" o:title=""/>
          </v:shape>
          <w:control r:id="rId384" w:name="DefaultOcxName159" w:shapeid="_x0000_i1778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983A53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E16DD71" wp14:editId="20FAF677">
                <wp:extent cx="304800" cy="304800"/>
                <wp:effectExtent l="0" t="0" r="0" b="0"/>
                <wp:docPr id="47" name="Rectangle 4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B5EC94" id="Rectangle 4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0E08EAD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1CE3E31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5034B23F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983A53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50</w:t>
      </w:r>
    </w:p>
    <w:p w14:paraId="10A6E991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E5B0882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5626334" w14:textId="399E70E9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983A53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object w:dxaOrig="1440" w:dyaOrig="1440" w14:anchorId="2E3A2167">
          <v:shape id="_x0000_i1777" type="#_x0000_t75" style="width:1in;height:1in" o:ole="">
            <v:imagedata r:id="rId4" o:title=""/>
          </v:shape>
          <w:control r:id="rId385" w:name="DefaultOcxName169" w:shapeid="_x0000_i1777"/>
        </w:object>
      </w:r>
      <w:r w:rsidRPr="00983A53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A84A506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DBB9691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בַּת</w:t>
      </w:r>
    </w:p>
    <w:p w14:paraId="508C2C24" w14:textId="77777777" w:rsidR="00983A53" w:rsidRPr="00983A53" w:rsidRDefault="00983A53" w:rsidP="00983A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C863779" w14:textId="0E745CF7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7202EBC">
          <v:shape id="_x0000_i1776" type="#_x0000_t75" style="width:18pt;height:16.3pt" o:ole="">
            <v:imagedata r:id="rId386" o:title=""/>
          </v:shape>
          <w:control r:id="rId387" w:name="DefaultOcxName179" w:shapeid="_x0000_i1776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woman</w:t>
      </w:r>
    </w:p>
    <w:p w14:paraId="340AE0FE" w14:textId="6F6F9B4D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8AD8C41">
          <v:shape id="_x0000_i1775" type="#_x0000_t75" style="width:18pt;height:16.3pt" o:ole="">
            <v:imagedata r:id="rId388" o:title=""/>
          </v:shape>
          <w:control r:id="rId389" w:name="DefaultOcxName188" w:shapeid="_x0000_i1775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man</w:t>
      </w:r>
    </w:p>
    <w:p w14:paraId="2066476B" w14:textId="6F99F245" w:rsidR="00983A53" w:rsidRPr="00983A53" w:rsidRDefault="00983A53" w:rsidP="00983A53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4EA8F07">
          <v:shape id="_x0000_i1774" type="#_x0000_t75" style="width:18pt;height:16.3pt" o:ole="">
            <v:imagedata r:id="rId390" o:title=""/>
          </v:shape>
          <w:control r:id="rId391" w:name="DefaultOcxName198" w:shapeid="_x0000_i1774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daughter </w:t>
      </w:r>
      <w:r w:rsidRPr="00983A53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57DCB4C" wp14:editId="1F61124A">
                <wp:extent cx="304800" cy="304800"/>
                <wp:effectExtent l="0" t="0" r="0" b="0"/>
                <wp:docPr id="46" name="Rectangle 4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334BC4" id="Rectangle 4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ECE90DE" w14:textId="0A622CB3" w:rsidR="00983A53" w:rsidRPr="00983A53" w:rsidRDefault="00983A53" w:rsidP="00983A53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5ECEE96">
          <v:shape id="_x0000_i1773" type="#_x0000_t75" style="width:18pt;height:16.3pt" o:ole="">
            <v:imagedata r:id="rId392" o:title=""/>
          </v:shape>
          <w:control r:id="rId393" w:name="DefaultOcxName208" w:shapeid="_x0000_i1773"/>
        </w:object>
      </w:r>
      <w:r w:rsidRPr="00983A53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book, scroll</w:t>
      </w:r>
    </w:p>
    <w:p w14:paraId="25984295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D3F0EDE" w14:textId="77777777" w:rsidR="00983A53" w:rsidRPr="00983A53" w:rsidRDefault="00983A53" w:rsidP="00983A53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72A3217" w14:textId="77777777" w:rsidR="00983A53" w:rsidRPr="00983A53" w:rsidRDefault="00983A53" w:rsidP="00983A53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983A53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daughter</w:t>
      </w:r>
    </w:p>
    <w:p w14:paraId="2D5F5D61" w14:textId="77777777" w:rsidR="00426E00" w:rsidRDefault="00426E00"/>
    <w:sectPr w:rsidR="00426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77"/>
    <w:rsid w:val="00426E00"/>
    <w:rsid w:val="005E2B77"/>
    <w:rsid w:val="009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FFA84"/>
  <w15:chartTrackingRefBased/>
  <w15:docId w15:val="{582E196A-D5BE-49DB-99AA-2AE239FD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E2B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Heading4">
    <w:name w:val="heading 4"/>
    <w:basedOn w:val="Normal"/>
    <w:link w:val="Heading4Char"/>
    <w:uiPriority w:val="9"/>
    <w:qFormat/>
    <w:rsid w:val="005E2B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E2B77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5E2B77"/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E2B7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E2B77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qno">
    <w:name w:val="qno"/>
    <w:basedOn w:val="DefaultParagraphFont"/>
    <w:rsid w:val="005E2B77"/>
  </w:style>
  <w:style w:type="character" w:customStyle="1" w:styleId="questionflagtext">
    <w:name w:val="questionflagtext"/>
    <w:basedOn w:val="DefaultParagraphFont"/>
    <w:rsid w:val="005E2B77"/>
  </w:style>
  <w:style w:type="character" w:customStyle="1" w:styleId="hebrew">
    <w:name w:val="hebrew"/>
    <w:basedOn w:val="DefaultParagraphFont"/>
    <w:rsid w:val="005E2B77"/>
  </w:style>
  <w:style w:type="character" w:customStyle="1" w:styleId="answernumber">
    <w:name w:val="answernumber"/>
    <w:basedOn w:val="DefaultParagraphFont"/>
    <w:rsid w:val="005E2B7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E2B7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E2B77"/>
    <w:rPr>
      <w:rFonts w:ascii="Arial" w:eastAsia="Times New Roman" w:hAnsi="Arial" w:cs="Arial"/>
      <w:vanish/>
      <w:sz w:val="16"/>
      <w:szCs w:val="16"/>
      <w:lang w:bidi="he-IL"/>
    </w:rPr>
  </w:style>
  <w:style w:type="character" w:styleId="Hyperlink">
    <w:name w:val="Hyperlink"/>
    <w:basedOn w:val="DefaultParagraphFont"/>
    <w:uiPriority w:val="99"/>
    <w:semiHidden/>
    <w:unhideWhenUsed/>
    <w:rsid w:val="005E2B77"/>
    <w:rPr>
      <w:color w:val="0000FF"/>
      <w:u w:val="single"/>
    </w:rPr>
  </w:style>
  <w:style w:type="character" w:customStyle="1" w:styleId="arrowtext">
    <w:name w:val="arrow_text"/>
    <w:basedOn w:val="DefaultParagraphFont"/>
    <w:rsid w:val="005E2B77"/>
  </w:style>
  <w:style w:type="character" w:customStyle="1" w:styleId="arrow">
    <w:name w:val="arrow"/>
    <w:basedOn w:val="DefaultParagraphFont"/>
    <w:rsid w:val="005E2B77"/>
  </w:style>
  <w:style w:type="character" w:customStyle="1" w:styleId="answer">
    <w:name w:val="answer"/>
    <w:basedOn w:val="DefaultParagraphFont"/>
    <w:rsid w:val="005E2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78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9208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4581751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55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904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7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69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0799131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267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27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9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70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36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49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78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95560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939023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559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85618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38506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9358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47981126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481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02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9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04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65300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6517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0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01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17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96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3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971755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733668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3015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0514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42202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454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85684811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07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092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954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9365908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41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8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2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63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94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75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91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545756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982644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7810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12895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18015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929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9545549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4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33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73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0851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436805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2518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32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8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72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53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95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09211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958380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7447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78873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89405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362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79158371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687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71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4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965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438684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3635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5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53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07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16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14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65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268491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2714713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1563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3180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8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51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17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3547486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66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0401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33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46750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788270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0705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20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84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9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126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06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008852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629504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2725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65120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0705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387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46327614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5873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579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2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0112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057383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79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07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4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732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49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510180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753450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258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245078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0435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9467591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809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177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5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0306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944999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781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49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8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4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256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85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0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250999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4132398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60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1535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70777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96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6525140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771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8151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8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026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4697745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848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71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46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59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05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80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087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422717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8793157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857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20236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64915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1650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09034507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905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3485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6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263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1350998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086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9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1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34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78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891203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6648953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7867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2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59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653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0721340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123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299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7519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057957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430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1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71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92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553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80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223091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659492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1931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25003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66184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7764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5660215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1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6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4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56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5309457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8217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0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66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3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36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57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22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503995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468887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9590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8416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29069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004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2507106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649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8332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9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367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4014161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8677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43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62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9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494362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656069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4183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39427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21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84393679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150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393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3886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1951946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654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38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79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26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84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21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851174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75721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224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8089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20479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827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6812519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84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6503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3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278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6041936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00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60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23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355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848565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898170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6936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507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0902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80068394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970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1242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16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4430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4408334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5825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93042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8548794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33231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11339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24007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6106169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36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24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7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781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278254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936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95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4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8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18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26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56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146140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1522611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66220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66860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6190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335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31568943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4682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194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0607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5170373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780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77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30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217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42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29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075252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163769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2467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45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41711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25552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1535063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51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19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8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7987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7293096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4760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78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80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24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98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50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542659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0753261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1865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0475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93654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255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44330770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40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534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6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827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160298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559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4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91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368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44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81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06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992118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230144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86377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9957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0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26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0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1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44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53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20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076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7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70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20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590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2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954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40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65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99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3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8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4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79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2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41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2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32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283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2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4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58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7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64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33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9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9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52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10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58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98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48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125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87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48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60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6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45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2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4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9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25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07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81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92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49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34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357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20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50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3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40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60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5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3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76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02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97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5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43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82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15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082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8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12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27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4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1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581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085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94858571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99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0331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9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563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7329696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6259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3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87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2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26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33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33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594615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349083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71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51968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78308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9838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75423425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84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6690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4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7374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8396863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043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1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97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5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7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81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57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757685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754421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06240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488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61511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567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08352493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3540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073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1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428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4358988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3320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96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50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3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470503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5269175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971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41304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765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1474973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63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816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8847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652471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44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5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26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2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91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65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86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76566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61102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3479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411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736179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467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5656925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2436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77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3183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8628172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303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67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16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67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6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50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2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747088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738638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272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335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78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8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2035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8626713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9217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2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35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56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60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9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891499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56097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3070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84735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50473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9737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8226298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089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014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67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06289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604851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942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94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55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68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79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08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61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262822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7117660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09794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40880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8390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407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60931717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3439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09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7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269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175107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3165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57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0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943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58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584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784429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4716282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695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84032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56562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41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688944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2573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292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5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76950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0814838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3448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28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64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04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82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24307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980801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47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33552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009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824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125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15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4611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3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24716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9535122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9155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2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01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2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22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561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65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698547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8335743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960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29305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2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53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305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8416308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8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24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77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4278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3906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6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63149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033758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7780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21442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233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08267934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136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16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2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6600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1867500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164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2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9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0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77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577746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189728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54447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04004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289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4877547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27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23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45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2253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522775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3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31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99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84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97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38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99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799759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75472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91330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60991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794682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8157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12187410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9566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13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8539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534933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114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29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29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709876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538062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568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1770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4613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35202899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1957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998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5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34572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1051109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9733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9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22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67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45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1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8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189574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214862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43311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874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3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911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5537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0068980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587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9967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2433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8461683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595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58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52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05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68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47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90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478769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875821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8374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85186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689113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397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77146154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2167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274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89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4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943338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6127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68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02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940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81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57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258376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969315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698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8278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73001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508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41570998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326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922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7370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88756636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1582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9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88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84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5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63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32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799885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466993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9189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307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38237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020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72649221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622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742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35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809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765086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276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68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4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071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14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05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39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328465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923867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88341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09123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87006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6817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9425739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50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4398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6877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4990099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0734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39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43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35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25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05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242918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497145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651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1738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4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49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016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8923504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35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0418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5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561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544771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0586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08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2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599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37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90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573342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762690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641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01134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021503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8008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84740381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2703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1297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2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2154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705445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4523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8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0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89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1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496262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6975829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393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14527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99681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524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4083669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0658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87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6938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432942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24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51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19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24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12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545329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850365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3407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04246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561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03678015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349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1361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5561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125640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1506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8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6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1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75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468691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269053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32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05281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577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55015033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897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820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68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9591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984472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198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8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01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12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34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24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390151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0313476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38864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81397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99" Type="http://schemas.openxmlformats.org/officeDocument/2006/relationships/image" Target="media/image126.wmf"/><Relationship Id="rId21" Type="http://schemas.openxmlformats.org/officeDocument/2006/relationships/image" Target="media/image9.wmf"/><Relationship Id="rId63" Type="http://schemas.openxmlformats.org/officeDocument/2006/relationships/image" Target="media/image26.wmf"/><Relationship Id="rId159" Type="http://schemas.openxmlformats.org/officeDocument/2006/relationships/control" Target="activeX/activeX88.xml"/><Relationship Id="rId324" Type="http://schemas.openxmlformats.org/officeDocument/2006/relationships/control" Target="activeX/activeX184.xml"/><Relationship Id="rId366" Type="http://schemas.openxmlformats.org/officeDocument/2006/relationships/control" Target="activeX/activeX208.xml"/><Relationship Id="rId170" Type="http://schemas.openxmlformats.org/officeDocument/2006/relationships/control" Target="activeX/activeX95.xml"/><Relationship Id="rId191" Type="http://schemas.openxmlformats.org/officeDocument/2006/relationships/image" Target="media/image80.wmf"/><Relationship Id="rId205" Type="http://schemas.openxmlformats.org/officeDocument/2006/relationships/image" Target="media/image86.wmf"/><Relationship Id="rId226" Type="http://schemas.openxmlformats.org/officeDocument/2006/relationships/image" Target="media/image95.wmf"/><Relationship Id="rId247" Type="http://schemas.openxmlformats.org/officeDocument/2006/relationships/control" Target="activeX/activeX140.xml"/><Relationship Id="rId107" Type="http://schemas.openxmlformats.org/officeDocument/2006/relationships/control" Target="activeX/activeX58.xml"/><Relationship Id="rId268" Type="http://schemas.openxmlformats.org/officeDocument/2006/relationships/control" Target="activeX/activeX152.xml"/><Relationship Id="rId289" Type="http://schemas.openxmlformats.org/officeDocument/2006/relationships/image" Target="media/image122.wmf"/><Relationship Id="rId11" Type="http://schemas.openxmlformats.org/officeDocument/2006/relationships/control" Target="activeX/activeX4.xml"/><Relationship Id="rId32" Type="http://schemas.openxmlformats.org/officeDocument/2006/relationships/image" Target="media/image13.wmf"/><Relationship Id="rId53" Type="http://schemas.openxmlformats.org/officeDocument/2006/relationships/control" Target="activeX/activeX28.xml"/><Relationship Id="rId74" Type="http://schemas.openxmlformats.org/officeDocument/2006/relationships/image" Target="media/image31.wmf"/><Relationship Id="rId128" Type="http://schemas.openxmlformats.org/officeDocument/2006/relationships/control" Target="activeX/activeX70.xml"/><Relationship Id="rId149" Type="http://schemas.openxmlformats.org/officeDocument/2006/relationships/image" Target="media/image63.wmf"/><Relationship Id="rId314" Type="http://schemas.openxmlformats.org/officeDocument/2006/relationships/image" Target="media/image132.wmf"/><Relationship Id="rId335" Type="http://schemas.openxmlformats.org/officeDocument/2006/relationships/control" Target="activeX/activeX190.xml"/><Relationship Id="rId356" Type="http://schemas.openxmlformats.org/officeDocument/2006/relationships/control" Target="activeX/activeX202.xml"/><Relationship Id="rId377" Type="http://schemas.openxmlformats.org/officeDocument/2006/relationships/control" Target="activeX/activeX214.xml"/><Relationship Id="rId5" Type="http://schemas.openxmlformats.org/officeDocument/2006/relationships/control" Target="activeX/activeX1.xml"/><Relationship Id="rId95" Type="http://schemas.openxmlformats.org/officeDocument/2006/relationships/control" Target="activeX/activeX51.xml"/><Relationship Id="rId160" Type="http://schemas.openxmlformats.org/officeDocument/2006/relationships/control" Target="activeX/activeX89.xml"/><Relationship Id="rId181" Type="http://schemas.openxmlformats.org/officeDocument/2006/relationships/control" Target="activeX/activeX101.xml"/><Relationship Id="rId216" Type="http://schemas.openxmlformats.org/officeDocument/2006/relationships/control" Target="activeX/activeX122.xml"/><Relationship Id="rId237" Type="http://schemas.openxmlformats.org/officeDocument/2006/relationships/image" Target="media/image100.wmf"/><Relationship Id="rId258" Type="http://schemas.openxmlformats.org/officeDocument/2006/relationships/control" Target="activeX/activeX146.xml"/><Relationship Id="rId279" Type="http://schemas.openxmlformats.org/officeDocument/2006/relationships/control" Target="activeX/activeX158.xml"/><Relationship Id="rId22" Type="http://schemas.openxmlformats.org/officeDocument/2006/relationships/control" Target="activeX/activeX10.xml"/><Relationship Id="rId43" Type="http://schemas.openxmlformats.org/officeDocument/2006/relationships/image" Target="media/image18.wmf"/><Relationship Id="rId64" Type="http://schemas.openxmlformats.org/officeDocument/2006/relationships/control" Target="activeX/activeX34.xml"/><Relationship Id="rId118" Type="http://schemas.openxmlformats.org/officeDocument/2006/relationships/control" Target="activeX/activeX64.xml"/><Relationship Id="rId139" Type="http://schemas.openxmlformats.org/officeDocument/2006/relationships/image" Target="media/image59.wmf"/><Relationship Id="rId290" Type="http://schemas.openxmlformats.org/officeDocument/2006/relationships/control" Target="activeX/activeX164.xml"/><Relationship Id="rId304" Type="http://schemas.openxmlformats.org/officeDocument/2006/relationships/control" Target="activeX/activeX172.xml"/><Relationship Id="rId325" Type="http://schemas.openxmlformats.org/officeDocument/2006/relationships/image" Target="media/image137.wmf"/><Relationship Id="rId346" Type="http://schemas.openxmlformats.org/officeDocument/2006/relationships/control" Target="activeX/activeX196.xml"/><Relationship Id="rId367" Type="http://schemas.openxmlformats.org/officeDocument/2006/relationships/image" Target="media/image155.wmf"/><Relationship Id="rId388" Type="http://schemas.openxmlformats.org/officeDocument/2006/relationships/image" Target="media/image164.wmf"/><Relationship Id="rId85" Type="http://schemas.openxmlformats.org/officeDocument/2006/relationships/image" Target="media/image36.wmf"/><Relationship Id="rId150" Type="http://schemas.openxmlformats.org/officeDocument/2006/relationships/control" Target="activeX/activeX83.xml"/><Relationship Id="rId171" Type="http://schemas.openxmlformats.org/officeDocument/2006/relationships/image" Target="media/image72.wmf"/><Relationship Id="rId192" Type="http://schemas.openxmlformats.org/officeDocument/2006/relationships/control" Target="activeX/activeX108.xml"/><Relationship Id="rId206" Type="http://schemas.openxmlformats.org/officeDocument/2006/relationships/control" Target="activeX/activeX116.xml"/><Relationship Id="rId227" Type="http://schemas.openxmlformats.org/officeDocument/2006/relationships/control" Target="activeX/activeX128.xml"/><Relationship Id="rId248" Type="http://schemas.openxmlformats.org/officeDocument/2006/relationships/image" Target="media/image104.wmf"/><Relationship Id="rId269" Type="http://schemas.openxmlformats.org/officeDocument/2006/relationships/image" Target="media/image113.wmf"/><Relationship Id="rId12" Type="http://schemas.openxmlformats.org/officeDocument/2006/relationships/image" Target="media/image5.wmf"/><Relationship Id="rId33" Type="http://schemas.openxmlformats.org/officeDocument/2006/relationships/control" Target="activeX/activeX17.xml"/><Relationship Id="rId108" Type="http://schemas.openxmlformats.org/officeDocument/2006/relationships/image" Target="media/image46.wmf"/><Relationship Id="rId129" Type="http://schemas.openxmlformats.org/officeDocument/2006/relationships/control" Target="activeX/activeX71.xml"/><Relationship Id="rId280" Type="http://schemas.openxmlformats.org/officeDocument/2006/relationships/image" Target="media/image118.wmf"/><Relationship Id="rId315" Type="http://schemas.openxmlformats.org/officeDocument/2006/relationships/control" Target="activeX/activeX179.xml"/><Relationship Id="rId336" Type="http://schemas.openxmlformats.org/officeDocument/2006/relationships/image" Target="media/image142.wmf"/><Relationship Id="rId357" Type="http://schemas.openxmlformats.org/officeDocument/2006/relationships/control" Target="activeX/activeX203.xml"/><Relationship Id="rId54" Type="http://schemas.openxmlformats.org/officeDocument/2006/relationships/image" Target="media/image22.wmf"/><Relationship Id="rId75" Type="http://schemas.openxmlformats.org/officeDocument/2006/relationships/control" Target="activeX/activeX40.xml"/><Relationship Id="rId96" Type="http://schemas.openxmlformats.org/officeDocument/2006/relationships/image" Target="media/image41.wmf"/><Relationship Id="rId140" Type="http://schemas.openxmlformats.org/officeDocument/2006/relationships/control" Target="activeX/activeX77.xml"/><Relationship Id="rId161" Type="http://schemas.openxmlformats.org/officeDocument/2006/relationships/image" Target="media/image68.wmf"/><Relationship Id="rId182" Type="http://schemas.openxmlformats.org/officeDocument/2006/relationships/image" Target="media/image77.wmf"/><Relationship Id="rId217" Type="http://schemas.openxmlformats.org/officeDocument/2006/relationships/image" Target="media/image91.wmf"/><Relationship Id="rId378" Type="http://schemas.openxmlformats.org/officeDocument/2006/relationships/image" Target="media/image160.wmf"/><Relationship Id="rId6" Type="http://schemas.openxmlformats.org/officeDocument/2006/relationships/image" Target="media/image2.wmf"/><Relationship Id="rId238" Type="http://schemas.openxmlformats.org/officeDocument/2006/relationships/control" Target="activeX/activeX134.xml"/><Relationship Id="rId259" Type="http://schemas.openxmlformats.org/officeDocument/2006/relationships/image" Target="media/image109.wmf"/><Relationship Id="rId23" Type="http://schemas.openxmlformats.org/officeDocument/2006/relationships/control" Target="activeX/activeX11.xml"/><Relationship Id="rId119" Type="http://schemas.openxmlformats.org/officeDocument/2006/relationships/image" Target="media/image51.wmf"/><Relationship Id="rId270" Type="http://schemas.openxmlformats.org/officeDocument/2006/relationships/control" Target="activeX/activeX153.xml"/><Relationship Id="rId291" Type="http://schemas.openxmlformats.org/officeDocument/2006/relationships/control" Target="activeX/activeX165.xml"/><Relationship Id="rId305" Type="http://schemas.openxmlformats.org/officeDocument/2006/relationships/control" Target="activeX/activeX173.xml"/><Relationship Id="rId326" Type="http://schemas.openxmlformats.org/officeDocument/2006/relationships/control" Target="activeX/activeX185.xml"/><Relationship Id="rId347" Type="http://schemas.openxmlformats.org/officeDocument/2006/relationships/image" Target="media/image147.wmf"/><Relationship Id="rId44" Type="http://schemas.openxmlformats.org/officeDocument/2006/relationships/control" Target="activeX/activeX23.xml"/><Relationship Id="rId65" Type="http://schemas.openxmlformats.org/officeDocument/2006/relationships/image" Target="media/image27.wmf"/><Relationship Id="rId86" Type="http://schemas.openxmlformats.org/officeDocument/2006/relationships/control" Target="activeX/activeX46.xml"/><Relationship Id="rId130" Type="http://schemas.openxmlformats.org/officeDocument/2006/relationships/image" Target="media/image55.wmf"/><Relationship Id="rId151" Type="http://schemas.openxmlformats.org/officeDocument/2006/relationships/image" Target="media/image64.wmf"/><Relationship Id="rId368" Type="http://schemas.openxmlformats.org/officeDocument/2006/relationships/control" Target="activeX/activeX209.xml"/><Relationship Id="rId389" Type="http://schemas.openxmlformats.org/officeDocument/2006/relationships/control" Target="activeX/activeX221.xml"/><Relationship Id="rId172" Type="http://schemas.openxmlformats.org/officeDocument/2006/relationships/control" Target="activeX/activeX96.xml"/><Relationship Id="rId193" Type="http://schemas.openxmlformats.org/officeDocument/2006/relationships/control" Target="activeX/activeX109.xml"/><Relationship Id="rId207" Type="http://schemas.openxmlformats.org/officeDocument/2006/relationships/control" Target="activeX/activeX117.xml"/><Relationship Id="rId228" Type="http://schemas.openxmlformats.org/officeDocument/2006/relationships/image" Target="media/image96.wmf"/><Relationship Id="rId249" Type="http://schemas.openxmlformats.org/officeDocument/2006/relationships/control" Target="activeX/activeX141.xml"/><Relationship Id="rId13" Type="http://schemas.openxmlformats.org/officeDocument/2006/relationships/control" Target="activeX/activeX5.xml"/><Relationship Id="rId109" Type="http://schemas.openxmlformats.org/officeDocument/2006/relationships/control" Target="activeX/activeX59.xml"/><Relationship Id="rId260" Type="http://schemas.openxmlformats.org/officeDocument/2006/relationships/control" Target="activeX/activeX147.xml"/><Relationship Id="rId281" Type="http://schemas.openxmlformats.org/officeDocument/2006/relationships/control" Target="activeX/activeX159.xml"/><Relationship Id="rId316" Type="http://schemas.openxmlformats.org/officeDocument/2006/relationships/image" Target="media/image133.wmf"/><Relationship Id="rId337" Type="http://schemas.openxmlformats.org/officeDocument/2006/relationships/control" Target="activeX/activeX191.xml"/><Relationship Id="rId34" Type="http://schemas.openxmlformats.org/officeDocument/2006/relationships/image" Target="media/image14.wmf"/><Relationship Id="rId55" Type="http://schemas.openxmlformats.org/officeDocument/2006/relationships/control" Target="activeX/activeX29.xml"/><Relationship Id="rId76" Type="http://schemas.openxmlformats.org/officeDocument/2006/relationships/image" Target="media/image32.wmf"/><Relationship Id="rId97" Type="http://schemas.openxmlformats.org/officeDocument/2006/relationships/control" Target="activeX/activeX52.xml"/><Relationship Id="rId120" Type="http://schemas.openxmlformats.org/officeDocument/2006/relationships/control" Target="activeX/activeX65.xml"/><Relationship Id="rId141" Type="http://schemas.openxmlformats.org/officeDocument/2006/relationships/image" Target="media/image60.wmf"/><Relationship Id="rId358" Type="http://schemas.openxmlformats.org/officeDocument/2006/relationships/image" Target="media/image151.wmf"/><Relationship Id="rId379" Type="http://schemas.openxmlformats.org/officeDocument/2006/relationships/control" Target="activeX/activeX215.xml"/><Relationship Id="rId7" Type="http://schemas.openxmlformats.org/officeDocument/2006/relationships/control" Target="activeX/activeX2.xml"/><Relationship Id="rId162" Type="http://schemas.openxmlformats.org/officeDocument/2006/relationships/control" Target="activeX/activeX90.xml"/><Relationship Id="rId183" Type="http://schemas.openxmlformats.org/officeDocument/2006/relationships/control" Target="activeX/activeX102.xml"/><Relationship Id="rId218" Type="http://schemas.openxmlformats.org/officeDocument/2006/relationships/control" Target="activeX/activeX123.xml"/><Relationship Id="rId239" Type="http://schemas.openxmlformats.org/officeDocument/2006/relationships/control" Target="activeX/activeX135.xml"/><Relationship Id="rId390" Type="http://schemas.openxmlformats.org/officeDocument/2006/relationships/image" Target="media/image165.wmf"/><Relationship Id="rId250" Type="http://schemas.openxmlformats.org/officeDocument/2006/relationships/image" Target="media/image105.wmf"/><Relationship Id="rId271" Type="http://schemas.openxmlformats.org/officeDocument/2006/relationships/image" Target="media/image114.wmf"/><Relationship Id="rId292" Type="http://schemas.openxmlformats.org/officeDocument/2006/relationships/image" Target="media/image123.wmf"/><Relationship Id="rId306" Type="http://schemas.openxmlformats.org/officeDocument/2006/relationships/image" Target="media/image129.wmf"/><Relationship Id="rId24" Type="http://schemas.openxmlformats.org/officeDocument/2006/relationships/control" Target="activeX/activeX12.xml"/><Relationship Id="rId45" Type="http://schemas.openxmlformats.org/officeDocument/2006/relationships/hyperlink" Target="https://learn.biblemesh.com/mod/quiz/review.php?attempt=214576&amp;cmid=25216&amp;page=1" TargetMode="External"/><Relationship Id="rId66" Type="http://schemas.openxmlformats.org/officeDocument/2006/relationships/control" Target="activeX/activeX35.xml"/><Relationship Id="rId87" Type="http://schemas.openxmlformats.org/officeDocument/2006/relationships/image" Target="media/image37.wmf"/><Relationship Id="rId110" Type="http://schemas.openxmlformats.org/officeDocument/2006/relationships/image" Target="media/image47.wmf"/><Relationship Id="rId131" Type="http://schemas.openxmlformats.org/officeDocument/2006/relationships/control" Target="activeX/activeX72.xml"/><Relationship Id="rId327" Type="http://schemas.openxmlformats.org/officeDocument/2006/relationships/image" Target="media/image138.wmf"/><Relationship Id="rId348" Type="http://schemas.openxmlformats.org/officeDocument/2006/relationships/control" Target="activeX/activeX197.xml"/><Relationship Id="rId369" Type="http://schemas.openxmlformats.org/officeDocument/2006/relationships/image" Target="media/image156.wmf"/><Relationship Id="rId152" Type="http://schemas.openxmlformats.org/officeDocument/2006/relationships/control" Target="activeX/activeX84.xml"/><Relationship Id="rId173" Type="http://schemas.openxmlformats.org/officeDocument/2006/relationships/image" Target="media/image73.wmf"/><Relationship Id="rId194" Type="http://schemas.openxmlformats.org/officeDocument/2006/relationships/image" Target="media/image81.wmf"/><Relationship Id="rId208" Type="http://schemas.openxmlformats.org/officeDocument/2006/relationships/image" Target="media/image87.wmf"/><Relationship Id="rId229" Type="http://schemas.openxmlformats.org/officeDocument/2006/relationships/control" Target="activeX/activeX129.xml"/><Relationship Id="rId380" Type="http://schemas.openxmlformats.org/officeDocument/2006/relationships/control" Target="activeX/activeX216.xml"/><Relationship Id="rId240" Type="http://schemas.openxmlformats.org/officeDocument/2006/relationships/image" Target="media/image101.wmf"/><Relationship Id="rId261" Type="http://schemas.openxmlformats.org/officeDocument/2006/relationships/image" Target="media/image110.wmf"/><Relationship Id="rId14" Type="http://schemas.openxmlformats.org/officeDocument/2006/relationships/control" Target="activeX/activeX6.xml"/><Relationship Id="rId35" Type="http://schemas.openxmlformats.org/officeDocument/2006/relationships/control" Target="activeX/activeX18.xml"/><Relationship Id="rId56" Type="http://schemas.openxmlformats.org/officeDocument/2006/relationships/image" Target="media/image23.wmf"/><Relationship Id="rId77" Type="http://schemas.openxmlformats.org/officeDocument/2006/relationships/control" Target="activeX/activeX41.xml"/><Relationship Id="rId100" Type="http://schemas.openxmlformats.org/officeDocument/2006/relationships/control" Target="activeX/activeX54.xml"/><Relationship Id="rId282" Type="http://schemas.openxmlformats.org/officeDocument/2006/relationships/control" Target="activeX/activeX160.xml"/><Relationship Id="rId317" Type="http://schemas.openxmlformats.org/officeDocument/2006/relationships/control" Target="activeX/activeX180.xml"/><Relationship Id="rId338" Type="http://schemas.openxmlformats.org/officeDocument/2006/relationships/image" Target="media/image143.wmf"/><Relationship Id="rId359" Type="http://schemas.openxmlformats.org/officeDocument/2006/relationships/control" Target="activeX/activeX204.xml"/><Relationship Id="rId8" Type="http://schemas.openxmlformats.org/officeDocument/2006/relationships/image" Target="media/image3.wmf"/><Relationship Id="rId98" Type="http://schemas.openxmlformats.org/officeDocument/2006/relationships/control" Target="activeX/activeX53.xml"/><Relationship Id="rId121" Type="http://schemas.openxmlformats.org/officeDocument/2006/relationships/control" Target="activeX/activeX66.xml"/><Relationship Id="rId142" Type="http://schemas.openxmlformats.org/officeDocument/2006/relationships/control" Target="activeX/activeX78.xml"/><Relationship Id="rId163" Type="http://schemas.openxmlformats.org/officeDocument/2006/relationships/control" Target="activeX/activeX91.xml"/><Relationship Id="rId184" Type="http://schemas.openxmlformats.org/officeDocument/2006/relationships/image" Target="media/image78.wmf"/><Relationship Id="rId219" Type="http://schemas.openxmlformats.org/officeDocument/2006/relationships/image" Target="media/image92.wmf"/><Relationship Id="rId370" Type="http://schemas.openxmlformats.org/officeDocument/2006/relationships/control" Target="activeX/activeX210.xml"/><Relationship Id="rId391" Type="http://schemas.openxmlformats.org/officeDocument/2006/relationships/control" Target="activeX/activeX222.xml"/><Relationship Id="rId230" Type="http://schemas.openxmlformats.org/officeDocument/2006/relationships/control" Target="activeX/activeX130.xml"/><Relationship Id="rId251" Type="http://schemas.openxmlformats.org/officeDocument/2006/relationships/control" Target="activeX/activeX142.xml"/><Relationship Id="rId25" Type="http://schemas.openxmlformats.org/officeDocument/2006/relationships/image" Target="media/image10.wmf"/><Relationship Id="rId46" Type="http://schemas.openxmlformats.org/officeDocument/2006/relationships/image" Target="media/image19.wmf"/><Relationship Id="rId67" Type="http://schemas.openxmlformats.org/officeDocument/2006/relationships/image" Target="media/image28.wmf"/><Relationship Id="rId272" Type="http://schemas.openxmlformats.org/officeDocument/2006/relationships/control" Target="activeX/activeX154.xml"/><Relationship Id="rId293" Type="http://schemas.openxmlformats.org/officeDocument/2006/relationships/control" Target="activeX/activeX166.xml"/><Relationship Id="rId307" Type="http://schemas.openxmlformats.org/officeDocument/2006/relationships/control" Target="activeX/activeX174.xml"/><Relationship Id="rId328" Type="http://schemas.openxmlformats.org/officeDocument/2006/relationships/control" Target="activeX/activeX186.xml"/><Relationship Id="rId349" Type="http://schemas.openxmlformats.org/officeDocument/2006/relationships/control" Target="activeX/activeX198.xml"/><Relationship Id="rId88" Type="http://schemas.openxmlformats.org/officeDocument/2006/relationships/control" Target="activeX/activeX47.xml"/><Relationship Id="rId111" Type="http://schemas.openxmlformats.org/officeDocument/2006/relationships/control" Target="activeX/activeX60.xml"/><Relationship Id="rId132" Type="http://schemas.openxmlformats.org/officeDocument/2006/relationships/image" Target="media/image56.wmf"/><Relationship Id="rId153" Type="http://schemas.openxmlformats.org/officeDocument/2006/relationships/image" Target="media/image65.wmf"/><Relationship Id="rId174" Type="http://schemas.openxmlformats.org/officeDocument/2006/relationships/control" Target="activeX/activeX97.xml"/><Relationship Id="rId195" Type="http://schemas.openxmlformats.org/officeDocument/2006/relationships/control" Target="activeX/activeX110.xml"/><Relationship Id="rId209" Type="http://schemas.openxmlformats.org/officeDocument/2006/relationships/control" Target="activeX/activeX118.xml"/><Relationship Id="rId360" Type="http://schemas.openxmlformats.org/officeDocument/2006/relationships/image" Target="media/image152.wmf"/><Relationship Id="rId381" Type="http://schemas.openxmlformats.org/officeDocument/2006/relationships/image" Target="media/image161.wmf"/><Relationship Id="rId220" Type="http://schemas.openxmlformats.org/officeDocument/2006/relationships/control" Target="activeX/activeX124.xml"/><Relationship Id="rId241" Type="http://schemas.openxmlformats.org/officeDocument/2006/relationships/control" Target="activeX/activeX136.xml"/><Relationship Id="rId15" Type="http://schemas.openxmlformats.org/officeDocument/2006/relationships/image" Target="media/image6.wmf"/><Relationship Id="rId36" Type="http://schemas.openxmlformats.org/officeDocument/2006/relationships/control" Target="activeX/activeX19.xml"/><Relationship Id="rId57" Type="http://schemas.openxmlformats.org/officeDocument/2006/relationships/control" Target="activeX/activeX30.xml"/><Relationship Id="rId262" Type="http://schemas.openxmlformats.org/officeDocument/2006/relationships/control" Target="activeX/activeX148.xml"/><Relationship Id="rId283" Type="http://schemas.openxmlformats.org/officeDocument/2006/relationships/image" Target="media/image119.wmf"/><Relationship Id="rId318" Type="http://schemas.openxmlformats.org/officeDocument/2006/relationships/image" Target="media/image134.wmf"/><Relationship Id="rId339" Type="http://schemas.openxmlformats.org/officeDocument/2006/relationships/control" Target="activeX/activeX192.xml"/><Relationship Id="rId78" Type="http://schemas.openxmlformats.org/officeDocument/2006/relationships/image" Target="media/image33.wmf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122" Type="http://schemas.openxmlformats.org/officeDocument/2006/relationships/image" Target="media/image52.wmf"/><Relationship Id="rId143" Type="http://schemas.openxmlformats.org/officeDocument/2006/relationships/control" Target="activeX/activeX79.xml"/><Relationship Id="rId164" Type="http://schemas.openxmlformats.org/officeDocument/2006/relationships/image" Target="media/image69.wmf"/><Relationship Id="rId185" Type="http://schemas.openxmlformats.org/officeDocument/2006/relationships/control" Target="activeX/activeX103.xml"/><Relationship Id="rId350" Type="http://schemas.openxmlformats.org/officeDocument/2006/relationships/control" Target="activeX/activeX199.xml"/><Relationship Id="rId371" Type="http://schemas.openxmlformats.org/officeDocument/2006/relationships/image" Target="media/image157.wmf"/><Relationship Id="rId9" Type="http://schemas.openxmlformats.org/officeDocument/2006/relationships/control" Target="activeX/activeX3.xml"/><Relationship Id="rId210" Type="http://schemas.openxmlformats.org/officeDocument/2006/relationships/image" Target="media/image88.wmf"/><Relationship Id="rId392" Type="http://schemas.openxmlformats.org/officeDocument/2006/relationships/image" Target="media/image166.wmf"/><Relationship Id="rId26" Type="http://schemas.openxmlformats.org/officeDocument/2006/relationships/control" Target="activeX/activeX13.xml"/><Relationship Id="rId231" Type="http://schemas.openxmlformats.org/officeDocument/2006/relationships/image" Target="media/image97.wmf"/><Relationship Id="rId252" Type="http://schemas.openxmlformats.org/officeDocument/2006/relationships/image" Target="media/image106.wmf"/><Relationship Id="rId273" Type="http://schemas.openxmlformats.org/officeDocument/2006/relationships/control" Target="activeX/activeX155.xml"/><Relationship Id="rId294" Type="http://schemas.openxmlformats.org/officeDocument/2006/relationships/image" Target="media/image124.wmf"/><Relationship Id="rId308" Type="http://schemas.openxmlformats.org/officeDocument/2006/relationships/control" Target="activeX/activeX175.xml"/><Relationship Id="rId329" Type="http://schemas.openxmlformats.org/officeDocument/2006/relationships/image" Target="media/image139.wmf"/><Relationship Id="rId47" Type="http://schemas.openxmlformats.org/officeDocument/2006/relationships/control" Target="activeX/activeX24.xml"/><Relationship Id="rId68" Type="http://schemas.openxmlformats.org/officeDocument/2006/relationships/control" Target="activeX/activeX36.xml"/><Relationship Id="rId89" Type="http://schemas.openxmlformats.org/officeDocument/2006/relationships/control" Target="activeX/activeX48.xml"/><Relationship Id="rId112" Type="http://schemas.openxmlformats.org/officeDocument/2006/relationships/control" Target="activeX/activeX61.xml"/><Relationship Id="rId133" Type="http://schemas.openxmlformats.org/officeDocument/2006/relationships/control" Target="activeX/activeX73.xml"/><Relationship Id="rId154" Type="http://schemas.openxmlformats.org/officeDocument/2006/relationships/control" Target="activeX/activeX85.xml"/><Relationship Id="rId175" Type="http://schemas.openxmlformats.org/officeDocument/2006/relationships/image" Target="media/image74.wmf"/><Relationship Id="rId340" Type="http://schemas.openxmlformats.org/officeDocument/2006/relationships/control" Target="activeX/activeX193.xml"/><Relationship Id="rId361" Type="http://schemas.openxmlformats.org/officeDocument/2006/relationships/control" Target="activeX/activeX205.xml"/><Relationship Id="rId196" Type="http://schemas.openxmlformats.org/officeDocument/2006/relationships/image" Target="media/image82.wmf"/><Relationship Id="rId200" Type="http://schemas.openxmlformats.org/officeDocument/2006/relationships/image" Target="media/image84.wmf"/><Relationship Id="rId382" Type="http://schemas.openxmlformats.org/officeDocument/2006/relationships/control" Target="activeX/activeX217.xml"/><Relationship Id="rId16" Type="http://schemas.openxmlformats.org/officeDocument/2006/relationships/control" Target="activeX/activeX7.xml"/><Relationship Id="rId221" Type="http://schemas.openxmlformats.org/officeDocument/2006/relationships/image" Target="media/image93.wmf"/><Relationship Id="rId242" Type="http://schemas.openxmlformats.org/officeDocument/2006/relationships/image" Target="media/image102.wmf"/><Relationship Id="rId263" Type="http://schemas.openxmlformats.org/officeDocument/2006/relationships/image" Target="media/image111.wmf"/><Relationship Id="rId284" Type="http://schemas.openxmlformats.org/officeDocument/2006/relationships/control" Target="activeX/activeX161.xml"/><Relationship Id="rId319" Type="http://schemas.openxmlformats.org/officeDocument/2006/relationships/control" Target="activeX/activeX181.xml"/><Relationship Id="rId37" Type="http://schemas.openxmlformats.org/officeDocument/2006/relationships/image" Target="media/image15.wmf"/><Relationship Id="rId58" Type="http://schemas.openxmlformats.org/officeDocument/2006/relationships/image" Target="media/image24.wmf"/><Relationship Id="rId79" Type="http://schemas.openxmlformats.org/officeDocument/2006/relationships/control" Target="activeX/activeX42.xml"/><Relationship Id="rId102" Type="http://schemas.openxmlformats.org/officeDocument/2006/relationships/control" Target="activeX/activeX55.xml"/><Relationship Id="rId123" Type="http://schemas.openxmlformats.org/officeDocument/2006/relationships/control" Target="activeX/activeX67.xml"/><Relationship Id="rId144" Type="http://schemas.openxmlformats.org/officeDocument/2006/relationships/image" Target="media/image61.wmf"/><Relationship Id="rId330" Type="http://schemas.openxmlformats.org/officeDocument/2006/relationships/control" Target="activeX/activeX187.xml"/><Relationship Id="rId90" Type="http://schemas.openxmlformats.org/officeDocument/2006/relationships/image" Target="media/image38.wmf"/><Relationship Id="rId165" Type="http://schemas.openxmlformats.org/officeDocument/2006/relationships/control" Target="activeX/activeX92.xml"/><Relationship Id="rId186" Type="http://schemas.openxmlformats.org/officeDocument/2006/relationships/control" Target="activeX/activeX104.xml"/><Relationship Id="rId351" Type="http://schemas.openxmlformats.org/officeDocument/2006/relationships/image" Target="media/image148.wmf"/><Relationship Id="rId372" Type="http://schemas.openxmlformats.org/officeDocument/2006/relationships/control" Target="activeX/activeX211.xml"/><Relationship Id="rId393" Type="http://schemas.openxmlformats.org/officeDocument/2006/relationships/control" Target="activeX/activeX223.xml"/><Relationship Id="rId211" Type="http://schemas.openxmlformats.org/officeDocument/2006/relationships/control" Target="activeX/activeX119.xml"/><Relationship Id="rId232" Type="http://schemas.openxmlformats.org/officeDocument/2006/relationships/control" Target="activeX/activeX131.xml"/><Relationship Id="rId253" Type="http://schemas.openxmlformats.org/officeDocument/2006/relationships/control" Target="activeX/activeX143.xml"/><Relationship Id="rId274" Type="http://schemas.openxmlformats.org/officeDocument/2006/relationships/image" Target="media/image115.wmf"/><Relationship Id="rId295" Type="http://schemas.openxmlformats.org/officeDocument/2006/relationships/control" Target="activeX/activeX167.xml"/><Relationship Id="rId309" Type="http://schemas.openxmlformats.org/officeDocument/2006/relationships/image" Target="media/image130.wmf"/><Relationship Id="rId27" Type="http://schemas.openxmlformats.org/officeDocument/2006/relationships/image" Target="media/image11.wmf"/><Relationship Id="rId48" Type="http://schemas.openxmlformats.org/officeDocument/2006/relationships/image" Target="media/image20.wmf"/><Relationship Id="rId69" Type="http://schemas.openxmlformats.org/officeDocument/2006/relationships/image" Target="media/image29.wmf"/><Relationship Id="rId113" Type="http://schemas.openxmlformats.org/officeDocument/2006/relationships/image" Target="media/image48.wmf"/><Relationship Id="rId134" Type="http://schemas.openxmlformats.org/officeDocument/2006/relationships/control" Target="activeX/activeX74.xml"/><Relationship Id="rId320" Type="http://schemas.openxmlformats.org/officeDocument/2006/relationships/image" Target="media/image135.wmf"/><Relationship Id="rId80" Type="http://schemas.openxmlformats.org/officeDocument/2006/relationships/control" Target="activeX/activeX43.xml"/><Relationship Id="rId155" Type="http://schemas.openxmlformats.org/officeDocument/2006/relationships/image" Target="media/image66.wmf"/><Relationship Id="rId176" Type="http://schemas.openxmlformats.org/officeDocument/2006/relationships/control" Target="activeX/activeX98.xml"/><Relationship Id="rId197" Type="http://schemas.openxmlformats.org/officeDocument/2006/relationships/control" Target="activeX/activeX111.xml"/><Relationship Id="rId341" Type="http://schemas.openxmlformats.org/officeDocument/2006/relationships/image" Target="media/image144.wmf"/><Relationship Id="rId362" Type="http://schemas.openxmlformats.org/officeDocument/2006/relationships/image" Target="media/image153.wmf"/><Relationship Id="rId383" Type="http://schemas.openxmlformats.org/officeDocument/2006/relationships/image" Target="media/image162.wmf"/><Relationship Id="rId201" Type="http://schemas.openxmlformats.org/officeDocument/2006/relationships/control" Target="activeX/activeX113.xml"/><Relationship Id="rId222" Type="http://schemas.openxmlformats.org/officeDocument/2006/relationships/control" Target="activeX/activeX125.xml"/><Relationship Id="rId243" Type="http://schemas.openxmlformats.org/officeDocument/2006/relationships/control" Target="activeX/activeX137.xml"/><Relationship Id="rId264" Type="http://schemas.openxmlformats.org/officeDocument/2006/relationships/control" Target="activeX/activeX149.xml"/><Relationship Id="rId285" Type="http://schemas.openxmlformats.org/officeDocument/2006/relationships/image" Target="media/image120.wmf"/><Relationship Id="rId17" Type="http://schemas.openxmlformats.org/officeDocument/2006/relationships/image" Target="media/image7.wmf"/><Relationship Id="rId38" Type="http://schemas.openxmlformats.org/officeDocument/2006/relationships/control" Target="activeX/activeX20.xml"/><Relationship Id="rId59" Type="http://schemas.openxmlformats.org/officeDocument/2006/relationships/control" Target="activeX/activeX31.xml"/><Relationship Id="rId103" Type="http://schemas.openxmlformats.org/officeDocument/2006/relationships/image" Target="media/image44.wmf"/><Relationship Id="rId124" Type="http://schemas.openxmlformats.org/officeDocument/2006/relationships/image" Target="media/image53.wmf"/><Relationship Id="rId310" Type="http://schemas.openxmlformats.org/officeDocument/2006/relationships/control" Target="activeX/activeX176.xml"/><Relationship Id="rId70" Type="http://schemas.openxmlformats.org/officeDocument/2006/relationships/control" Target="activeX/activeX37.xml"/><Relationship Id="rId91" Type="http://schemas.openxmlformats.org/officeDocument/2006/relationships/control" Target="activeX/activeX49.xml"/><Relationship Id="rId145" Type="http://schemas.openxmlformats.org/officeDocument/2006/relationships/control" Target="activeX/activeX80.xml"/><Relationship Id="rId166" Type="http://schemas.openxmlformats.org/officeDocument/2006/relationships/image" Target="media/image70.wmf"/><Relationship Id="rId187" Type="http://schemas.openxmlformats.org/officeDocument/2006/relationships/control" Target="activeX/activeX105.xml"/><Relationship Id="rId331" Type="http://schemas.openxmlformats.org/officeDocument/2006/relationships/control" Target="activeX/activeX188.xml"/><Relationship Id="rId352" Type="http://schemas.openxmlformats.org/officeDocument/2006/relationships/control" Target="activeX/activeX200.xml"/><Relationship Id="rId373" Type="http://schemas.openxmlformats.org/officeDocument/2006/relationships/image" Target="media/image158.wmf"/><Relationship Id="rId394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image" Target="media/image89.wmf"/><Relationship Id="rId233" Type="http://schemas.openxmlformats.org/officeDocument/2006/relationships/image" Target="media/image98.wmf"/><Relationship Id="rId254" Type="http://schemas.openxmlformats.org/officeDocument/2006/relationships/image" Target="media/image107.wmf"/><Relationship Id="rId28" Type="http://schemas.openxmlformats.org/officeDocument/2006/relationships/control" Target="activeX/activeX14.xml"/><Relationship Id="rId49" Type="http://schemas.openxmlformats.org/officeDocument/2006/relationships/control" Target="activeX/activeX25.xml"/><Relationship Id="rId114" Type="http://schemas.openxmlformats.org/officeDocument/2006/relationships/control" Target="activeX/activeX62.xml"/><Relationship Id="rId275" Type="http://schemas.openxmlformats.org/officeDocument/2006/relationships/control" Target="activeX/activeX156.xml"/><Relationship Id="rId296" Type="http://schemas.openxmlformats.org/officeDocument/2006/relationships/control" Target="activeX/activeX168.xml"/><Relationship Id="rId300" Type="http://schemas.openxmlformats.org/officeDocument/2006/relationships/control" Target="activeX/activeX170.xml"/><Relationship Id="rId60" Type="http://schemas.openxmlformats.org/officeDocument/2006/relationships/image" Target="media/image25.wmf"/><Relationship Id="rId81" Type="http://schemas.openxmlformats.org/officeDocument/2006/relationships/image" Target="media/image34.wmf"/><Relationship Id="rId135" Type="http://schemas.openxmlformats.org/officeDocument/2006/relationships/image" Target="media/image57.wmf"/><Relationship Id="rId156" Type="http://schemas.openxmlformats.org/officeDocument/2006/relationships/control" Target="activeX/activeX86.xml"/><Relationship Id="rId177" Type="http://schemas.openxmlformats.org/officeDocument/2006/relationships/control" Target="activeX/activeX99.xml"/><Relationship Id="rId198" Type="http://schemas.openxmlformats.org/officeDocument/2006/relationships/image" Target="media/image83.wmf"/><Relationship Id="rId321" Type="http://schemas.openxmlformats.org/officeDocument/2006/relationships/control" Target="activeX/activeX182.xml"/><Relationship Id="rId342" Type="http://schemas.openxmlformats.org/officeDocument/2006/relationships/control" Target="activeX/activeX194.xml"/><Relationship Id="rId363" Type="http://schemas.openxmlformats.org/officeDocument/2006/relationships/control" Target="activeX/activeX206.xml"/><Relationship Id="rId384" Type="http://schemas.openxmlformats.org/officeDocument/2006/relationships/control" Target="activeX/activeX218.xml"/><Relationship Id="rId202" Type="http://schemas.openxmlformats.org/officeDocument/2006/relationships/control" Target="activeX/activeX114.xml"/><Relationship Id="rId223" Type="http://schemas.openxmlformats.org/officeDocument/2006/relationships/image" Target="media/image94.wmf"/><Relationship Id="rId244" Type="http://schemas.openxmlformats.org/officeDocument/2006/relationships/control" Target="activeX/activeX138.xml"/><Relationship Id="rId18" Type="http://schemas.openxmlformats.org/officeDocument/2006/relationships/control" Target="activeX/activeX8.xml"/><Relationship Id="rId39" Type="http://schemas.openxmlformats.org/officeDocument/2006/relationships/image" Target="media/image16.wmf"/><Relationship Id="rId265" Type="http://schemas.openxmlformats.org/officeDocument/2006/relationships/control" Target="activeX/activeX150.xml"/><Relationship Id="rId286" Type="http://schemas.openxmlformats.org/officeDocument/2006/relationships/control" Target="activeX/activeX162.xml"/><Relationship Id="rId50" Type="http://schemas.openxmlformats.org/officeDocument/2006/relationships/control" Target="activeX/activeX26.xml"/><Relationship Id="rId104" Type="http://schemas.openxmlformats.org/officeDocument/2006/relationships/control" Target="activeX/activeX56.xml"/><Relationship Id="rId125" Type="http://schemas.openxmlformats.org/officeDocument/2006/relationships/control" Target="activeX/activeX68.xml"/><Relationship Id="rId146" Type="http://schemas.openxmlformats.org/officeDocument/2006/relationships/image" Target="media/image62.wmf"/><Relationship Id="rId167" Type="http://schemas.openxmlformats.org/officeDocument/2006/relationships/control" Target="activeX/activeX93.xml"/><Relationship Id="rId188" Type="http://schemas.openxmlformats.org/officeDocument/2006/relationships/control" Target="activeX/activeX106.xml"/><Relationship Id="rId311" Type="http://schemas.openxmlformats.org/officeDocument/2006/relationships/image" Target="media/image131.wmf"/><Relationship Id="rId332" Type="http://schemas.openxmlformats.org/officeDocument/2006/relationships/image" Target="media/image140.wmf"/><Relationship Id="rId353" Type="http://schemas.openxmlformats.org/officeDocument/2006/relationships/image" Target="media/image149.wmf"/><Relationship Id="rId374" Type="http://schemas.openxmlformats.org/officeDocument/2006/relationships/control" Target="activeX/activeX212.xml"/><Relationship Id="rId395" Type="http://schemas.openxmlformats.org/officeDocument/2006/relationships/theme" Target="theme/theme1.xml"/><Relationship Id="rId71" Type="http://schemas.openxmlformats.org/officeDocument/2006/relationships/control" Target="activeX/activeX38.xml"/><Relationship Id="rId92" Type="http://schemas.openxmlformats.org/officeDocument/2006/relationships/image" Target="media/image39.wmf"/><Relationship Id="rId213" Type="http://schemas.openxmlformats.org/officeDocument/2006/relationships/control" Target="activeX/activeX120.xml"/><Relationship Id="rId234" Type="http://schemas.openxmlformats.org/officeDocument/2006/relationships/control" Target="activeX/activeX132.xml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55" Type="http://schemas.openxmlformats.org/officeDocument/2006/relationships/control" Target="activeX/activeX144.xml"/><Relationship Id="rId276" Type="http://schemas.openxmlformats.org/officeDocument/2006/relationships/image" Target="media/image116.wmf"/><Relationship Id="rId297" Type="http://schemas.openxmlformats.org/officeDocument/2006/relationships/image" Target="media/image125.wmf"/><Relationship Id="rId40" Type="http://schemas.openxmlformats.org/officeDocument/2006/relationships/control" Target="activeX/activeX21.xml"/><Relationship Id="rId115" Type="http://schemas.openxmlformats.org/officeDocument/2006/relationships/image" Target="media/image49.wmf"/><Relationship Id="rId136" Type="http://schemas.openxmlformats.org/officeDocument/2006/relationships/control" Target="activeX/activeX75.xml"/><Relationship Id="rId157" Type="http://schemas.openxmlformats.org/officeDocument/2006/relationships/control" Target="activeX/activeX87.xml"/><Relationship Id="rId178" Type="http://schemas.openxmlformats.org/officeDocument/2006/relationships/image" Target="media/image75.wmf"/><Relationship Id="rId301" Type="http://schemas.openxmlformats.org/officeDocument/2006/relationships/image" Target="media/image127.wmf"/><Relationship Id="rId322" Type="http://schemas.openxmlformats.org/officeDocument/2006/relationships/control" Target="activeX/activeX183.xml"/><Relationship Id="rId343" Type="http://schemas.openxmlformats.org/officeDocument/2006/relationships/image" Target="media/image145.wmf"/><Relationship Id="rId364" Type="http://schemas.openxmlformats.org/officeDocument/2006/relationships/image" Target="media/image154.wmf"/><Relationship Id="rId61" Type="http://schemas.openxmlformats.org/officeDocument/2006/relationships/control" Target="activeX/activeX32.xml"/><Relationship Id="rId82" Type="http://schemas.openxmlformats.org/officeDocument/2006/relationships/control" Target="activeX/activeX44.xml"/><Relationship Id="rId199" Type="http://schemas.openxmlformats.org/officeDocument/2006/relationships/control" Target="activeX/activeX112.xml"/><Relationship Id="rId203" Type="http://schemas.openxmlformats.org/officeDocument/2006/relationships/image" Target="media/image85.wmf"/><Relationship Id="rId385" Type="http://schemas.openxmlformats.org/officeDocument/2006/relationships/control" Target="activeX/activeX219.xml"/><Relationship Id="rId19" Type="http://schemas.openxmlformats.org/officeDocument/2006/relationships/image" Target="media/image8.wmf"/><Relationship Id="rId224" Type="http://schemas.openxmlformats.org/officeDocument/2006/relationships/control" Target="activeX/activeX126.xml"/><Relationship Id="rId245" Type="http://schemas.openxmlformats.org/officeDocument/2006/relationships/image" Target="media/image103.wmf"/><Relationship Id="rId266" Type="http://schemas.openxmlformats.org/officeDocument/2006/relationships/control" Target="activeX/activeX151.xml"/><Relationship Id="rId287" Type="http://schemas.openxmlformats.org/officeDocument/2006/relationships/image" Target="media/image121.wmf"/><Relationship Id="rId30" Type="http://schemas.openxmlformats.org/officeDocument/2006/relationships/control" Target="activeX/activeX15.xml"/><Relationship Id="rId105" Type="http://schemas.openxmlformats.org/officeDocument/2006/relationships/image" Target="media/image45.wmf"/><Relationship Id="rId126" Type="http://schemas.openxmlformats.org/officeDocument/2006/relationships/control" Target="activeX/activeX69.xml"/><Relationship Id="rId147" Type="http://schemas.openxmlformats.org/officeDocument/2006/relationships/control" Target="activeX/activeX81.xml"/><Relationship Id="rId168" Type="http://schemas.openxmlformats.org/officeDocument/2006/relationships/control" Target="activeX/activeX94.xml"/><Relationship Id="rId312" Type="http://schemas.openxmlformats.org/officeDocument/2006/relationships/control" Target="activeX/activeX177.xml"/><Relationship Id="rId333" Type="http://schemas.openxmlformats.org/officeDocument/2006/relationships/control" Target="activeX/activeX189.xml"/><Relationship Id="rId354" Type="http://schemas.openxmlformats.org/officeDocument/2006/relationships/control" Target="activeX/activeX201.xml"/><Relationship Id="rId51" Type="http://schemas.openxmlformats.org/officeDocument/2006/relationships/image" Target="media/image21.wmf"/><Relationship Id="rId72" Type="http://schemas.openxmlformats.org/officeDocument/2006/relationships/image" Target="media/image30.wmf"/><Relationship Id="rId93" Type="http://schemas.openxmlformats.org/officeDocument/2006/relationships/control" Target="activeX/activeX50.xml"/><Relationship Id="rId189" Type="http://schemas.openxmlformats.org/officeDocument/2006/relationships/image" Target="media/image79.wmf"/><Relationship Id="rId375" Type="http://schemas.openxmlformats.org/officeDocument/2006/relationships/control" Target="activeX/activeX213.xml"/><Relationship Id="rId3" Type="http://schemas.openxmlformats.org/officeDocument/2006/relationships/webSettings" Target="webSettings.xml"/><Relationship Id="rId214" Type="http://schemas.openxmlformats.org/officeDocument/2006/relationships/image" Target="media/image90.wmf"/><Relationship Id="rId235" Type="http://schemas.openxmlformats.org/officeDocument/2006/relationships/image" Target="media/image99.wmf"/><Relationship Id="rId256" Type="http://schemas.openxmlformats.org/officeDocument/2006/relationships/control" Target="activeX/activeX145.xml"/><Relationship Id="rId277" Type="http://schemas.openxmlformats.org/officeDocument/2006/relationships/control" Target="activeX/activeX157.xml"/><Relationship Id="rId298" Type="http://schemas.openxmlformats.org/officeDocument/2006/relationships/control" Target="activeX/activeX169.xml"/><Relationship Id="rId116" Type="http://schemas.openxmlformats.org/officeDocument/2006/relationships/control" Target="activeX/activeX63.xml"/><Relationship Id="rId137" Type="http://schemas.openxmlformats.org/officeDocument/2006/relationships/image" Target="media/image58.wmf"/><Relationship Id="rId158" Type="http://schemas.openxmlformats.org/officeDocument/2006/relationships/image" Target="media/image67.wmf"/><Relationship Id="rId302" Type="http://schemas.openxmlformats.org/officeDocument/2006/relationships/control" Target="activeX/activeX171.xml"/><Relationship Id="rId323" Type="http://schemas.openxmlformats.org/officeDocument/2006/relationships/image" Target="media/image136.wmf"/><Relationship Id="rId344" Type="http://schemas.openxmlformats.org/officeDocument/2006/relationships/control" Target="activeX/activeX195.xml"/><Relationship Id="rId20" Type="http://schemas.openxmlformats.org/officeDocument/2006/relationships/control" Target="activeX/activeX9.xml"/><Relationship Id="rId41" Type="http://schemas.openxmlformats.org/officeDocument/2006/relationships/image" Target="media/image17.wmf"/><Relationship Id="rId62" Type="http://schemas.openxmlformats.org/officeDocument/2006/relationships/control" Target="activeX/activeX33.xml"/><Relationship Id="rId83" Type="http://schemas.openxmlformats.org/officeDocument/2006/relationships/image" Target="media/image35.wmf"/><Relationship Id="rId179" Type="http://schemas.openxmlformats.org/officeDocument/2006/relationships/control" Target="activeX/activeX100.xml"/><Relationship Id="rId365" Type="http://schemas.openxmlformats.org/officeDocument/2006/relationships/control" Target="activeX/activeX207.xml"/><Relationship Id="rId386" Type="http://schemas.openxmlformats.org/officeDocument/2006/relationships/image" Target="media/image163.wmf"/><Relationship Id="rId190" Type="http://schemas.openxmlformats.org/officeDocument/2006/relationships/control" Target="activeX/activeX107.xml"/><Relationship Id="rId204" Type="http://schemas.openxmlformats.org/officeDocument/2006/relationships/control" Target="activeX/activeX115.xml"/><Relationship Id="rId225" Type="http://schemas.openxmlformats.org/officeDocument/2006/relationships/control" Target="activeX/activeX127.xml"/><Relationship Id="rId246" Type="http://schemas.openxmlformats.org/officeDocument/2006/relationships/control" Target="activeX/activeX139.xml"/><Relationship Id="rId267" Type="http://schemas.openxmlformats.org/officeDocument/2006/relationships/image" Target="media/image112.wmf"/><Relationship Id="rId288" Type="http://schemas.openxmlformats.org/officeDocument/2006/relationships/control" Target="activeX/activeX163.xml"/><Relationship Id="rId106" Type="http://schemas.openxmlformats.org/officeDocument/2006/relationships/control" Target="activeX/activeX57.xml"/><Relationship Id="rId127" Type="http://schemas.openxmlformats.org/officeDocument/2006/relationships/image" Target="media/image54.wmf"/><Relationship Id="rId313" Type="http://schemas.openxmlformats.org/officeDocument/2006/relationships/control" Target="activeX/activeX178.xml"/><Relationship Id="rId10" Type="http://schemas.openxmlformats.org/officeDocument/2006/relationships/image" Target="media/image4.wmf"/><Relationship Id="rId31" Type="http://schemas.openxmlformats.org/officeDocument/2006/relationships/control" Target="activeX/activeX16.xml"/><Relationship Id="rId52" Type="http://schemas.openxmlformats.org/officeDocument/2006/relationships/control" Target="activeX/activeX27.xml"/><Relationship Id="rId73" Type="http://schemas.openxmlformats.org/officeDocument/2006/relationships/control" Target="activeX/activeX39.xml"/><Relationship Id="rId94" Type="http://schemas.openxmlformats.org/officeDocument/2006/relationships/image" Target="media/image40.wmf"/><Relationship Id="rId148" Type="http://schemas.openxmlformats.org/officeDocument/2006/relationships/control" Target="activeX/activeX82.xml"/><Relationship Id="rId169" Type="http://schemas.openxmlformats.org/officeDocument/2006/relationships/image" Target="media/image71.wmf"/><Relationship Id="rId334" Type="http://schemas.openxmlformats.org/officeDocument/2006/relationships/image" Target="media/image141.wmf"/><Relationship Id="rId355" Type="http://schemas.openxmlformats.org/officeDocument/2006/relationships/image" Target="media/image150.wmf"/><Relationship Id="rId376" Type="http://schemas.openxmlformats.org/officeDocument/2006/relationships/image" Target="media/image159.wmf"/><Relationship Id="rId4" Type="http://schemas.openxmlformats.org/officeDocument/2006/relationships/image" Target="media/image1.wmf"/><Relationship Id="rId180" Type="http://schemas.openxmlformats.org/officeDocument/2006/relationships/image" Target="media/image76.wmf"/><Relationship Id="rId215" Type="http://schemas.openxmlformats.org/officeDocument/2006/relationships/control" Target="activeX/activeX121.xml"/><Relationship Id="rId236" Type="http://schemas.openxmlformats.org/officeDocument/2006/relationships/control" Target="activeX/activeX133.xml"/><Relationship Id="rId257" Type="http://schemas.openxmlformats.org/officeDocument/2006/relationships/image" Target="media/image108.wmf"/><Relationship Id="rId278" Type="http://schemas.openxmlformats.org/officeDocument/2006/relationships/image" Target="media/image117.wmf"/><Relationship Id="rId303" Type="http://schemas.openxmlformats.org/officeDocument/2006/relationships/image" Target="media/image128.wmf"/><Relationship Id="rId42" Type="http://schemas.openxmlformats.org/officeDocument/2006/relationships/control" Target="activeX/activeX22.xml"/><Relationship Id="rId84" Type="http://schemas.openxmlformats.org/officeDocument/2006/relationships/control" Target="activeX/activeX45.xml"/><Relationship Id="rId138" Type="http://schemas.openxmlformats.org/officeDocument/2006/relationships/control" Target="activeX/activeX76.xml"/><Relationship Id="rId345" Type="http://schemas.openxmlformats.org/officeDocument/2006/relationships/image" Target="media/image146.wmf"/><Relationship Id="rId387" Type="http://schemas.openxmlformats.org/officeDocument/2006/relationships/control" Target="activeX/activeX22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2911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2022-01-23T21:11:00Z</dcterms:created>
  <dcterms:modified xsi:type="dcterms:W3CDTF">2022-01-23T21:16:00Z</dcterms:modified>
</cp:coreProperties>
</file>