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26241B" w14:textId="6AEB917E" w:rsidR="0002362C" w:rsidRDefault="0002362C" w:rsidP="0002362C">
      <w:pPr>
        <w:jc w:val="center"/>
        <w:rPr>
          <w:rFonts w:ascii="Times New Roman Bold" w:hAnsi="Times New Roman Bold" w:cs="Times New Roman"/>
          <w:b/>
          <w:smallCaps/>
          <w:sz w:val="28"/>
          <w:szCs w:val="24"/>
        </w:rPr>
      </w:pPr>
      <w:r>
        <w:rPr>
          <w:rFonts w:ascii="Times New Roman Bold" w:hAnsi="Times New Roman Bold" w:cs="Times New Roman"/>
          <w:b/>
          <w:smallCaps/>
          <w:sz w:val="28"/>
          <w:szCs w:val="24"/>
        </w:rPr>
        <w:t xml:space="preserve">Discussion: Audio/Video Narrated </w:t>
      </w:r>
      <w:r w:rsidR="00EE14A5">
        <w:rPr>
          <w:rFonts w:ascii="Times New Roman Bold" w:hAnsi="Times New Roman Bold" w:cs="Times New Roman"/>
          <w:b/>
          <w:smallCaps/>
          <w:sz w:val="28"/>
          <w:szCs w:val="24"/>
        </w:rPr>
        <w:t xml:space="preserve">Class Introduction </w:t>
      </w:r>
      <w:r>
        <w:rPr>
          <w:rFonts w:ascii="Times New Roman Bold" w:hAnsi="Times New Roman Bold" w:cs="Times New Roman"/>
          <w:b/>
          <w:smallCaps/>
          <w:sz w:val="28"/>
          <w:szCs w:val="24"/>
        </w:rPr>
        <w:t>Assignment</w:t>
      </w:r>
      <w:r w:rsidRPr="00F7529F">
        <w:rPr>
          <w:rFonts w:ascii="Times New Roman Bold" w:hAnsi="Times New Roman Bold" w:cs="Times New Roman"/>
          <w:b/>
          <w:smallCaps/>
          <w:sz w:val="28"/>
          <w:szCs w:val="24"/>
        </w:rPr>
        <w:t xml:space="preserve"> Instructions</w:t>
      </w:r>
    </w:p>
    <w:p w14:paraId="0C43CE31" w14:textId="77777777" w:rsidR="0002362C" w:rsidRDefault="0002362C" w:rsidP="0002362C">
      <w:pPr>
        <w:rPr>
          <w:rFonts w:ascii="Times New Roman Bold" w:hAnsi="Times New Roman Bold" w:cs="Times New Roman"/>
          <w:b/>
          <w:smallCaps/>
          <w:sz w:val="24"/>
          <w:szCs w:val="24"/>
        </w:rPr>
      </w:pPr>
      <w:r w:rsidRPr="008A13D2">
        <w:rPr>
          <w:rFonts w:ascii="Times New Roman Bold" w:hAnsi="Times New Roman Bold" w:cs="Times New Roman"/>
          <w:b/>
          <w:smallCaps/>
          <w:sz w:val="24"/>
          <w:szCs w:val="24"/>
        </w:rPr>
        <w:t>Overview</w:t>
      </w:r>
    </w:p>
    <w:p w14:paraId="2049F1FD" w14:textId="77777777" w:rsidR="0002362C" w:rsidRDefault="003C5B60" w:rsidP="003C5B60">
      <w:pPr>
        <w:spacing w:before="120" w:after="0" w:line="240" w:lineRule="auto"/>
        <w:rPr>
          <w:rFonts w:ascii="Times New Roman Bold" w:hAnsi="Times New Roman Bold"/>
          <w:b/>
          <w:small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will build a visible and viable connection through this assignment. Being able to see and hear from each other fosters a human connection, which is most important in a computer-mediated classroom. Employ this approach and build meaningful connection with your classmates.</w:t>
      </w:r>
    </w:p>
    <w:p w14:paraId="4FD54C9E" w14:textId="77777777" w:rsidR="003C5B60" w:rsidRPr="003C5B60" w:rsidRDefault="003C5B60" w:rsidP="003C5B60">
      <w:pPr>
        <w:spacing w:before="120" w:after="0" w:line="240" w:lineRule="auto"/>
        <w:rPr>
          <w:rFonts w:ascii="Times New Roman Bold" w:hAnsi="Times New Roman Bold"/>
          <w:b/>
          <w:smallCaps/>
          <w:sz w:val="24"/>
          <w:szCs w:val="24"/>
        </w:rPr>
      </w:pPr>
    </w:p>
    <w:p w14:paraId="44E9328F" w14:textId="77777777" w:rsidR="0002362C" w:rsidRPr="008A13D2" w:rsidRDefault="0002362C" w:rsidP="0002362C">
      <w:pPr>
        <w:rPr>
          <w:rFonts w:ascii="Times New Roman Bold" w:hAnsi="Times New Roman Bold" w:cs="Times New Roman"/>
          <w:b/>
          <w:smallCaps/>
          <w:sz w:val="24"/>
          <w:szCs w:val="24"/>
        </w:rPr>
      </w:pPr>
      <w:r w:rsidRPr="008A13D2">
        <w:rPr>
          <w:rFonts w:ascii="Times New Roman Bold" w:hAnsi="Times New Roman Bold" w:cs="Times New Roman"/>
          <w:b/>
          <w:smallCaps/>
          <w:sz w:val="24"/>
          <w:szCs w:val="24"/>
        </w:rPr>
        <w:t>Instructions</w:t>
      </w:r>
    </w:p>
    <w:p w14:paraId="41458259" w14:textId="77777777" w:rsidR="0002362C" w:rsidRPr="006D3E7B" w:rsidRDefault="0002362C" w:rsidP="0002362C">
      <w:pPr>
        <w:rPr>
          <w:rFonts w:ascii="Times New Roman" w:hAnsi="Times New Roman" w:cs="Times New Roman"/>
          <w:bCs/>
          <w:sz w:val="24"/>
          <w:szCs w:val="24"/>
        </w:rPr>
      </w:pPr>
      <w:r w:rsidRPr="006D3E7B">
        <w:rPr>
          <w:rFonts w:ascii="Times New Roman" w:hAnsi="Times New Roman" w:cs="Times New Roman"/>
          <w:bCs/>
          <w:sz w:val="24"/>
          <w:szCs w:val="24"/>
        </w:rPr>
        <w:t>Task #2: Discussion: Audio/Video Narrated Class Introduction</w:t>
      </w:r>
    </w:p>
    <w:p w14:paraId="22A6677A" w14:textId="77777777" w:rsidR="0002362C" w:rsidRPr="00B647D4" w:rsidRDefault="00CC2C7C" w:rsidP="000236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is not the traditional class i</w:t>
      </w:r>
      <w:r w:rsidR="00B647D4" w:rsidRPr="00E155A2">
        <w:rPr>
          <w:rFonts w:ascii="Times New Roman" w:eastAsia="Times New Roman" w:hAnsi="Times New Roman" w:cs="Times New Roman"/>
          <w:sz w:val="24"/>
          <w:szCs w:val="24"/>
        </w:rPr>
        <w:t xml:space="preserve">ntroduction. You are required to build a </w:t>
      </w:r>
      <w:r w:rsidR="00B647D4">
        <w:rPr>
          <w:rFonts w:ascii="Times New Roman" w:eastAsia="Times New Roman" w:hAnsi="Times New Roman" w:cs="Times New Roman"/>
          <w:sz w:val="24"/>
          <w:szCs w:val="24"/>
        </w:rPr>
        <w:t xml:space="preserve">clear, informative, and appealing </w:t>
      </w:r>
      <w:r w:rsidR="00B647D4" w:rsidRPr="00E155A2">
        <w:rPr>
          <w:rFonts w:ascii="Times New Roman" w:eastAsia="Times New Roman" w:hAnsi="Times New Roman" w:cs="Times New Roman"/>
          <w:sz w:val="24"/>
          <w:szCs w:val="24"/>
        </w:rPr>
        <w:t xml:space="preserve">video introduction in response to the following prompts. You can use any familiar software to accomplish this task. </w:t>
      </w:r>
      <w:r w:rsidR="0002362C">
        <w:rPr>
          <w:rFonts w:ascii="Times New Roman" w:hAnsi="Times New Roman" w:cs="Times New Roman"/>
          <w:sz w:val="24"/>
          <w:szCs w:val="24"/>
        </w:rPr>
        <w:t>Using your</w:t>
      </w:r>
      <w:r w:rsidR="0002362C" w:rsidRPr="00B253B9">
        <w:rPr>
          <w:rFonts w:ascii="Times New Roman" w:hAnsi="Times New Roman" w:cs="Times New Roman"/>
          <w:sz w:val="24"/>
          <w:szCs w:val="24"/>
        </w:rPr>
        <w:t xml:space="preserve"> smart phone, Jing, YouTube, narrated power point, I-Movie</w:t>
      </w:r>
      <w:r w:rsidR="0002362C">
        <w:rPr>
          <w:rFonts w:ascii="Times New Roman" w:hAnsi="Times New Roman" w:cs="Times New Roman"/>
          <w:sz w:val="24"/>
          <w:szCs w:val="24"/>
        </w:rPr>
        <w:t>, or other audio/video software i</w:t>
      </w:r>
      <w:r w:rsidR="0002362C" w:rsidRPr="00B253B9">
        <w:rPr>
          <w:rFonts w:ascii="Times New Roman" w:hAnsi="Times New Roman" w:cs="Times New Roman"/>
          <w:sz w:val="24"/>
          <w:szCs w:val="24"/>
        </w:rPr>
        <w:t>ntroduce yourself to others in the course by posting an audio/video narrated picture containing the following information: </w:t>
      </w:r>
    </w:p>
    <w:p w14:paraId="64DC704F" w14:textId="77777777" w:rsidR="0002362C" w:rsidRPr="00B253B9" w:rsidRDefault="0002362C" w:rsidP="0002362C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3B9">
        <w:rPr>
          <w:rFonts w:ascii="Times New Roman" w:hAnsi="Times New Roman" w:cs="Times New Roman"/>
          <w:sz w:val="24"/>
          <w:szCs w:val="24"/>
        </w:rPr>
        <w:t>Where you live (state or country only)</w:t>
      </w:r>
    </w:p>
    <w:p w14:paraId="77CD815B" w14:textId="77777777" w:rsidR="0002362C" w:rsidRPr="00B253B9" w:rsidRDefault="0002362C" w:rsidP="0002362C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3B9">
        <w:rPr>
          <w:rFonts w:ascii="Times New Roman" w:hAnsi="Times New Roman" w:cs="Times New Roman"/>
          <w:sz w:val="24"/>
          <w:szCs w:val="24"/>
        </w:rPr>
        <w:t>Family, hobbies/interests, and anything else you want to share about yourself</w:t>
      </w:r>
    </w:p>
    <w:p w14:paraId="21E86729" w14:textId="77777777" w:rsidR="0002362C" w:rsidRPr="00B253B9" w:rsidRDefault="0002362C" w:rsidP="0002362C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3B9">
        <w:rPr>
          <w:rFonts w:ascii="Times New Roman" w:hAnsi="Times New Roman" w:cs="Times New Roman"/>
          <w:sz w:val="24"/>
          <w:szCs w:val="24"/>
        </w:rPr>
        <w:t>Which specific degree you are pursuing</w:t>
      </w:r>
    </w:p>
    <w:p w14:paraId="6BCA6755" w14:textId="77777777" w:rsidR="0002362C" w:rsidRPr="00B253B9" w:rsidRDefault="0002362C" w:rsidP="0002362C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3B9">
        <w:rPr>
          <w:rFonts w:ascii="Times New Roman" w:hAnsi="Times New Roman" w:cs="Times New Roman"/>
          <w:sz w:val="24"/>
          <w:szCs w:val="24"/>
        </w:rPr>
        <w:t>Current job</w:t>
      </w:r>
    </w:p>
    <w:p w14:paraId="4EEB271B" w14:textId="77777777" w:rsidR="0002362C" w:rsidRPr="00B253B9" w:rsidRDefault="0002362C" w:rsidP="0002362C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3B9">
        <w:rPr>
          <w:rFonts w:ascii="Times New Roman" w:hAnsi="Times New Roman" w:cs="Times New Roman"/>
          <w:sz w:val="24"/>
          <w:szCs w:val="24"/>
        </w:rPr>
        <w:t>Your plan after this course (For example: How many courses to graduation? Do you plan to begin a new job as a result of your degree? Do you plan to continue your education towards a higher degree?)</w:t>
      </w:r>
    </w:p>
    <w:p w14:paraId="2E482122" w14:textId="77777777" w:rsidR="0002362C" w:rsidRDefault="0002362C" w:rsidP="0002362C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3B9">
        <w:rPr>
          <w:rFonts w:ascii="Times New Roman" w:hAnsi="Times New Roman" w:cs="Times New Roman"/>
          <w:sz w:val="24"/>
          <w:szCs w:val="24"/>
        </w:rPr>
        <w:t>What you would like to learn from this course</w:t>
      </w:r>
    </w:p>
    <w:p w14:paraId="202BE587" w14:textId="77777777" w:rsidR="0002362C" w:rsidRDefault="0002362C" w:rsidP="0002362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3DEBC21" w14:textId="77777777" w:rsidR="001932B3" w:rsidRDefault="0002362C" w:rsidP="0002362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 your introduction in the </w:t>
      </w:r>
      <w:r w:rsidRPr="001932B3">
        <w:rPr>
          <w:rFonts w:ascii="Times New Roman" w:hAnsi="Times New Roman" w:cs="Times New Roman"/>
          <w:b/>
          <w:bCs/>
          <w:sz w:val="24"/>
          <w:szCs w:val="24"/>
        </w:rPr>
        <w:t>Discussion: Audio/Video Narrated Class Introductions.</w:t>
      </w:r>
      <w:r>
        <w:rPr>
          <w:rFonts w:ascii="Times New Roman" w:hAnsi="Times New Roman" w:cs="Times New Roman"/>
          <w:sz w:val="24"/>
          <w:szCs w:val="24"/>
        </w:rPr>
        <w:t xml:space="preserve"> Your introduction video/audio content should be at least 2 minutes in length. </w:t>
      </w:r>
    </w:p>
    <w:p w14:paraId="031415F6" w14:textId="77777777" w:rsidR="001932B3" w:rsidRDefault="001932B3" w:rsidP="0002362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F112D28" w14:textId="02E4155C" w:rsidR="0002362C" w:rsidRDefault="0043665F" w:rsidP="0002362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are also required to post at least 1 written </w:t>
      </w:r>
      <w:r w:rsidR="001932B3">
        <w:rPr>
          <w:rFonts w:ascii="Times New Roman" w:hAnsi="Times New Roman" w:cs="Times New Roman"/>
          <w:sz w:val="24"/>
          <w:szCs w:val="24"/>
        </w:rPr>
        <w:t>reply</w:t>
      </w:r>
      <w:r>
        <w:rPr>
          <w:rFonts w:ascii="Times New Roman" w:hAnsi="Times New Roman" w:cs="Times New Roman"/>
          <w:sz w:val="24"/>
          <w:szCs w:val="24"/>
        </w:rPr>
        <w:t xml:space="preserve"> to a classmate’s introduction video. Replies should be a</w:t>
      </w:r>
      <w:r w:rsidR="00296CBC">
        <w:rPr>
          <w:rFonts w:ascii="Times New Roman" w:hAnsi="Times New Roman" w:cs="Times New Roman"/>
          <w:sz w:val="24"/>
          <w:szCs w:val="24"/>
        </w:rPr>
        <w:t xml:space="preserve">t </w:t>
      </w:r>
      <w:r>
        <w:rPr>
          <w:rFonts w:ascii="Times New Roman" w:hAnsi="Times New Roman" w:cs="Times New Roman"/>
          <w:sz w:val="24"/>
          <w:szCs w:val="24"/>
        </w:rPr>
        <w:t>least 50 words in length.</w:t>
      </w:r>
      <w:r w:rsidR="000236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FE2B73" w14:textId="77777777" w:rsidR="0002362C" w:rsidRPr="00B253B9" w:rsidRDefault="0002362C" w:rsidP="0002362C">
      <w:pPr>
        <w:rPr>
          <w:rFonts w:ascii="Times New Roman" w:hAnsi="Times New Roman" w:cs="Times New Roman"/>
          <w:sz w:val="24"/>
          <w:szCs w:val="24"/>
        </w:rPr>
      </w:pPr>
    </w:p>
    <w:p w14:paraId="11D5C567" w14:textId="77777777" w:rsidR="0002362C" w:rsidRDefault="0002362C" w:rsidP="0002362C"/>
    <w:p w14:paraId="5102C61A" w14:textId="77777777" w:rsidR="0002362C" w:rsidRDefault="0002362C" w:rsidP="0002362C"/>
    <w:p w14:paraId="7276AA6F" w14:textId="77777777" w:rsidR="000D4D2C" w:rsidRDefault="007225A5"/>
    <w:sectPr w:rsidR="000D4D2C" w:rsidSect="00BA575F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F22630" w14:textId="77777777" w:rsidR="007225A5" w:rsidRDefault="007225A5">
      <w:pPr>
        <w:spacing w:after="0" w:line="240" w:lineRule="auto"/>
      </w:pPr>
      <w:r>
        <w:separator/>
      </w:r>
    </w:p>
  </w:endnote>
  <w:endnote w:type="continuationSeparator" w:id="0">
    <w:p w14:paraId="2B22C600" w14:textId="77777777" w:rsidR="007225A5" w:rsidRDefault="00722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763852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88827D9" w14:textId="77777777" w:rsidR="00BA575F" w:rsidRPr="00F7529F" w:rsidRDefault="00B647D4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F7529F">
              <w:rPr>
                <w:rFonts w:ascii="Times New Roman" w:hAnsi="Times New Roman" w:cs="Times New Roman"/>
              </w:rPr>
              <w:t xml:space="preserve">Page </w:t>
            </w:r>
            <w:r w:rsidRPr="00F7529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F7529F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F7529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2</w:t>
            </w:r>
            <w:r w:rsidRPr="00F7529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F7529F">
              <w:rPr>
                <w:rFonts w:ascii="Times New Roman" w:hAnsi="Times New Roman" w:cs="Times New Roman"/>
              </w:rPr>
              <w:t xml:space="preserve"> of </w:t>
            </w:r>
            <w:r w:rsidRPr="00F7529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F7529F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F7529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2</w:t>
            </w:r>
            <w:r w:rsidRPr="00F7529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6D7224" w14:textId="77777777" w:rsidR="00BA575F" w:rsidRPr="00F7529F" w:rsidRDefault="007225A5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64AF5C" w14:textId="77777777" w:rsidR="007225A5" w:rsidRDefault="007225A5">
      <w:pPr>
        <w:spacing w:after="0" w:line="240" w:lineRule="auto"/>
      </w:pPr>
      <w:r>
        <w:separator/>
      </w:r>
    </w:p>
  </w:footnote>
  <w:footnote w:type="continuationSeparator" w:id="0">
    <w:p w14:paraId="002AA383" w14:textId="77777777" w:rsidR="007225A5" w:rsidRDefault="00722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36EF41" w14:textId="77777777" w:rsidR="00BA575F" w:rsidRPr="00F7529F" w:rsidRDefault="00B647D4" w:rsidP="00BA575F">
    <w:pPr>
      <w:pStyle w:val="Header"/>
      <w:jc w:val="right"/>
      <w:rPr>
        <w:rFonts w:ascii="Times New Roman" w:hAnsi="Times New Roman" w:cs="Times New Roman"/>
      </w:rPr>
    </w:pPr>
    <w:r w:rsidRPr="00F7529F">
      <w:rPr>
        <w:rFonts w:ascii="Times New Roman" w:hAnsi="Times New Roman" w:cs="Times New Roman"/>
      </w:rPr>
      <w:t>PACO 500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FBF42" w14:textId="77777777" w:rsidR="00BA575F" w:rsidRPr="00F7529F" w:rsidRDefault="00B647D4" w:rsidP="00BA575F">
    <w:pPr>
      <w:pStyle w:val="Header"/>
      <w:jc w:val="right"/>
      <w:rPr>
        <w:rFonts w:ascii="Times New Roman" w:hAnsi="Times New Roman" w:cs="Times New Roman"/>
      </w:rPr>
    </w:pPr>
    <w:r w:rsidRPr="00F7529F">
      <w:rPr>
        <w:rFonts w:ascii="Times New Roman" w:hAnsi="Times New Roman" w:cs="Times New Roman"/>
      </w:rPr>
      <w:t>PACO 500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6267FD"/>
    <w:multiLevelType w:val="multilevel"/>
    <w:tmpl w:val="3E2ED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677E31"/>
    <w:multiLevelType w:val="hybridMultilevel"/>
    <w:tmpl w:val="CC766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F4532"/>
    <w:multiLevelType w:val="hybridMultilevel"/>
    <w:tmpl w:val="0F881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62C"/>
    <w:rsid w:val="0002362C"/>
    <w:rsid w:val="00044963"/>
    <w:rsid w:val="001108EC"/>
    <w:rsid w:val="001932B3"/>
    <w:rsid w:val="001A4D68"/>
    <w:rsid w:val="00296CBC"/>
    <w:rsid w:val="003C5B60"/>
    <w:rsid w:val="004245D6"/>
    <w:rsid w:val="0043665F"/>
    <w:rsid w:val="005F13B3"/>
    <w:rsid w:val="006D3E7B"/>
    <w:rsid w:val="007225A5"/>
    <w:rsid w:val="00852CFF"/>
    <w:rsid w:val="00857C04"/>
    <w:rsid w:val="00892685"/>
    <w:rsid w:val="008E34D4"/>
    <w:rsid w:val="00A26EAF"/>
    <w:rsid w:val="00B647D4"/>
    <w:rsid w:val="00CC2C7C"/>
    <w:rsid w:val="00EE14A5"/>
    <w:rsid w:val="00EE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9898C"/>
  <w15:chartTrackingRefBased/>
  <w15:docId w15:val="{7B00753E-4E63-4D24-97BF-8E1B23F0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6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36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36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62C"/>
  </w:style>
  <w:style w:type="paragraph" w:styleId="Footer">
    <w:name w:val="footer"/>
    <w:basedOn w:val="Normal"/>
    <w:link w:val="FooterChar"/>
    <w:uiPriority w:val="99"/>
    <w:unhideWhenUsed/>
    <w:rsid w:val="000236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Conner, Jamaica (Interdisciplinary Studies)</dc:creator>
  <cp:keywords/>
  <dc:description/>
  <cp:lastModifiedBy>Vejar, Lauren Michel (Ctr for Counseling &amp; Family Studies)</cp:lastModifiedBy>
  <cp:revision>4</cp:revision>
  <dcterms:created xsi:type="dcterms:W3CDTF">2021-02-02T20:22:00Z</dcterms:created>
  <dcterms:modified xsi:type="dcterms:W3CDTF">2021-02-03T14:38:00Z</dcterms:modified>
</cp:coreProperties>
</file>